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E3" w:rsidRPr="00F350E3" w:rsidRDefault="00F350E3" w:rsidP="00F350E3">
      <w:pPr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F350E3">
        <w:rPr>
          <w:rFonts w:ascii="Arial" w:hAnsi="Arial" w:cs="Arial"/>
          <w:snapToGrid w:val="0"/>
          <w:sz w:val="20"/>
          <w:szCs w:val="20"/>
          <w:lang w:eastAsia="en-US"/>
        </w:rPr>
        <w:t>Государственное учреждение</w:t>
      </w:r>
    </w:p>
    <w:p w:rsidR="00F350E3" w:rsidRPr="00F350E3" w:rsidRDefault="00F350E3" w:rsidP="00F350E3">
      <w:pPr>
        <w:autoSpaceDE w:val="0"/>
        <w:autoSpaceDN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F350E3">
        <w:rPr>
          <w:rFonts w:ascii="Arial" w:hAnsi="Arial" w:cs="Arial"/>
          <w:sz w:val="20"/>
          <w:szCs w:val="20"/>
          <w:lang w:eastAsia="en-US"/>
        </w:rPr>
        <w:t>«Республиканская научная медицинская библиотека»</w:t>
      </w:r>
    </w:p>
    <w:p w:rsidR="00F350E3" w:rsidRPr="00F350E3" w:rsidRDefault="00F350E3" w:rsidP="00F350E3">
      <w:pPr>
        <w:jc w:val="center"/>
        <w:rPr>
          <w:rFonts w:ascii="Arial" w:hAnsi="Arial" w:cs="Arial"/>
          <w:sz w:val="20"/>
          <w:szCs w:val="20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b/>
          <w:w w:val="150"/>
          <w:sz w:val="36"/>
          <w:szCs w:val="36"/>
        </w:rPr>
      </w:pPr>
      <w:r w:rsidRPr="00F350E3">
        <w:rPr>
          <w:b/>
          <w:w w:val="150"/>
          <w:sz w:val="36"/>
          <w:szCs w:val="36"/>
        </w:rPr>
        <w:t>НОВЫЕ МЕДИЦИНСКИЕ ИЗДАНИЯ</w:t>
      </w:r>
    </w:p>
    <w:p w:rsidR="00F350E3" w:rsidRPr="00F350E3" w:rsidRDefault="00F350E3" w:rsidP="00F350E3">
      <w:pPr>
        <w:jc w:val="center"/>
        <w:rPr>
          <w:rFonts w:ascii="Arial" w:hAnsi="Arial" w:cs="Arial"/>
          <w:b/>
          <w:sz w:val="28"/>
          <w:szCs w:val="28"/>
        </w:rPr>
      </w:pPr>
    </w:p>
    <w:p w:rsidR="00F350E3" w:rsidRPr="00F350E3" w:rsidRDefault="00F350E3" w:rsidP="00F350E3">
      <w:pPr>
        <w:jc w:val="center"/>
        <w:rPr>
          <w:rFonts w:ascii="Arial" w:hAnsi="Arial" w:cs="Arial"/>
          <w:spacing w:val="20"/>
          <w:lang w:eastAsia="en-US"/>
        </w:rPr>
      </w:pPr>
      <w:r w:rsidRPr="00F350E3">
        <w:rPr>
          <w:rFonts w:ascii="Arial" w:hAnsi="Arial" w:cs="Arial"/>
          <w:spacing w:val="20"/>
          <w:lang w:eastAsia="en-US"/>
        </w:rPr>
        <w:t xml:space="preserve">БИБЛИОГРАФИЧЕСКИЙ  УКАЗАТЕЛЬ </w:t>
      </w:r>
      <w:r w:rsidRPr="00F350E3">
        <w:rPr>
          <w:rFonts w:ascii="Arial" w:hAnsi="Arial" w:cs="Arial"/>
          <w:spacing w:val="20"/>
          <w:lang w:eastAsia="en-US"/>
        </w:rPr>
        <w:br/>
        <w:t>НОВЫХ ПОСТУПЛЕНИЙ В РНМБ</w:t>
      </w:r>
    </w:p>
    <w:p w:rsidR="00F350E3" w:rsidRPr="00F350E3" w:rsidRDefault="00F350E3" w:rsidP="00F350E3">
      <w:pPr>
        <w:jc w:val="center"/>
        <w:rPr>
          <w:rFonts w:ascii="Arial" w:hAnsi="Arial" w:cs="Arial"/>
          <w:b/>
          <w:bCs/>
          <w:i/>
          <w:iCs/>
          <w:spacing w:val="20"/>
        </w:rPr>
      </w:pPr>
    </w:p>
    <w:p w:rsidR="00F350E3" w:rsidRPr="00F350E3" w:rsidRDefault="00F350E3" w:rsidP="00F350E3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сентябр</w:t>
      </w:r>
      <w:proofErr w:type="gramStart"/>
      <w:r>
        <w:rPr>
          <w:rFonts w:ascii="Arial" w:hAnsi="Arial" w:cs="Arial"/>
          <w:b/>
          <w:bCs/>
          <w:i/>
          <w:iCs/>
        </w:rPr>
        <w:t>ь</w:t>
      </w:r>
      <w:r w:rsidRPr="00F350E3">
        <w:rPr>
          <w:rFonts w:ascii="Arial" w:hAnsi="Arial" w:cs="Arial"/>
          <w:b/>
          <w:bCs/>
          <w:i/>
          <w:iCs/>
        </w:rPr>
        <w:t>-</w:t>
      </w:r>
      <w:proofErr w:type="gramEnd"/>
      <w:r w:rsidRPr="00F350E3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октябрь</w:t>
      </w:r>
      <w:r w:rsidRPr="00F350E3">
        <w:rPr>
          <w:rFonts w:ascii="Arial" w:hAnsi="Arial" w:cs="Arial"/>
          <w:b/>
          <w:bCs/>
          <w:i/>
          <w:iCs/>
        </w:rPr>
        <w:fldChar w:fldCharType="begin"/>
      </w:r>
      <w:r w:rsidRPr="00F350E3">
        <w:rPr>
          <w:rFonts w:ascii="Arial" w:hAnsi="Arial" w:cs="Arial"/>
          <w:b/>
          <w:bCs/>
          <w:i/>
          <w:iCs/>
        </w:rPr>
        <w:instrText xml:space="preserve"> ASK FromMonth “Указатель книг, поступивших в РНМБ в (месяц начала периода, в именительном падеже) январь (например)?”</w:instrText>
      </w:r>
      <w:r w:rsidRPr="00F350E3">
        <w:rPr>
          <w:rFonts w:ascii="Arial" w:hAnsi="Arial" w:cs="Arial"/>
          <w:b/>
          <w:bCs/>
          <w:i/>
          <w:iCs/>
        </w:rPr>
        <w:fldChar w:fldCharType="separate"/>
      </w:r>
      <w:bookmarkStart w:id="0" w:name="FromMonth"/>
      <w:r w:rsidRPr="00F350E3">
        <w:rPr>
          <w:rFonts w:ascii="Arial" w:hAnsi="Arial" w:cs="Arial"/>
          <w:b/>
          <w:bCs/>
          <w:i/>
          <w:iCs/>
        </w:rPr>
        <w:t>Март</w:t>
      </w:r>
      <w:bookmarkEnd w:id="0"/>
      <w:r w:rsidRPr="00F350E3">
        <w:rPr>
          <w:rFonts w:ascii="Arial" w:hAnsi="Arial" w:cs="Arial"/>
          <w:b/>
          <w:bCs/>
          <w:i/>
          <w:iCs/>
        </w:rPr>
        <w:fldChar w:fldCharType="end"/>
      </w:r>
      <w:r w:rsidRPr="00F350E3">
        <w:rPr>
          <w:rFonts w:ascii="Arial" w:hAnsi="Arial" w:cs="Arial"/>
          <w:b/>
          <w:bCs/>
          <w:i/>
          <w:iCs/>
        </w:rPr>
        <w:fldChar w:fldCharType="begin"/>
      </w:r>
      <w:r w:rsidRPr="00F350E3">
        <w:rPr>
          <w:rFonts w:ascii="Arial" w:hAnsi="Arial" w:cs="Arial"/>
          <w:b/>
          <w:bCs/>
          <w:i/>
          <w:iCs/>
        </w:rPr>
        <w:instrText xml:space="preserve"> ASK ToMonth “Указатель книг, поступивших в РНМБ в (месяц окончания периода, в именительном падеже) февраль (например)?”</w:instrText>
      </w:r>
      <w:r w:rsidRPr="00F350E3">
        <w:rPr>
          <w:rFonts w:ascii="Arial" w:hAnsi="Arial" w:cs="Arial"/>
          <w:b/>
          <w:bCs/>
          <w:i/>
          <w:iCs/>
        </w:rPr>
        <w:fldChar w:fldCharType="separate"/>
      </w:r>
      <w:bookmarkStart w:id="1" w:name="ToMonth"/>
      <w:r w:rsidRPr="00F350E3">
        <w:rPr>
          <w:rFonts w:ascii="Arial" w:hAnsi="Arial" w:cs="Arial"/>
          <w:b/>
          <w:bCs/>
          <w:i/>
          <w:iCs/>
        </w:rPr>
        <w:t>Апрель</w:t>
      </w:r>
      <w:bookmarkEnd w:id="1"/>
      <w:r w:rsidRPr="00F350E3">
        <w:rPr>
          <w:rFonts w:ascii="Arial" w:hAnsi="Arial" w:cs="Arial"/>
          <w:b/>
          <w:bCs/>
          <w:i/>
          <w:iCs/>
        </w:rPr>
        <w:fldChar w:fldCharType="end"/>
      </w:r>
      <w:r w:rsidRPr="00F350E3">
        <w:rPr>
          <w:rFonts w:ascii="Arial" w:hAnsi="Arial" w:cs="Arial"/>
          <w:b/>
          <w:bCs/>
          <w:i/>
          <w:iCs/>
        </w:rPr>
        <w:t xml:space="preserve"> 2016 г.</w:t>
      </w: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</w:p>
    <w:p w:rsidR="00F350E3" w:rsidRPr="00F350E3" w:rsidRDefault="00F350E3" w:rsidP="00F350E3">
      <w:pPr>
        <w:jc w:val="center"/>
        <w:rPr>
          <w:rFonts w:ascii="Arial" w:hAnsi="Arial" w:cs="Arial"/>
        </w:rPr>
      </w:pPr>
      <w:r w:rsidRPr="00F350E3">
        <w:rPr>
          <w:rFonts w:ascii="Arial" w:hAnsi="Arial" w:cs="Arial"/>
        </w:rPr>
        <w:t>Минск</w:t>
      </w:r>
    </w:p>
    <w:p w:rsidR="00F350E3" w:rsidRPr="00F350E3" w:rsidRDefault="00F350E3" w:rsidP="00F350E3">
      <w:pPr>
        <w:jc w:val="center"/>
        <w:rPr>
          <w:rFonts w:ascii="Arial" w:hAnsi="Arial" w:cs="Arial"/>
          <w:snapToGrid w:val="0"/>
          <w:lang w:eastAsia="en-US"/>
        </w:rPr>
      </w:pPr>
      <w:r w:rsidRPr="00F350E3">
        <w:rPr>
          <w:rFonts w:ascii="Arial" w:hAnsi="Arial" w:cs="Arial"/>
          <w:snapToGrid w:val="0"/>
          <w:lang w:eastAsia="en-US"/>
        </w:rPr>
        <w:t>ГУ РНМБ</w:t>
      </w:r>
    </w:p>
    <w:p w:rsidR="00F350E3" w:rsidRPr="00F350E3" w:rsidRDefault="00F350E3" w:rsidP="00F350E3">
      <w:pPr>
        <w:jc w:val="center"/>
        <w:rPr>
          <w:rFonts w:ascii="Arial" w:hAnsi="Arial" w:cs="Arial"/>
          <w:snapToGrid w:val="0"/>
          <w:lang w:eastAsia="en-US"/>
        </w:rPr>
        <w:sectPr w:rsidR="00F350E3" w:rsidRPr="00F350E3" w:rsidSect="00090E68">
          <w:footerReference w:type="even" r:id="rId5"/>
          <w:footerReference w:type="default" r:id="rId6"/>
          <w:pgSz w:w="11907" w:h="16727"/>
          <w:pgMar w:top="1134" w:right="1701" w:bottom="1418" w:left="1418" w:header="709" w:footer="709" w:gutter="0"/>
          <w:pgNumType w:start="1" w:chapStyle="1"/>
          <w:cols w:space="709"/>
          <w:titlePg/>
        </w:sectPr>
      </w:pPr>
      <w:r w:rsidRPr="00F350E3">
        <w:rPr>
          <w:rFonts w:ascii="Arial" w:hAnsi="Arial" w:cs="Arial"/>
          <w:snapToGrid w:val="0"/>
          <w:lang w:eastAsia="en-US"/>
        </w:rPr>
        <w:t>2016</w:t>
      </w:r>
    </w:p>
    <w:p w:rsidR="00F350E3" w:rsidRPr="00F350E3" w:rsidRDefault="00F350E3" w:rsidP="00F350E3">
      <w:pPr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lastRenderedPageBreak/>
        <w:t>УДК 017.092:61</w:t>
      </w:r>
    </w:p>
    <w:p w:rsidR="00F350E3" w:rsidRPr="00F350E3" w:rsidRDefault="00F350E3" w:rsidP="00F350E3">
      <w:pPr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t>ББК 91.9:5</w:t>
      </w:r>
    </w:p>
    <w:p w:rsidR="00F350E3" w:rsidRPr="00F350E3" w:rsidRDefault="00F350E3" w:rsidP="00F350E3">
      <w:pPr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t>Н 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26"/>
        <w:gridCol w:w="7862"/>
      </w:tblGrid>
      <w:tr w:rsidR="00F350E3" w:rsidRPr="00F350E3" w:rsidTr="00090E68">
        <w:tc>
          <w:tcPr>
            <w:tcW w:w="1526" w:type="dxa"/>
          </w:tcPr>
          <w:p w:rsidR="00F350E3" w:rsidRPr="00F350E3" w:rsidRDefault="00F350E3" w:rsidP="00F350E3">
            <w:pPr>
              <w:jc w:val="both"/>
              <w:rPr>
                <w:rFonts w:ascii="Arial" w:hAnsi="Arial" w:cs="Arial"/>
              </w:rPr>
            </w:pPr>
          </w:p>
          <w:p w:rsidR="00F350E3" w:rsidRPr="00F350E3" w:rsidRDefault="00F350E3" w:rsidP="00F350E3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8329" w:type="dxa"/>
          </w:tcPr>
          <w:p w:rsidR="00F350E3" w:rsidRPr="00F350E3" w:rsidRDefault="00F350E3" w:rsidP="00F350E3">
            <w:pPr>
              <w:ind w:firstLine="3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0E3">
              <w:rPr>
                <w:rFonts w:ascii="Arial" w:hAnsi="Arial" w:cs="Arial"/>
                <w:b/>
                <w:bCs/>
                <w:sz w:val="20"/>
                <w:szCs w:val="20"/>
              </w:rPr>
              <w:t>Новые</w:t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медицинские издания: библиографический указатель новых поступлений в РНМБ (</w:t>
            </w:r>
            <w:r w:rsidR="00167F1A">
              <w:rPr>
                <w:rFonts w:ascii="Arial" w:hAnsi="Arial" w:cs="Arial"/>
                <w:sz w:val="20"/>
                <w:szCs w:val="20"/>
              </w:rPr>
              <w:t>сентябрь</w:t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67F1A">
              <w:rPr>
                <w:rFonts w:ascii="Arial" w:hAnsi="Arial" w:cs="Arial"/>
                <w:sz w:val="20"/>
                <w:szCs w:val="20"/>
              </w:rPr>
              <w:t xml:space="preserve">октябрь </w:t>
            </w:r>
            <w:r w:rsidRPr="00F350E3">
              <w:rPr>
                <w:rFonts w:ascii="Arial" w:hAnsi="Arial" w:cs="Arial"/>
                <w:sz w:val="20"/>
                <w:szCs w:val="20"/>
              </w:rPr>
              <w:t>2016 г.).</w:t>
            </w:r>
            <w:r w:rsidRPr="00F350E3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Минск</w:t>
            </w:r>
            <w:proofErr w:type="gramStart"/>
            <w:r w:rsidRPr="00F350E3">
              <w:rPr>
                <w:rFonts w:ascii="Arial" w:hAnsi="Arial" w:cs="Arial"/>
                <w:sz w:val="20"/>
                <w:szCs w:val="20"/>
              </w:rPr>
              <w:t xml:space="preserve">.: </w:t>
            </w:r>
            <w:proofErr w:type="gramEnd"/>
            <w:r w:rsidRPr="00F350E3">
              <w:rPr>
                <w:rFonts w:ascii="Arial" w:hAnsi="Arial" w:cs="Arial"/>
                <w:sz w:val="20"/>
                <w:szCs w:val="20"/>
              </w:rPr>
              <w:t>ГУ РНМБ, 2016 .</w:t>
            </w:r>
            <w:r w:rsidRPr="00F350E3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 6</w:t>
            </w:r>
            <w:r w:rsidR="009A0361">
              <w:rPr>
                <w:rFonts w:ascii="Arial" w:hAnsi="Arial" w:cs="Arial"/>
                <w:sz w:val="20"/>
                <w:szCs w:val="20"/>
              </w:rPr>
              <w:t>1</w:t>
            </w:r>
            <w:r w:rsidRPr="00F350E3">
              <w:rPr>
                <w:rFonts w:ascii="Arial" w:hAnsi="Arial" w:cs="Arial"/>
                <w:sz w:val="20"/>
                <w:szCs w:val="20"/>
              </w:rPr>
              <w:t xml:space="preserve"> с.</w:t>
            </w:r>
          </w:p>
          <w:p w:rsidR="00F350E3" w:rsidRPr="00F350E3" w:rsidRDefault="00F350E3" w:rsidP="00F350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50E3" w:rsidRPr="00F350E3" w:rsidRDefault="00F350E3" w:rsidP="00F350E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350E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 указатель включены библиографические описания отечественных и зарубежных книг, электронных документов, диссертаций, защищенных в Республике Беларусь.</w:t>
            </w:r>
          </w:p>
          <w:p w:rsidR="00F350E3" w:rsidRPr="00F350E3" w:rsidRDefault="00F350E3" w:rsidP="00F350E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350E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Указатель выходит  с периодичностью 6 выпусков в год</w:t>
            </w:r>
          </w:p>
          <w:p w:rsidR="00F350E3" w:rsidRPr="00F350E3" w:rsidRDefault="00F350E3" w:rsidP="00F350E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350E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Используя материалы указателя, Вы получите полную оперативную информацию о систематических поступлениях в фонд библиотеки.</w:t>
            </w:r>
          </w:p>
          <w:p w:rsidR="00F350E3" w:rsidRPr="00F350E3" w:rsidRDefault="00F350E3" w:rsidP="00F350E3">
            <w:pPr>
              <w:jc w:val="both"/>
              <w:rPr>
                <w:rFonts w:ascii="Arial" w:hAnsi="Arial" w:cs="Arial"/>
              </w:rPr>
            </w:pPr>
          </w:p>
        </w:tc>
      </w:tr>
    </w:tbl>
    <w:p w:rsidR="00F350E3" w:rsidRPr="00F350E3" w:rsidRDefault="00F350E3" w:rsidP="00F350E3">
      <w:pPr>
        <w:ind w:firstLine="22"/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t xml:space="preserve">Если Вы хотите приобрести или подписаться на указатель </w:t>
      </w:r>
      <w:r w:rsidRPr="00F350E3">
        <w:rPr>
          <w:rFonts w:ascii="Arial" w:hAnsi="Arial" w:cs="Arial"/>
          <w:b/>
          <w:bCs/>
        </w:rPr>
        <w:t>“Новые медицинские издания”</w:t>
      </w:r>
      <w:r w:rsidRPr="00F350E3">
        <w:rPr>
          <w:rFonts w:ascii="Arial" w:hAnsi="Arial" w:cs="Arial"/>
        </w:rPr>
        <w:t xml:space="preserve">, обращайтесь в отдел библиотечного маркетинга и рекламы (ком. 237, 238 тел. 216-20-44) </w:t>
      </w:r>
    </w:p>
    <w:p w:rsidR="00F350E3" w:rsidRPr="00F350E3" w:rsidRDefault="00F350E3" w:rsidP="00F350E3">
      <w:pPr>
        <w:jc w:val="both"/>
        <w:rPr>
          <w:rFonts w:ascii="Arial" w:hAnsi="Arial" w:cs="Arial"/>
        </w:rPr>
      </w:pPr>
    </w:p>
    <w:p w:rsidR="00F350E3" w:rsidRPr="00F350E3" w:rsidRDefault="00F350E3" w:rsidP="00F350E3">
      <w:pPr>
        <w:jc w:val="both"/>
        <w:rPr>
          <w:rFonts w:ascii="Arial" w:hAnsi="Arial" w:cs="Arial"/>
        </w:rPr>
      </w:pPr>
    </w:p>
    <w:p w:rsidR="00F350E3" w:rsidRPr="00F350E3" w:rsidRDefault="00F350E3" w:rsidP="00F350E3">
      <w:pPr>
        <w:spacing w:before="240"/>
        <w:jc w:val="both"/>
        <w:rPr>
          <w:rFonts w:ascii="Calibri" w:hAnsi="Calibri"/>
          <w:b/>
          <w:bCs/>
          <w:lang w:eastAsia="en-US"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ind w:firstLine="7938"/>
        <w:jc w:val="center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jc w:val="right"/>
        <w:rPr>
          <w:rFonts w:ascii="Arial" w:hAnsi="Arial" w:cs="Arial"/>
        </w:rPr>
      </w:pPr>
    </w:p>
    <w:p w:rsidR="00F350E3" w:rsidRPr="00F350E3" w:rsidRDefault="00F350E3" w:rsidP="00F350E3">
      <w:pPr>
        <w:jc w:val="right"/>
        <w:rPr>
          <w:rFonts w:ascii="Arial" w:hAnsi="Arial" w:cs="Arial"/>
        </w:rPr>
      </w:pPr>
    </w:p>
    <w:p w:rsidR="00F350E3" w:rsidRPr="00F350E3" w:rsidRDefault="00F350E3" w:rsidP="00F350E3">
      <w:pPr>
        <w:jc w:val="right"/>
        <w:rPr>
          <w:rFonts w:ascii="Arial" w:hAnsi="Arial" w:cs="Arial"/>
        </w:rPr>
      </w:pPr>
    </w:p>
    <w:p w:rsidR="00F350E3" w:rsidRPr="00F350E3" w:rsidRDefault="00F350E3" w:rsidP="00F350E3">
      <w:pPr>
        <w:jc w:val="right"/>
        <w:rPr>
          <w:rFonts w:ascii="Arial" w:hAnsi="Arial" w:cs="Arial"/>
        </w:rPr>
      </w:pPr>
    </w:p>
    <w:p w:rsidR="00F350E3" w:rsidRPr="00F350E3" w:rsidRDefault="00F350E3" w:rsidP="00F350E3">
      <w:pPr>
        <w:jc w:val="right"/>
        <w:rPr>
          <w:rFonts w:ascii="Arial" w:hAnsi="Arial" w:cs="Arial"/>
        </w:rPr>
      </w:pPr>
    </w:p>
    <w:p w:rsidR="00F350E3" w:rsidRPr="00F350E3" w:rsidRDefault="00F350E3" w:rsidP="00F350E3">
      <w:pPr>
        <w:autoSpaceDE w:val="0"/>
        <w:autoSpaceDN w:val="0"/>
        <w:adjustRightInd w:val="0"/>
        <w:spacing w:after="120"/>
        <w:ind w:left="283" w:right="-284" w:firstLine="5387"/>
        <w:jc w:val="right"/>
        <w:rPr>
          <w:rFonts w:ascii="Arial" w:hAnsi="Arial" w:cs="Arial"/>
          <w:sz w:val="20"/>
          <w:szCs w:val="20"/>
          <w:lang w:eastAsia="en-US"/>
        </w:rPr>
      </w:pPr>
      <w:r w:rsidRPr="00F350E3">
        <w:rPr>
          <w:rFonts w:ascii="Arial" w:hAnsi="Arial" w:cs="Arial"/>
          <w:sz w:val="20"/>
          <w:szCs w:val="20"/>
          <w:lang w:eastAsia="en-US"/>
        </w:rPr>
        <w:sym w:font="Symbol" w:char="F0E3"/>
      </w:r>
      <w:r w:rsidRPr="00F350E3">
        <w:rPr>
          <w:rFonts w:ascii="Arial" w:hAnsi="Arial" w:cs="Arial"/>
          <w:sz w:val="20"/>
          <w:szCs w:val="20"/>
          <w:lang w:eastAsia="en-US"/>
        </w:rPr>
        <w:t xml:space="preserve"> ГУ «Республиканская научная</w:t>
      </w:r>
      <w:r w:rsidRPr="00F350E3">
        <w:rPr>
          <w:rFonts w:ascii="Arial" w:hAnsi="Arial" w:cs="Arial"/>
          <w:sz w:val="20"/>
          <w:szCs w:val="20"/>
          <w:lang w:eastAsia="en-US"/>
        </w:rPr>
        <w:br/>
        <w:t>медицинская библиотека», 2016</w:t>
      </w:r>
    </w:p>
    <w:p w:rsidR="00F350E3" w:rsidRDefault="00F350E3" w:rsidP="00F350E3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350E3" w:rsidRDefault="00F350E3" w:rsidP="00F350E3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350E3" w:rsidRDefault="00F350E3" w:rsidP="00F350E3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350E3" w:rsidRDefault="00F350E3" w:rsidP="00F350E3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350E3" w:rsidRPr="00F350E3" w:rsidRDefault="00F350E3" w:rsidP="00F350E3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F350E3" w:rsidRPr="00EF389C" w:rsidRDefault="00F350E3" w:rsidP="00F350E3">
      <w:pPr>
        <w:pStyle w:val="a6"/>
      </w:pPr>
      <w:bookmarkStart w:id="2" w:name="_Toc465691139"/>
      <w:r w:rsidRPr="00EF389C">
        <w:lastRenderedPageBreak/>
        <w:t>Акушерство. Гинекология</w:t>
      </w:r>
      <w:bookmarkEnd w:id="2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Бубновский, С</w:t>
      </w:r>
      <w:r w:rsidR="00373EC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М</w:t>
      </w:r>
      <w:r w:rsidR="00373EC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Вся</w:t>
      </w:r>
      <w:proofErr w:type="gramEnd"/>
      <w:r w:rsidRPr="00F350E3">
        <w:rPr>
          <w:rFonts w:ascii="Arial" w:hAnsi="Arial" w:cs="Arial"/>
        </w:rPr>
        <w:t xml:space="preserve"> правда о женском здоровье. Как избежать опасных проблем/ С. М. Бубновский. - М.: Изд-во "Э", 2016. -</w:t>
      </w:r>
      <w:r w:rsidR="00373ECF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220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Оздоровление по системе доктора Бубновского). </w:t>
      </w:r>
      <w:r w:rsidRPr="00F350E3">
        <w:rPr>
          <w:rFonts w:ascii="Arial" w:hAnsi="Arial" w:cs="Arial"/>
          <w:b/>
          <w:bCs/>
        </w:rPr>
        <w:t>Шифр  603593.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Вудалл, П</w:t>
      </w:r>
      <w:r w:rsidR="00373EC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Х</w:t>
      </w:r>
      <w:r w:rsidR="00373EC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Внутритазовая техника или мануальная хирургия органов таза: [пер. с англ.]/ П. Х. Вудалл. - М.; Иваново, 2015. -</w:t>
      </w:r>
      <w:r w:rsidR="00A3224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168 с. </w:t>
      </w:r>
      <w:r w:rsidRPr="00F350E3">
        <w:rPr>
          <w:rFonts w:ascii="Arial" w:hAnsi="Arial" w:cs="Arial"/>
          <w:b/>
          <w:bCs/>
        </w:rPr>
        <w:t>Шифр  603720.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Газазян</w:t>
      </w:r>
      <w:r w:rsidR="00A32241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М. Г.</w:t>
      </w:r>
      <w:r w:rsidRPr="00F350E3">
        <w:rPr>
          <w:rFonts w:ascii="Arial" w:hAnsi="Arial" w:cs="Arial"/>
        </w:rPr>
        <w:t xml:space="preserve"> Гемодинамические взаимоотношения в системе мать-плацента-плод при физиологическом и осложненном течении беременности/ М. Г. Газазян, Н. А. Пономарева, О. Ю. Иванова; Курский государственный медицинский университет. - Курск: КГМУ, 2015. -</w:t>
      </w:r>
      <w:r w:rsidR="00A3224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102 с. </w:t>
      </w:r>
      <w:r w:rsidRPr="00F350E3">
        <w:rPr>
          <w:rFonts w:ascii="Arial" w:hAnsi="Arial" w:cs="Arial"/>
          <w:b/>
          <w:bCs/>
        </w:rPr>
        <w:t>Шифр  604046.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proofErr w:type="gramStart"/>
      <w:r w:rsidRPr="00F350E3">
        <w:rPr>
          <w:rFonts w:ascii="Arial" w:hAnsi="Arial" w:cs="Arial"/>
          <w:b/>
          <w:bCs/>
        </w:rPr>
        <w:t>Дворянский</w:t>
      </w:r>
      <w:proofErr w:type="gramEnd"/>
      <w:r w:rsidRPr="00F350E3">
        <w:rPr>
          <w:rFonts w:ascii="Arial" w:hAnsi="Arial" w:cs="Arial"/>
          <w:b/>
          <w:bCs/>
        </w:rPr>
        <w:t>, С</w:t>
      </w:r>
      <w:r w:rsidR="00A3224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A3224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Беременность и артериальная гипертония (новые подходы к антигипертензивной терапии с учетом исходов для плода)/ С. А. Дворянский, Д. И. Емельянова, Н. В. Яговкина. - Киров: ВЕСИ, 2015. -</w:t>
      </w:r>
      <w:r w:rsidR="00A3224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134 с. </w:t>
      </w:r>
      <w:r w:rsidRPr="00F350E3">
        <w:rPr>
          <w:rFonts w:ascii="Arial" w:hAnsi="Arial" w:cs="Arial"/>
          <w:b/>
          <w:bCs/>
        </w:rPr>
        <w:t>Шифр  603960.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Ившин, А</w:t>
      </w:r>
      <w:r w:rsidR="00A3224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A3224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Фантомный курс по акушерству: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студентов. Ч. 1/ А. А. Ившин, Е. Г. Гуменюк; Петрозаводский государственный университет. - Петрозаводск: Изд-во ПетрГУ, 2015. -</w:t>
      </w:r>
      <w:r w:rsidR="00A3224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50 с. </w:t>
      </w:r>
      <w:r w:rsidRPr="00F350E3">
        <w:rPr>
          <w:rFonts w:ascii="Arial" w:hAnsi="Arial" w:cs="Arial"/>
          <w:b/>
          <w:bCs/>
        </w:rPr>
        <w:t>Шифр  604221.</w:t>
      </w:r>
    </w:p>
    <w:p w:rsidR="00823CA8" w:rsidRPr="00F350E3" w:rsidRDefault="00823CA8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823CA8" w:rsidRPr="00F350E3" w:rsidRDefault="00823CA8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Ившин, А. А.</w:t>
      </w:r>
      <w:r w:rsidRPr="00F350E3">
        <w:rPr>
          <w:rFonts w:ascii="Arial" w:hAnsi="Arial" w:cs="Arial"/>
        </w:rPr>
        <w:t xml:space="preserve"> Фантомный курс по акушерству: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 для студентов. Ч. 2/ А. А. Ившин, Е. Г. Гуменюк; Петрозаводский государственный университет. - Петрозаводск: Изд-во ПетрГУ, 2015. - 73 с. </w:t>
      </w:r>
      <w:r w:rsidRPr="00F350E3">
        <w:rPr>
          <w:rFonts w:ascii="Arial" w:hAnsi="Arial" w:cs="Arial"/>
          <w:b/>
          <w:bCs/>
        </w:rPr>
        <w:t>Шифр  604116.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Кривоногова, Т</w:t>
      </w:r>
      <w:r w:rsidR="00A3224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A3224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Сопровождение беременности: здоровьесберегающие и психологические аспекты: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Т. С. Кривоногова, Н. А. Тренькаева ; под ред. Т. С. Кривоноговой; Национальный исследовательский Томский государственный университет. - Томск: Издат. Дом ТГУ, 2015. -</w:t>
      </w:r>
      <w:r w:rsidR="00A3224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112 с. </w:t>
      </w:r>
      <w:r w:rsidRPr="00F350E3">
        <w:rPr>
          <w:rFonts w:ascii="Arial" w:hAnsi="Arial" w:cs="Arial"/>
          <w:b/>
          <w:bCs/>
        </w:rPr>
        <w:t>Шифр  603773.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Лебеденко</w:t>
      </w:r>
      <w:r w:rsidRPr="00167F1A">
        <w:rPr>
          <w:rFonts w:ascii="Arial" w:hAnsi="Arial" w:cs="Arial"/>
          <w:b/>
          <w:bCs/>
          <w:lang w:val="en-US"/>
        </w:rPr>
        <w:t xml:space="preserve">, </w:t>
      </w:r>
      <w:r w:rsidRPr="00F350E3">
        <w:rPr>
          <w:rFonts w:ascii="Arial" w:hAnsi="Arial" w:cs="Arial"/>
          <w:b/>
          <w:bCs/>
        </w:rPr>
        <w:t>Е</w:t>
      </w:r>
      <w:r w:rsidR="00A32241" w:rsidRPr="00167F1A">
        <w:rPr>
          <w:rFonts w:ascii="Arial" w:hAnsi="Arial" w:cs="Arial"/>
          <w:b/>
          <w:bCs/>
          <w:lang w:val="en-US"/>
        </w:rPr>
        <w:t>.</w:t>
      </w:r>
      <w:r w:rsidRPr="00167F1A">
        <w:rPr>
          <w:rFonts w:ascii="Arial" w:hAnsi="Arial" w:cs="Arial"/>
          <w:b/>
          <w:bCs/>
          <w:lang w:val="en-US"/>
        </w:rPr>
        <w:t xml:space="preserve"> </w:t>
      </w:r>
      <w:r w:rsidRPr="00F350E3">
        <w:rPr>
          <w:rFonts w:ascii="Arial" w:hAnsi="Arial" w:cs="Arial"/>
          <w:b/>
          <w:bCs/>
        </w:rPr>
        <w:t>Ю</w:t>
      </w:r>
      <w:r w:rsidR="00A32241" w:rsidRPr="00167F1A">
        <w:rPr>
          <w:rFonts w:ascii="Arial" w:hAnsi="Arial" w:cs="Arial"/>
          <w:b/>
          <w:bCs/>
          <w:lang w:val="en-US"/>
        </w:rPr>
        <w:t>.</w:t>
      </w:r>
      <w:r w:rsidRPr="00167F1A">
        <w:rPr>
          <w:rFonts w:ascii="Arial" w:hAnsi="Arial" w:cs="Arial"/>
          <w:lang w:val="en-US"/>
        </w:rPr>
        <w:t xml:space="preserve"> Near miss. </w:t>
      </w:r>
      <w:r w:rsidRPr="00F350E3">
        <w:rPr>
          <w:rFonts w:ascii="Arial" w:hAnsi="Arial" w:cs="Arial"/>
        </w:rPr>
        <w:t>На грани материнских потерь/ Е. Ю. Лебеденко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В. Е. Радзинского. - М.: StatusPraesens, 2015. -</w:t>
      </w:r>
      <w:r w:rsidR="00A3224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183 с. </w:t>
      </w:r>
      <w:r w:rsidRPr="00F350E3">
        <w:rPr>
          <w:rFonts w:ascii="Arial" w:hAnsi="Arial" w:cs="Arial"/>
          <w:b/>
          <w:bCs/>
        </w:rPr>
        <w:t>Шифр  604220.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Неотложная помощь при преэклампсии и ее осложнениях (эклампсия, HELLP-синдром)</w:t>
      </w:r>
      <w:r w:rsidRPr="00F350E3">
        <w:rPr>
          <w:rFonts w:ascii="Arial" w:hAnsi="Arial" w:cs="Arial"/>
        </w:rPr>
        <w:t>: клинич. рекомендации, протокол лечения/ Федерация анестезиологов и реаниматологов, Ассоциация акушерских анестезиологов и реаниматологов. - М.: Медицина, 2015. -</w:t>
      </w:r>
      <w:r w:rsidR="00A3224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28 с. </w:t>
      </w:r>
      <w:r w:rsidRPr="00F350E3">
        <w:rPr>
          <w:rFonts w:ascii="Arial" w:hAnsi="Arial" w:cs="Arial"/>
          <w:b/>
          <w:bCs/>
        </w:rPr>
        <w:t>Шифр  603640.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Озерская, И</w:t>
      </w:r>
      <w:r w:rsidR="00A3224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A3224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Методики ультразвукового исследования органов малого таза у женщин: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И. А. Озерская, В. А. Иванов; Российский университет дружбы народов. - М.: Рос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 дружбы народов, 2016. -</w:t>
      </w:r>
      <w:r w:rsidR="00A3224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49 с. </w:t>
      </w:r>
      <w:r w:rsidRPr="00F350E3">
        <w:rPr>
          <w:rFonts w:ascii="Arial" w:hAnsi="Arial" w:cs="Arial"/>
          <w:b/>
          <w:bCs/>
        </w:rPr>
        <w:t>Шифр  603637.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ОЗОН/NO-ультразвуковые технологии лечения в акушерстве и гинекологии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екомендации/ Метромед, научно-производственное предприятие, Омская государственная медицинская академия; сост. В. В. Педдер [и др.]. - Омск: Полиграф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ц</w:t>
      </w:r>
      <w:proofErr w:type="gramEnd"/>
      <w:r w:rsidRPr="00F350E3">
        <w:rPr>
          <w:rFonts w:ascii="Arial" w:hAnsi="Arial" w:cs="Arial"/>
        </w:rPr>
        <w:t>ентр КАН, 2014. -</w:t>
      </w:r>
      <w:r w:rsidR="00A3224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71 с. </w:t>
      </w:r>
      <w:r w:rsidRPr="00F350E3">
        <w:rPr>
          <w:rFonts w:ascii="Arial" w:hAnsi="Arial" w:cs="Arial"/>
          <w:b/>
          <w:bCs/>
        </w:rPr>
        <w:t>Шифр  604203.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Регуляторные и адаптационные процессы в системе мать-плацента-плод при физиологической и осложненной беременности</w:t>
      </w:r>
      <w:r w:rsidRPr="00F350E3">
        <w:rPr>
          <w:rFonts w:ascii="Arial" w:hAnsi="Arial" w:cs="Arial"/>
        </w:rPr>
        <w:t>/ [Г. А. Ушакова и др.]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Г. А. Ушаковой; Кемеровская государственная медицинская академия. - Кемерово: Кузбассвузиздат, 2015. -</w:t>
      </w:r>
      <w:r w:rsidR="00A3224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283 с. </w:t>
      </w:r>
      <w:r w:rsidRPr="00F350E3">
        <w:rPr>
          <w:rFonts w:ascii="Arial" w:hAnsi="Arial" w:cs="Arial"/>
          <w:b/>
          <w:bCs/>
        </w:rPr>
        <w:t>Шифр  603750.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Смирнова, Т</w:t>
      </w:r>
      <w:r w:rsidR="00A3224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A3224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Схема написания истории болезни гинекологической больной = Composing a gynecological hystory: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</w:t>
      </w:r>
      <w:r w:rsidR="00452ADA" w:rsidRPr="00F350E3">
        <w:rPr>
          <w:rFonts w:ascii="Arial" w:hAnsi="Arial" w:cs="Arial"/>
        </w:rPr>
        <w:t>/</w:t>
      </w:r>
      <w:r w:rsidRPr="00F350E3">
        <w:rPr>
          <w:rFonts w:ascii="Arial" w:hAnsi="Arial" w:cs="Arial"/>
        </w:rPr>
        <w:t xml:space="preserve"> Белорусский государственный медицинский университет. - Минск: БГМУ, 2016. -</w:t>
      </w:r>
      <w:r w:rsidR="00A3224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19 с. </w:t>
      </w:r>
      <w:proofErr w:type="gramStart"/>
      <w:r w:rsidRPr="00F350E3">
        <w:rPr>
          <w:rFonts w:ascii="Arial" w:hAnsi="Arial" w:cs="Arial"/>
        </w:rPr>
        <w:t>-Т</w:t>
      </w:r>
      <w:proofErr w:type="gramEnd"/>
      <w:r w:rsidRPr="00F350E3">
        <w:rPr>
          <w:rFonts w:ascii="Arial" w:hAnsi="Arial" w:cs="Arial"/>
        </w:rPr>
        <w:t xml:space="preserve">екст на англ. яз. </w:t>
      </w:r>
      <w:r w:rsidRPr="00F350E3">
        <w:rPr>
          <w:rFonts w:ascii="Arial" w:hAnsi="Arial" w:cs="Arial"/>
          <w:b/>
          <w:bCs/>
        </w:rPr>
        <w:t>Шифр  603915.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Толмачева, Н</w:t>
      </w:r>
      <w:r w:rsidR="00D454C8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D454C8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Региональные особенности функционирования фетоплацентарной системы: конспект лекций/ Н. В. Толмачева, В. Л. Сусликов, Е. А. Губанова; Чувашский государственный университет им. И. Н. Ульянова. - Чебоксары: Изд-во Чуваш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н-та, 2015. -</w:t>
      </w:r>
      <w:r w:rsidR="00D454C8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92 с. </w:t>
      </w:r>
      <w:r w:rsidRPr="00F350E3">
        <w:rPr>
          <w:rFonts w:ascii="Arial" w:hAnsi="Arial" w:cs="Arial"/>
          <w:b/>
          <w:bCs/>
        </w:rPr>
        <w:t>Шифр  603707.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Тромбофилии в акушерстве и гинекологии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рогр./ Чувашский государственный университет им. И. Н. Ульянова; сост. А. В. Самойлова [и др.]. - Чебоксары: Изд-во Чуваш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н-та, 2016. -</w:t>
      </w:r>
      <w:r w:rsidR="00D454C8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52 с.</w:t>
      </w:r>
      <w:r w:rsidR="00D454C8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603746.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Электромагнитные низкоинтенсивные колебания в профилактике и лечении акушерских осложнений</w:t>
      </w:r>
      <w:r w:rsidRPr="00F350E3">
        <w:rPr>
          <w:rFonts w:ascii="Arial" w:hAnsi="Arial" w:cs="Arial"/>
        </w:rPr>
        <w:t>/ Г. А. Михеенко [и др.]; Научно-исследовательский институт акушерства, гинекологии и перинатологии, Российская академия медицинских наук, Сибирское отделение. - Томск: Печатная мануфактура, 2013. -</w:t>
      </w:r>
      <w:r w:rsidR="00D454C8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92 с. </w:t>
      </w:r>
      <w:r w:rsidRPr="00F350E3">
        <w:rPr>
          <w:rFonts w:ascii="Arial" w:hAnsi="Arial" w:cs="Arial"/>
          <w:b/>
          <w:bCs/>
        </w:rPr>
        <w:t>Шифр  603795.</w:t>
      </w:r>
    </w:p>
    <w:p w:rsidR="00EF6EA3" w:rsidRPr="00F350E3" w:rsidRDefault="00EF6EA3" w:rsidP="00167F1A">
      <w:pPr>
        <w:pStyle w:val="a6"/>
      </w:pPr>
      <w:bookmarkStart w:id="3" w:name="_Toc465691140"/>
      <w:r w:rsidRPr="00F350E3">
        <w:t>Биология. Генетика</w:t>
      </w:r>
      <w:bookmarkEnd w:id="3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Захаров-Гезехус, И</w:t>
      </w:r>
      <w:r w:rsidR="00D454C8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D454C8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Моя генетика/ И. А. Захаров-Гезехус; Российская академия наук, Институт общей генетики им. Н. И. Вавилова. - М.: Наука, 2014. -133 с.</w:t>
      </w:r>
      <w:r w:rsidR="00D454C8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603622.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Ибрагимова</w:t>
      </w:r>
      <w:r w:rsidR="00295D65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Э. Э.</w:t>
      </w:r>
      <w:r w:rsidRPr="00F350E3">
        <w:rPr>
          <w:rFonts w:ascii="Arial" w:hAnsi="Arial" w:cs="Arial"/>
        </w:rPr>
        <w:t xml:space="preserve"> Практикум по генетике человека: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Э. Э. Ибрагимова. - Симферополь: ДИАЙПИ, 2016. -</w:t>
      </w:r>
      <w:r w:rsidR="00295D65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132 с. </w:t>
      </w:r>
      <w:r w:rsidRPr="00F350E3">
        <w:rPr>
          <w:rFonts w:ascii="Arial" w:hAnsi="Arial" w:cs="Arial"/>
          <w:b/>
          <w:bCs/>
        </w:rPr>
        <w:t>Шифр  603929.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Карпова</w:t>
      </w:r>
      <w:r w:rsidR="00295D65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Е. В.</w:t>
      </w:r>
      <w:r w:rsidRPr="00F350E3">
        <w:rPr>
          <w:rFonts w:ascii="Arial" w:hAnsi="Arial" w:cs="Arial"/>
        </w:rPr>
        <w:t xml:space="preserve"> Молекулярные механизмы формирования фенотипа. Ч. 2/ Е. В. Карпова, С. В. Розенфельд, М. А. Корженевская;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295D65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42 с. </w:t>
      </w:r>
      <w:r w:rsidRPr="00F350E3">
        <w:rPr>
          <w:rFonts w:ascii="Arial" w:hAnsi="Arial" w:cs="Arial"/>
          <w:b/>
          <w:bCs/>
        </w:rPr>
        <w:t>Шифр  604161.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Медицинская биология для иностранных студентов</w:t>
      </w:r>
      <w:r w:rsidRPr="00F350E3">
        <w:rPr>
          <w:rFonts w:ascii="Arial" w:hAnsi="Arial" w:cs="Arial"/>
        </w:rPr>
        <w:t xml:space="preserve"> = Medical biology for international students: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 Белорусский государственный медицинский университет. - Минск: БГМУ, 2016. -</w:t>
      </w:r>
      <w:r w:rsidR="00295D65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223 с. </w:t>
      </w:r>
      <w:proofErr w:type="gramStart"/>
      <w:r w:rsidRPr="00F350E3">
        <w:rPr>
          <w:rFonts w:ascii="Arial" w:hAnsi="Arial" w:cs="Arial"/>
        </w:rPr>
        <w:t>-Т</w:t>
      </w:r>
      <w:proofErr w:type="gramEnd"/>
      <w:r w:rsidRPr="00F350E3">
        <w:rPr>
          <w:rFonts w:ascii="Arial" w:hAnsi="Arial" w:cs="Arial"/>
        </w:rPr>
        <w:t xml:space="preserve">екст на англ. яз. </w:t>
      </w:r>
      <w:r w:rsidRPr="00F350E3">
        <w:rPr>
          <w:rFonts w:ascii="Arial" w:hAnsi="Arial" w:cs="Arial"/>
          <w:b/>
          <w:bCs/>
        </w:rPr>
        <w:t>Шифр  603919.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Никитина, Е</w:t>
      </w:r>
      <w:r w:rsidR="00295D65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295D65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Сцепление генов и кроссинговер: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Е. А. Никитина, Т. Г. Зачепило.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РГПУ им. А. И. Герцена, 2015. -</w:t>
      </w:r>
      <w:r w:rsidR="00295D65" w:rsidRPr="00F350E3">
        <w:rPr>
          <w:rFonts w:ascii="Arial" w:hAnsi="Arial" w:cs="Arial"/>
        </w:rPr>
        <w:t xml:space="preserve"> </w:t>
      </w:r>
      <w:r w:rsidR="002C61FD">
        <w:rPr>
          <w:rFonts w:ascii="Arial" w:hAnsi="Arial" w:cs="Arial"/>
        </w:rPr>
        <w:br/>
      </w:r>
      <w:r w:rsidRPr="00F350E3">
        <w:rPr>
          <w:rFonts w:ascii="Arial" w:hAnsi="Arial" w:cs="Arial"/>
        </w:rPr>
        <w:t xml:space="preserve">59 с. </w:t>
      </w:r>
      <w:r w:rsidRPr="00F350E3">
        <w:rPr>
          <w:rFonts w:ascii="Arial" w:hAnsi="Arial" w:cs="Arial"/>
          <w:b/>
          <w:bCs/>
        </w:rPr>
        <w:t>Шифр  603862.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Разновская, С</w:t>
      </w:r>
      <w:r w:rsidR="00295D65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295D65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Генетика и молекулярная биология: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т</w:t>
      </w:r>
      <w:proofErr w:type="gramEnd"/>
      <w:r w:rsidRPr="00F350E3">
        <w:rPr>
          <w:rFonts w:ascii="Arial" w:hAnsi="Arial" w:cs="Arial"/>
        </w:rPr>
        <w:t xml:space="preserve">ерминолог. слов. для студентов высш. учеб. заведений, обучающихся по направлению </w:t>
      </w:r>
      <w:r w:rsidRPr="00F350E3">
        <w:rPr>
          <w:rFonts w:ascii="Arial" w:hAnsi="Arial" w:cs="Arial"/>
        </w:rPr>
        <w:lastRenderedPageBreak/>
        <w:t>"пед. образование"/ С. В. Разновская, Н. М. Карпикова; Петрозаводский государственный университет. - Петрозаводск: Изд-во ПетрГУ, 2015. -</w:t>
      </w:r>
      <w:r w:rsidR="0033230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62 с. </w:t>
      </w:r>
      <w:r w:rsidRPr="00F350E3">
        <w:rPr>
          <w:rFonts w:ascii="Arial" w:hAnsi="Arial" w:cs="Arial"/>
          <w:b/>
          <w:bCs/>
        </w:rPr>
        <w:t>Шифр  604174.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Третий национальный доклад по выполнению Республикой Беларусь обязательств по Картахенскому протоколу по биобезопасности 2015</w:t>
      </w:r>
      <w:r w:rsidRPr="00F350E3">
        <w:rPr>
          <w:rFonts w:ascii="Arial" w:hAnsi="Arial" w:cs="Arial"/>
        </w:rPr>
        <w:t>: проект ЮНЕП-ГЭФ "Поддержка подготовки Третьих Нац. докл. по биобезопасности к Картахен. протоколу по биобезопасности - регионы Лат. Америки, Кариб. острова, регионы Центр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и</w:t>
      </w:r>
      <w:proofErr w:type="gramEnd"/>
      <w:r w:rsidRPr="00F350E3">
        <w:rPr>
          <w:rFonts w:ascii="Arial" w:hAnsi="Arial" w:cs="Arial"/>
        </w:rPr>
        <w:t xml:space="preserve"> Восточной Европы" SSFA/2015/UNEP-DEPI/XXXGFL-2328-2716-xxx Номер и дата регистрации в Минэкономики Респ. Беларусь : №2/15/000776 от 11.11.2015/ Институт генетики и цитологии Национальной академии наук Беларуси, Глобальный экологический фонд, Программа ООН по окружающей среде; сост. С. Е. Дромашко [и др.]. - Минск: Бел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авука, 2016. -</w:t>
      </w:r>
      <w:r w:rsidR="0033230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241 с. </w:t>
      </w:r>
      <w:r w:rsidRPr="00F350E3">
        <w:rPr>
          <w:rFonts w:ascii="Arial" w:hAnsi="Arial" w:cs="Arial"/>
          <w:b/>
          <w:bCs/>
        </w:rPr>
        <w:t>Шифр  603900.</w:t>
      </w:r>
    </w:p>
    <w:p w:rsidR="00EF6EA3" w:rsidRPr="00F350E3" w:rsidRDefault="00EF6EA3" w:rsidP="00167F1A">
      <w:pPr>
        <w:pStyle w:val="a6"/>
      </w:pPr>
      <w:bookmarkStart w:id="4" w:name="_Toc465691141"/>
      <w:r w:rsidRPr="00F350E3">
        <w:t>Биологическая химия</w:t>
      </w:r>
      <w:bookmarkEnd w:id="4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Биохимические основы функциональной специализации клеток человека</w:t>
      </w:r>
      <w:r w:rsidRPr="00F350E3">
        <w:rPr>
          <w:rFonts w:ascii="Arial" w:hAnsi="Arial" w:cs="Arial"/>
        </w:rPr>
        <w:t>/ Л. В. Галебская [и др.]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Л. В. Галебской;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7B5B3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68 с. </w:t>
      </w:r>
      <w:r w:rsidRPr="00F350E3">
        <w:rPr>
          <w:rFonts w:ascii="Arial" w:hAnsi="Arial" w:cs="Arial"/>
          <w:b/>
          <w:bCs/>
        </w:rPr>
        <w:t>Шифр  603815.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Орлов</w:t>
      </w:r>
      <w:r w:rsidR="007B5B3D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Ю. П.</w:t>
      </w:r>
      <w:r w:rsidRPr="00F350E3">
        <w:rPr>
          <w:rFonts w:ascii="Arial" w:hAnsi="Arial" w:cs="Arial"/>
        </w:rPr>
        <w:t xml:space="preserve"> Ацидоз при критических состояниях и пути коррекции: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екомендации/ Ю. П. Орлов. - Омск: Тактик-Студио, 2015. -</w:t>
      </w:r>
      <w:r w:rsidR="007B5B3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40 с. </w:t>
      </w:r>
      <w:r w:rsidR="00167F1A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603636.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Ревин, В</w:t>
      </w:r>
      <w:r w:rsidR="007B5B3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7B5B3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Липиды: методы выделения и анализа: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В. В. Ревин, А. А. Девяткин; Мордовский государственный университет им. Н. П. Огарева. - Саранск: Изд-во Мордов. ун-та, 2014. -</w:t>
      </w:r>
      <w:r w:rsidR="007B5B3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108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Учебники Мордовского университета). </w:t>
      </w:r>
      <w:r w:rsidRPr="00F350E3">
        <w:rPr>
          <w:rFonts w:ascii="Arial" w:hAnsi="Arial" w:cs="Arial"/>
          <w:b/>
          <w:bCs/>
        </w:rPr>
        <w:t>Шифр  603958.</w:t>
      </w:r>
    </w:p>
    <w:p w:rsidR="00EF6EA3" w:rsidRPr="00F350E3" w:rsidRDefault="00EF6EA3" w:rsidP="00167F1A">
      <w:pPr>
        <w:pStyle w:val="a6"/>
      </w:pPr>
      <w:bookmarkStart w:id="5" w:name="_Toc465691142"/>
      <w:r w:rsidRPr="00F350E3">
        <w:t>Болезни костно-мышечной системы</w:t>
      </w:r>
      <w:bookmarkEnd w:id="5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Вагапова, В</w:t>
      </w:r>
      <w:r w:rsidR="00D4518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Ш</w:t>
      </w:r>
      <w:r w:rsidR="00D4518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Функциональная морфология элементов коленного сустава/ В. Ш. Вагапова, Д. Ю. Рыбалко; Башкирский государственный медицинский университет. - Уфа: Гилем, 2015. -</w:t>
      </w:r>
      <w:r w:rsidR="00D4518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352 с. </w:t>
      </w:r>
      <w:r w:rsidRPr="00F350E3">
        <w:rPr>
          <w:rFonts w:ascii="Arial" w:hAnsi="Arial" w:cs="Arial"/>
          <w:b/>
          <w:bCs/>
        </w:rPr>
        <w:t>Шифр  603632.</w:t>
      </w:r>
    </w:p>
    <w:p w:rsidR="00EF6EA3" w:rsidRPr="00F350E3" w:rsidRDefault="00EF6EA3" w:rsidP="00167F1A">
      <w:pPr>
        <w:pStyle w:val="a6"/>
      </w:pPr>
      <w:bookmarkStart w:id="6" w:name="_Toc465691143"/>
      <w:r w:rsidRPr="00F350E3">
        <w:t>Внутренние болезни</w:t>
      </w:r>
      <w:bookmarkEnd w:id="6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Библиографический справочник научных </w:t>
      </w:r>
      <w:proofErr w:type="gramStart"/>
      <w:r w:rsidRPr="00F350E3">
        <w:rPr>
          <w:rFonts w:ascii="Arial" w:hAnsi="Arial" w:cs="Arial"/>
          <w:b/>
          <w:bCs/>
        </w:rPr>
        <w:t>трудов сотрудников кафедры пропедевтики внутренних болезней Башкирского государственного медицинского</w:t>
      </w:r>
      <w:proofErr w:type="gramEnd"/>
      <w:r w:rsidRPr="00F350E3">
        <w:rPr>
          <w:rFonts w:ascii="Arial" w:hAnsi="Arial" w:cs="Arial"/>
          <w:b/>
          <w:bCs/>
        </w:rPr>
        <w:t xml:space="preserve"> университета (1998-2015 гг.)</w:t>
      </w:r>
      <w:r w:rsidRPr="00F350E3">
        <w:rPr>
          <w:rFonts w:ascii="Arial" w:hAnsi="Arial" w:cs="Arial"/>
        </w:rPr>
        <w:t>/ Башкирский государственный медицинский университет; сост. Ш. З. Загидуллин [и др.]. - Уфа: Гилем, 2016. -</w:t>
      </w:r>
      <w:r w:rsidR="00247E0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184 с. </w:t>
      </w:r>
      <w:r w:rsidRPr="00F350E3">
        <w:rPr>
          <w:rFonts w:ascii="Arial" w:hAnsi="Arial" w:cs="Arial"/>
          <w:b/>
          <w:bCs/>
        </w:rPr>
        <w:t>Шифр  604217.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Желтухи в клинике внутренних болезней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 xml:space="preserve">метод. пособие/ И. С. Белякова [и др.]; Астраханский государственный медицинский университет. - Астрахань: АГМУ, 2015. -35 с. </w:t>
      </w:r>
      <w:r w:rsidRPr="00F350E3">
        <w:rPr>
          <w:rFonts w:ascii="Arial" w:hAnsi="Arial" w:cs="Arial"/>
          <w:b/>
          <w:bCs/>
        </w:rPr>
        <w:t>Шифр  604063.</w:t>
      </w:r>
    </w:p>
    <w:p w:rsidR="002C61FD" w:rsidRDefault="002C61FD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Исследование плазменного фракталкина в клинике внутренних болезней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И. В. Севостьянова [и др.]; Астраханский государственный медицинский университет. - Астрахань, 2015. -</w:t>
      </w:r>
      <w:r w:rsidR="00247E0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40 с. </w:t>
      </w:r>
      <w:r w:rsidR="002C61FD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604238.</w:t>
      </w:r>
    </w:p>
    <w:p w:rsidR="00EF6EA3" w:rsidRPr="00F350E3" w:rsidRDefault="00EF6EA3" w:rsidP="00167F1A">
      <w:pPr>
        <w:pStyle w:val="a6"/>
      </w:pPr>
      <w:bookmarkStart w:id="7" w:name="_Toc465691144"/>
      <w:r w:rsidRPr="00F350E3">
        <w:t>Военная медицина и медицинская служба гражданской обороны</w:t>
      </w:r>
      <w:bookmarkEnd w:id="7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Клинические случаи заболеваний у специалистов Военно-Морского Флота, выполняющих глубоководные работы</w:t>
      </w:r>
      <w:r w:rsidRPr="00F350E3">
        <w:rPr>
          <w:rFonts w:ascii="Arial" w:hAnsi="Arial" w:cs="Arial"/>
        </w:rPr>
        <w:t>: учеб. пособие для курсантов и студентов ФПВ, слушателей Воен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мед. акад. им. С. М. Кирова, врачей Военно-Морского Флота/ А. Е. Аланичев [и др.] ; под общ. ред.: Д. В. Черкашина, А. С. Свистова; Военно-медицинская академия им. С. М. Кирова. - СПб</w:t>
      </w:r>
      <w:proofErr w:type="gramStart"/>
      <w:r w:rsidRPr="00F350E3">
        <w:rPr>
          <w:rFonts w:ascii="Arial" w:hAnsi="Arial" w:cs="Arial"/>
        </w:rPr>
        <w:t>.: [</w:t>
      </w:r>
      <w:proofErr w:type="gramEnd"/>
      <w:r w:rsidRPr="00F350E3">
        <w:rPr>
          <w:rFonts w:ascii="Arial" w:hAnsi="Arial" w:cs="Arial"/>
        </w:rPr>
        <w:t>ВМедА], 2015. -</w:t>
      </w:r>
      <w:r w:rsidR="00247E0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40 с. </w:t>
      </w:r>
      <w:r w:rsidRPr="00F350E3">
        <w:rPr>
          <w:rFonts w:ascii="Arial" w:hAnsi="Arial" w:cs="Arial"/>
          <w:b/>
          <w:bCs/>
        </w:rPr>
        <w:t>Шифр  603860.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Чумаков, А</w:t>
      </w:r>
      <w:r w:rsidR="00247E0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247E0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Водолазные спуски методом длительного пребывания под повышенным давлением: история развития технологии, направления медицинских исследований, перспективы применения: учеб. пособие для курсантов и студентов ФПВ, слушателей Воен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мед. акад. им. С. М. Кирова, врачей Военно-Морского Флота/ А. В. Чумаков, Д. В. Реймов, Г. П. Мотасов; Военно-медицинская академия им. С. М. Кирова.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ВМедА, 2015. -</w:t>
      </w:r>
      <w:r w:rsidR="00247E0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16 с.</w:t>
      </w:r>
      <w:r w:rsidR="00247E0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604233.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Шабанов, П</w:t>
      </w:r>
      <w:r w:rsidR="00247E0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Д</w:t>
      </w:r>
      <w:r w:rsidR="00247E0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Н. П. Кравков в Военно-медицинской академии/ П. Д. Шабанов. - СПб.: Art-Xpress, 2015. -252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Выдающиеся фармакологи России). </w:t>
      </w:r>
      <w:r w:rsidRPr="00F350E3">
        <w:rPr>
          <w:rFonts w:ascii="Arial" w:hAnsi="Arial" w:cs="Arial"/>
          <w:b/>
          <w:bCs/>
        </w:rPr>
        <w:t>Шифр  604251.</w:t>
      </w:r>
    </w:p>
    <w:p w:rsidR="00EF6EA3" w:rsidRPr="00F350E3" w:rsidRDefault="00EF6EA3" w:rsidP="00167F1A">
      <w:pPr>
        <w:pStyle w:val="a6"/>
      </w:pPr>
      <w:bookmarkStart w:id="8" w:name="_Toc465691145"/>
      <w:r w:rsidRPr="00F350E3">
        <w:t>Гастроэнтерология и гепатология</w:t>
      </w:r>
      <w:bookmarkEnd w:id="8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Воспалительные заболевания кишечника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к практ. занятиям и самостоят. подготовке по внутр. болезням для студентов IV-VI курсов лечеб., педиатр. фак. и фак. иностр. учащихся/ В. И. Немцов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247E0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36 с. </w:t>
      </w:r>
      <w:r w:rsidRPr="00F350E3">
        <w:rPr>
          <w:rFonts w:ascii="Arial" w:hAnsi="Arial" w:cs="Arial"/>
          <w:b/>
          <w:bCs/>
        </w:rPr>
        <w:t>Шифр  603973.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Дисфункция иммунной системы в патогенезе метаболического синдрома и жировой болезни печени: иммунообусловленный потенциал прогрессии, уровня иммунных расстройств, методология диагностики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В. К. Козлов [и др.]; Новгородский государственный университет им. Ярослава Мудрого. - Великий Новгород, 2015. -</w:t>
      </w:r>
      <w:r w:rsidR="00247E0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52 с.</w:t>
      </w:r>
      <w:r w:rsidR="00247E0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603769.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Инфузионная терапия в комплексном лечении острых кровотечений при язвенной болезни желудка и двенадцатиперстной кишки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 для врачей/ Р. М. Гарипов, Р. М. Сахаутдинов; Башкирский государственный медицинский университет. - Уфа: Тактик-Студио, 2014. -</w:t>
      </w:r>
      <w:r w:rsidR="003627E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32 с. </w:t>
      </w:r>
      <w:r w:rsidRPr="00F350E3">
        <w:rPr>
          <w:rFonts w:ascii="Arial" w:hAnsi="Arial" w:cs="Arial"/>
          <w:b/>
          <w:bCs/>
        </w:rPr>
        <w:t>Шифр  603618.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Краснов, Г</w:t>
      </w:r>
      <w:r w:rsidR="003627E6" w:rsidRPr="00F350E3">
        <w:rPr>
          <w:rFonts w:ascii="Arial" w:hAnsi="Arial" w:cs="Arial"/>
          <w:b/>
          <w:bCs/>
        </w:rPr>
        <w:t xml:space="preserve">. </w:t>
      </w:r>
      <w:r w:rsidRPr="00F350E3">
        <w:rPr>
          <w:rFonts w:ascii="Arial" w:hAnsi="Arial" w:cs="Arial"/>
          <w:b/>
          <w:bCs/>
        </w:rPr>
        <w:t>Н</w:t>
      </w:r>
      <w:r w:rsidR="003627E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Острые язвенные гастродуоденальные кровотечения: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особие/ Г. Н. Краснов, Н. А. Мизуров; Чувашский государственный </w:t>
      </w:r>
      <w:r w:rsidRPr="00F350E3">
        <w:rPr>
          <w:rFonts w:ascii="Arial" w:hAnsi="Arial" w:cs="Arial"/>
        </w:rPr>
        <w:lastRenderedPageBreak/>
        <w:t>университет им. И. Н. Ульянова. - Чебоксары: Изд-во Чуваш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н-та, 2016. -</w:t>
      </w:r>
      <w:r w:rsidR="003627E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60 с.</w:t>
      </w:r>
      <w:r w:rsidR="003627E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603780.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Лизенко, М</w:t>
      </w:r>
      <w:r w:rsidR="003627E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3627E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Болезни печени и поджелудочной железы: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студентов, обучающихся по специальности 060101 "Лечеб. дело" и специальности 060103 "Педиатрия"/ М. В. Лизенко; Петрозаводский государственный университет. - Петрозаводск: Изд-во ПетрГУ, 2015. -</w:t>
      </w:r>
      <w:r w:rsidR="003627E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58 с. </w:t>
      </w:r>
      <w:r w:rsidRPr="00F350E3">
        <w:rPr>
          <w:rFonts w:ascii="Arial" w:hAnsi="Arial" w:cs="Arial"/>
          <w:b/>
          <w:bCs/>
        </w:rPr>
        <w:t>Шифр  604099.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Лучевое исследование органов пищеварения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И. И. Сергеева [и др.]; Белорусский государственный медицинский университет. - Минск: БГМУ, 2016. -</w:t>
      </w:r>
      <w:r w:rsidR="003627E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47 с. </w:t>
      </w:r>
      <w:r w:rsidRPr="00F350E3">
        <w:rPr>
          <w:rFonts w:ascii="Arial" w:hAnsi="Arial" w:cs="Arial"/>
          <w:b/>
          <w:bCs/>
        </w:rPr>
        <w:t>Шифр  603907.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proofErr w:type="gramStart"/>
      <w:r w:rsidRPr="00F350E3">
        <w:rPr>
          <w:rFonts w:ascii="Arial" w:hAnsi="Arial" w:cs="Arial"/>
          <w:b/>
          <w:bCs/>
        </w:rPr>
        <w:t>Радиочастотная</w:t>
      </w:r>
      <w:proofErr w:type="gramEnd"/>
      <w:r w:rsidRPr="00F350E3">
        <w:rPr>
          <w:rFonts w:ascii="Arial" w:hAnsi="Arial" w:cs="Arial"/>
          <w:b/>
          <w:bCs/>
        </w:rPr>
        <w:t xml:space="preserve"> термоаблация в лечении больных с метастатическим поражением печени</w:t>
      </w:r>
      <w:r w:rsidRPr="00F350E3">
        <w:rPr>
          <w:rFonts w:ascii="Arial" w:hAnsi="Arial" w:cs="Arial"/>
        </w:rPr>
        <w:t>/ В. В. Новомлинский [и др.]. - Воронеж: Науч. кн., 2016. -</w:t>
      </w:r>
      <w:r w:rsidR="003627E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126 с. </w:t>
      </w:r>
      <w:r w:rsidRPr="00F350E3">
        <w:rPr>
          <w:rFonts w:ascii="Arial" w:hAnsi="Arial" w:cs="Arial"/>
          <w:b/>
          <w:bCs/>
        </w:rPr>
        <w:t>Шифр  603678.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Рудой, А</w:t>
      </w:r>
      <w:r w:rsidR="003627E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3627E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Хронический гастрит, предраковые состояния и канцеропревенция: современные позиции: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А. С. Рудой, А. Н. Януль; Белорусский государственный медицинский университет. - Минск: БГМУ, 2015. -</w:t>
      </w:r>
      <w:r w:rsidR="003627E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79 с. </w:t>
      </w:r>
      <w:r w:rsidRPr="00F350E3">
        <w:rPr>
          <w:rFonts w:ascii="Arial" w:hAnsi="Arial" w:cs="Arial"/>
          <w:b/>
          <w:bCs/>
        </w:rPr>
        <w:t>Шифр  603904.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Синдром мальабсорбции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к практ. занятиям и самостоят. подготовке по внутр. болезням для студентов IV-VI курсов/ О. А. Мехтиева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3627E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41 с. </w:t>
      </w:r>
      <w:r w:rsidR="002C61FD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604051.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Ситуационные задачи для самоподготовки по гастроэнтерологии для клинических интернов, ординаторов, гастроэнтерологов</w:t>
      </w:r>
      <w:r w:rsidRPr="00F350E3">
        <w:rPr>
          <w:rFonts w:ascii="Arial" w:hAnsi="Arial" w:cs="Arial"/>
        </w:rPr>
        <w:t>/ Курский государственный медицинский университет; сост. Н. С. Безносов [и др.]. - Курск: КГМУ, 2015. -</w:t>
      </w:r>
      <w:r w:rsidR="003627E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94 с. </w:t>
      </w:r>
      <w:r w:rsidRPr="00F350E3">
        <w:rPr>
          <w:rFonts w:ascii="Arial" w:hAnsi="Arial" w:cs="Arial"/>
          <w:b/>
          <w:bCs/>
        </w:rPr>
        <w:t>Шифр  604081.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Строение печени. Ультразвуковая диагностика очаговых образований печени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Новосибирский национальный исследовательский государственный университет; сост.: В. Д. Коптев, Н. Н. Чевагина. - Новосибирск: РИЦ НГУ, 2015. -</w:t>
      </w:r>
      <w:r w:rsidR="003627E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24 с. </w:t>
      </w:r>
      <w:r w:rsidRPr="00F350E3">
        <w:rPr>
          <w:rFonts w:ascii="Arial" w:hAnsi="Arial" w:cs="Arial"/>
          <w:b/>
          <w:bCs/>
        </w:rPr>
        <w:t>Шифр  604088.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Устинов, Г</w:t>
      </w:r>
      <w:r w:rsidR="003627E6" w:rsidRPr="00F350E3">
        <w:rPr>
          <w:rFonts w:ascii="Arial" w:hAnsi="Arial" w:cs="Arial"/>
          <w:b/>
          <w:bCs/>
        </w:rPr>
        <w:t xml:space="preserve">. </w:t>
      </w:r>
      <w:r w:rsidRPr="00F350E3">
        <w:rPr>
          <w:rFonts w:ascii="Arial" w:hAnsi="Arial" w:cs="Arial"/>
          <w:b/>
          <w:bCs/>
        </w:rPr>
        <w:t>Г</w:t>
      </w:r>
      <w:r w:rsidR="003627E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Структура и физико-механические свойства желчных камней: монография/ Г. Г. Устинов, В. В. Поляков; Алтайский государственный университет, Институт физики прочности и материаловедения, Российская академия наук, Сибирское отделение. - Барнаул: Изд-во Алт. гос. ун-та, 2014. -152 с. </w:t>
      </w:r>
      <w:r w:rsidRPr="00F350E3">
        <w:rPr>
          <w:rFonts w:ascii="Arial" w:hAnsi="Arial" w:cs="Arial"/>
          <w:b/>
          <w:bCs/>
        </w:rPr>
        <w:t>Шифр  603932.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Экспертно-реабилитационная диагностика нарушения функции пищеварения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Т. В. Жукова [и др.]; Белорусская медицинская академия последипломного образования. - Минск: БелМАПО, 2016. -</w:t>
      </w:r>
      <w:r w:rsidR="003627E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17 с. </w:t>
      </w:r>
      <w:r w:rsidRPr="00F350E3">
        <w:rPr>
          <w:rFonts w:ascii="Arial" w:hAnsi="Arial" w:cs="Arial"/>
          <w:b/>
          <w:bCs/>
        </w:rPr>
        <w:t>Шифр  603986.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Эндовидеохирургические вмешательства при гастроэзофагеальной рефлюксной болезни и грыжах пищеводного отверстия диафрагмы</w:t>
      </w:r>
      <w:r w:rsidRPr="00F350E3">
        <w:rPr>
          <w:rFonts w:ascii="Arial" w:hAnsi="Arial" w:cs="Arial"/>
        </w:rPr>
        <w:t xml:space="preserve">: практ. </w:t>
      </w:r>
      <w:r w:rsidRPr="00F350E3">
        <w:rPr>
          <w:rFonts w:ascii="Arial" w:hAnsi="Arial" w:cs="Arial"/>
        </w:rPr>
        <w:lastRenderedPageBreak/>
        <w:t>пособие для студентов, слушателей электив. курса "Лапароскоп. хирургия", интернов, клинич. ординаторов и врачей различных специальностей/ А. Б. Гуслев [и др.]; Санкт-Петербургский государственный университет, Российская академия наук, Санкт-Петербургская клиническая больница.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КОСТА, 2016. -</w:t>
      </w:r>
      <w:r w:rsidR="003627E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51 с. </w:t>
      </w:r>
      <w:r w:rsidRPr="00F350E3">
        <w:rPr>
          <w:rFonts w:ascii="Arial" w:hAnsi="Arial" w:cs="Arial"/>
          <w:b/>
          <w:bCs/>
        </w:rPr>
        <w:t>Шифр  603884.</w:t>
      </w:r>
    </w:p>
    <w:p w:rsidR="00EF6EA3" w:rsidRPr="00F350E3" w:rsidRDefault="00EF6EA3" w:rsidP="00167F1A">
      <w:pPr>
        <w:pStyle w:val="a6"/>
      </w:pPr>
      <w:bookmarkStart w:id="9" w:name="_Toc465691146"/>
      <w:r w:rsidRPr="00F350E3">
        <w:t>Гематология и трансфузиология</w:t>
      </w:r>
      <w:bookmarkEnd w:id="9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Багирова</w:t>
      </w:r>
      <w:r w:rsidR="003627E6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Н. С.</w:t>
      </w:r>
      <w:r w:rsidRPr="00F350E3">
        <w:rPr>
          <w:rFonts w:ascii="Arial" w:hAnsi="Arial" w:cs="Arial"/>
        </w:rPr>
        <w:t xml:space="preserve"> Диагностика инфекций кровотока (посев крови):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врачей/ Н. С. Багирова, Н. В. Дмитриева; Российский онкологический научный центр им. Н. Н. Блохина. - М.: РОНЦ им. Блохина, 2015. -</w:t>
      </w:r>
      <w:r w:rsidR="0097317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58 с. </w:t>
      </w:r>
      <w:r w:rsidRPr="00F350E3">
        <w:rPr>
          <w:rFonts w:ascii="Arial" w:hAnsi="Arial" w:cs="Arial"/>
          <w:b/>
          <w:bCs/>
        </w:rPr>
        <w:t>Шифр  604045.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Дифференциальная диагностика панцитопений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к практ. занятиям и самостоят. подготовке по внутр. болезням для студентов IV-VI курсов/ Б. В. Афанасьев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97317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52 с. </w:t>
      </w:r>
      <w:r w:rsidRPr="00F350E3">
        <w:rPr>
          <w:rFonts w:ascii="Arial" w:hAnsi="Arial" w:cs="Arial"/>
          <w:b/>
          <w:bCs/>
        </w:rPr>
        <w:t>Шифр  603849.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Орлов</w:t>
      </w:r>
      <w:r w:rsidR="00973176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Ю. П.</w:t>
      </w:r>
      <w:r w:rsidRPr="00F350E3">
        <w:rPr>
          <w:rFonts w:ascii="Arial" w:hAnsi="Arial" w:cs="Arial"/>
        </w:rPr>
        <w:t xml:space="preserve"> Коррекция реологических расстройств с использованием растворов сукцинатов (обмен опытом)/ Ю. П. Орлов.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Тактик-Студио, 2015. -</w:t>
      </w:r>
      <w:r w:rsidR="0097317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44 с. </w:t>
      </w:r>
      <w:r w:rsidRPr="00F350E3">
        <w:rPr>
          <w:rFonts w:ascii="Arial" w:hAnsi="Arial" w:cs="Arial"/>
          <w:b/>
          <w:bCs/>
        </w:rPr>
        <w:t>Шифр  603875.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Хабарова</w:t>
      </w:r>
      <w:r w:rsidR="00973176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И. Г.</w:t>
      </w:r>
      <w:r w:rsidRPr="00F350E3">
        <w:rPr>
          <w:rFonts w:ascii="Arial" w:hAnsi="Arial" w:cs="Arial"/>
        </w:rPr>
        <w:t xml:space="preserve"> Современные аспекты трансфузиологии в хирургической практике: пособие для студентов VI курса/ И. Г. Хабарова, Р. В. Князьков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С. М. Яшина;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 СПбГМУ, 2014. -</w:t>
      </w:r>
      <w:r w:rsidR="0097317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33 с.</w:t>
      </w:r>
      <w:r w:rsidR="00973176" w:rsidRPr="00F350E3">
        <w:rPr>
          <w:rFonts w:ascii="Arial" w:hAnsi="Arial" w:cs="Arial"/>
        </w:rPr>
        <w:t xml:space="preserve"> </w:t>
      </w:r>
      <w:r w:rsidR="002C61FD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603851.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36DA7" w:rsidRPr="00F350E3" w:rsidRDefault="00936DA7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Царев, О. А.</w:t>
      </w:r>
      <w:r w:rsidRPr="00F350E3">
        <w:rPr>
          <w:rFonts w:ascii="Arial" w:hAnsi="Arial" w:cs="Arial"/>
        </w:rPr>
        <w:t xml:space="preserve"> Догоспитальная коррекция гиповолемии/ О. А. Царев;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 xml:space="preserve">н-та, 2015. - 143 с. </w:t>
      </w:r>
      <w:r w:rsidR="002C61FD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603725.</w:t>
      </w:r>
    </w:p>
    <w:p w:rsidR="00936DA7" w:rsidRPr="00F350E3" w:rsidRDefault="00936DA7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Яцков, К</w:t>
      </w:r>
      <w:r w:rsidR="0097317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973176" w:rsidRPr="00F350E3">
        <w:rPr>
          <w:rFonts w:ascii="Arial" w:hAnsi="Arial" w:cs="Arial"/>
          <w:b/>
          <w:bCs/>
        </w:rPr>
        <w:t xml:space="preserve">. </w:t>
      </w:r>
      <w:r w:rsidRPr="00F350E3">
        <w:rPr>
          <w:rFonts w:ascii="Arial" w:hAnsi="Arial" w:cs="Arial"/>
        </w:rPr>
        <w:t>Интенсивная терапия осложнений острых порфирий/ К. В. Яцков, В. М. Городецкий, Е. М. Шулутко. - М.: Академиздатцентр "Наука" РАН, 2015. -</w:t>
      </w:r>
      <w:r w:rsidR="0097317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152 с. </w:t>
      </w:r>
      <w:r w:rsidRPr="00F350E3">
        <w:rPr>
          <w:rFonts w:ascii="Arial" w:hAnsi="Arial" w:cs="Arial"/>
          <w:b/>
          <w:bCs/>
        </w:rPr>
        <w:t>Шифр  603737.</w:t>
      </w:r>
    </w:p>
    <w:p w:rsidR="00EF6EA3" w:rsidRPr="00F350E3" w:rsidRDefault="00EF6EA3" w:rsidP="00167F1A">
      <w:pPr>
        <w:pStyle w:val="a6"/>
      </w:pPr>
      <w:bookmarkStart w:id="10" w:name="_Toc465691147"/>
      <w:r w:rsidRPr="00F350E3">
        <w:t>Гигиена и эпидемиология</w:t>
      </w:r>
      <w:bookmarkEnd w:id="10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Ахметзянов, Ф</w:t>
      </w:r>
      <w:r w:rsidR="0097317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Х</w:t>
      </w:r>
      <w:r w:rsidR="0097317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Биохимия пищи и полноценное сбалансированное питание/ Ф. Х. Ахметзянов. - Казань: Новое знание, 2015. -</w:t>
      </w:r>
      <w:r w:rsidR="0097317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210 с.</w:t>
      </w:r>
      <w:r w:rsidR="00973176" w:rsidRPr="00F350E3">
        <w:rPr>
          <w:rFonts w:ascii="Arial" w:hAnsi="Arial" w:cs="Arial"/>
        </w:rPr>
        <w:t xml:space="preserve">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603601.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Балабанова</w:t>
      </w:r>
      <w:r w:rsidR="00973176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Л. А.</w:t>
      </w:r>
      <w:r w:rsidRPr="00F350E3">
        <w:rPr>
          <w:rFonts w:ascii="Arial" w:hAnsi="Arial" w:cs="Arial"/>
        </w:rPr>
        <w:t xml:space="preserve"> Современные аспекты гигиенического воспитания и обучения населения/ Л. А. Балабанова, М. А. Замалиева, О. Р. Радченко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А. А. Имамова; Управление Роспотребнадзора по Республике Татарстан, Казанский государственный медицинский университет. - Казань: Отечество, 2014. -</w:t>
      </w:r>
      <w:r w:rsidR="0097317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104 с.</w:t>
      </w:r>
      <w:r w:rsidR="0097317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603663.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Организация санитарно-гигиенических и противоэпидемических мероприятий среди населения в особый период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Н. И. Батрак, Т. Г. Суранова. - М.: ВЦМК "Защита", 2015. -</w:t>
      </w:r>
      <w:r w:rsidR="0097317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45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Библиотека Всероссийской службы медицины катастроф). </w:t>
      </w:r>
      <w:r w:rsidRPr="00F350E3">
        <w:rPr>
          <w:rFonts w:ascii="Arial" w:hAnsi="Arial" w:cs="Arial"/>
          <w:b/>
          <w:bCs/>
        </w:rPr>
        <w:t>Шифр  603635.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Порядок заполнения и ведения региональных баз данных средних годовых эффективных доз облучения населения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 МР 2.6.1.0104-15/ Федеральная служба по надзору в сфере защиты прав потребителей и благополучия человека; сост. А. Н. Барковский [и др.]. -</w:t>
      </w:r>
      <w:r w:rsidR="00973176"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Офиц. изд. - М.: Федер. центр гигиены и эпидемиологии Роспотребнадзора, 2015. -12 с. -(2.6.1.</w:t>
      </w:r>
      <w:proofErr w:type="gramEnd"/>
      <w:r w:rsidRPr="00F350E3">
        <w:rPr>
          <w:rFonts w:ascii="Arial" w:hAnsi="Arial" w:cs="Arial"/>
        </w:rPr>
        <w:t xml:space="preserve"> Гигиена. Радиационная гигиена. </w:t>
      </w:r>
      <w:proofErr w:type="gramStart"/>
      <w:r w:rsidRPr="00F350E3">
        <w:rPr>
          <w:rFonts w:ascii="Arial" w:hAnsi="Arial" w:cs="Arial"/>
        </w:rPr>
        <w:t>Ионизирующее излучение, радиационная безопасность).</w:t>
      </w:r>
      <w:proofErr w:type="gramEnd"/>
      <w:r w:rsidRPr="00F350E3">
        <w:rPr>
          <w:rFonts w:ascii="Arial" w:hAnsi="Arial" w:cs="Arial"/>
        </w:rPr>
        <w:t xml:space="preserve">  </w:t>
      </w:r>
      <w:r w:rsidRPr="00F350E3">
        <w:rPr>
          <w:rFonts w:ascii="Arial" w:hAnsi="Arial" w:cs="Arial"/>
          <w:b/>
          <w:bCs/>
        </w:rPr>
        <w:t>Шифр  604191.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Стафеев, В</w:t>
      </w:r>
      <w:r w:rsidR="0097317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Ф</w:t>
      </w:r>
      <w:r w:rsidR="0097317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Гигиеническая оценка влияния на организм человека ультрафиолетового излучения: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по курсу "Гигиена и экология человека" для студентов мед. фак., обучающихся по специальностям "Лечеб. дело" и "Педиатрия"/ В. Ф. Стафеев, Т. Н. Хилков; Петрозаводский государственный университет. - Петрозаводск: Изд-во ПетрГУ, 2015. -</w:t>
      </w:r>
      <w:r w:rsidR="0097317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52 с. </w:t>
      </w:r>
      <w:r w:rsidRPr="00F350E3">
        <w:rPr>
          <w:rFonts w:ascii="Arial" w:hAnsi="Arial" w:cs="Arial"/>
          <w:b/>
          <w:bCs/>
        </w:rPr>
        <w:t>Шифр  604092.</w:t>
      </w:r>
    </w:p>
    <w:p w:rsidR="00EF6EA3" w:rsidRPr="00F350E3" w:rsidRDefault="00EF6EA3" w:rsidP="00167F1A">
      <w:pPr>
        <w:pStyle w:val="a6"/>
      </w:pPr>
      <w:bookmarkStart w:id="11" w:name="_Toc465691148"/>
      <w:r w:rsidRPr="00F350E3">
        <w:t>Дерматология и венерология</w:t>
      </w:r>
      <w:bookmarkEnd w:id="11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Инфекции, передающиеся половым путем (остроконечные кондиломы, генитальный герпес, микоплазмоз, хламидиоз, гарднереллез, уреаплазмоз)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екомендации/ Новгородский государственный университет им. Ярослава Мудрого; сост. А. В. Смирнов. - Великий Новгород, 2015. -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47 с.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604167.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Карашурова, Е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Совершенствование преподавания дерматовенерологии: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вузов : [в 2 ч.]. Ч. 1/ Е. С. Карашурова; Петрозаводский государственный университет. - Петрозаводск: Изд-во ПетрГУ, 2015. -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47 с. </w:t>
      </w:r>
      <w:r w:rsidRPr="00F350E3">
        <w:rPr>
          <w:rFonts w:ascii="Arial" w:hAnsi="Arial" w:cs="Arial"/>
          <w:b/>
          <w:bCs/>
        </w:rPr>
        <w:t>Шифр  604075.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Карашурова, Е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Совершенствование преподавания дерматовенерологии: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вузов : [в 2 ч.]. Ч. 2/ Е. С. Карашурова; Петрозаводский государственный университет. - Петрозаводск: ПетрГУ, 2015. -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55 с.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604077.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Карашурова, Е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Средства базисного ухода. Перспективы использования: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вузов/ Е. С. Карашурова; Петрозаводский государственный университет. - Петрозаводск: Изд-во ПетрГУ, 2015. -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47 с. </w:t>
      </w:r>
      <w:r w:rsidRPr="00F350E3">
        <w:rPr>
          <w:rFonts w:ascii="Arial" w:hAnsi="Arial" w:cs="Arial"/>
          <w:b/>
          <w:bCs/>
        </w:rPr>
        <w:t>Шифр  604114.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Кашутин, С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Л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Дерматовенерология: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С. Л. Кашутин; Северный государственный медицинский университет. - Архангельск: Изд-во Сев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г</w:t>
      </w:r>
      <w:proofErr w:type="gramEnd"/>
      <w:r w:rsidRPr="00F350E3">
        <w:rPr>
          <w:rFonts w:ascii="Arial" w:hAnsi="Arial" w:cs="Arial"/>
        </w:rPr>
        <w:t>ос. мед. ун-та, 2015. -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136 с.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604119.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Кашутин, С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Л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Дерматокосметология: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особие/ С. Л. Кашутин, Я. В. Гильмутдинова; Северный государственный медицинский университет. - </w:t>
      </w:r>
      <w:r w:rsidRPr="00F350E3">
        <w:rPr>
          <w:rFonts w:ascii="Arial" w:hAnsi="Arial" w:cs="Arial"/>
        </w:rPr>
        <w:lastRenderedPageBreak/>
        <w:t>Архангельск, 2015. -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121 с. </w:t>
      </w:r>
      <w:r w:rsidRPr="00F350E3">
        <w:rPr>
          <w:rFonts w:ascii="Arial" w:hAnsi="Arial" w:cs="Arial"/>
          <w:b/>
          <w:bCs/>
        </w:rPr>
        <w:t>Шифр  604022.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Междисциплинарный подход к реабилитации пациентов при эстетической коррекции возрастных изменений</w:t>
      </w:r>
      <w:r w:rsidRPr="00F350E3">
        <w:rPr>
          <w:rFonts w:ascii="Arial" w:hAnsi="Arial" w:cs="Arial"/>
        </w:rPr>
        <w:t>: практ. рук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>ля врачей/ [ред. А. Л. Тищенко]. - М.: Рос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 дружбы народов, 2016. -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51 с.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603648.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Михеев</w:t>
      </w:r>
      <w:r w:rsidR="00D05EFB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Г. Н.</w:t>
      </w:r>
      <w:r w:rsidRPr="00F350E3">
        <w:rPr>
          <w:rFonts w:ascii="Arial" w:hAnsi="Arial" w:cs="Arial"/>
        </w:rPr>
        <w:t xml:space="preserve"> Наследственные пузырные дерматозы/ Г. Н. Михеев, Н. Н. Третьякова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Е. В. Соколовского;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24 с. </w:t>
      </w:r>
      <w:r w:rsidRPr="00F350E3">
        <w:rPr>
          <w:rFonts w:ascii="Arial" w:hAnsi="Arial" w:cs="Arial"/>
          <w:b/>
          <w:bCs/>
        </w:rPr>
        <w:t>Шифр  603864.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Некипелова, А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Проблемы адаптации больных хроническими дерматозами в восстановительной терапии и реабилитации: монография/ А. В. Некипелова; Институт повышения квалификации специалистов здравоохранения. - Хабаровск: Ред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издат. центр ИПКСЗ, 2015. -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168 с.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603639.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Поплавская, Н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Б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Мезотерапия в практике врача-косметолога: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Н. Б. Поплавская, В. В. Крумкачев, Н. В. Клименкова; Белорусская медицинская академия последипломного образования. - Минск: БелМАПО, 2016. -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52 с.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603995.</w:t>
      </w:r>
    </w:p>
    <w:p w:rsidR="00EF6EA3" w:rsidRPr="00F350E3" w:rsidRDefault="00EF6EA3" w:rsidP="00167F1A">
      <w:pPr>
        <w:pStyle w:val="a6"/>
      </w:pPr>
      <w:bookmarkStart w:id="12" w:name="_Toc465691149"/>
      <w:r w:rsidRPr="00F350E3">
        <w:t>Диагностика (медицинские комплексы, системы и приборы для функциональной диагностики)</w:t>
      </w:r>
      <w:bookmarkEnd w:id="12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Андреев, В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П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Введение в лабораторную диагностику: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и биол. специальностей/ В. П. Андреев, П. С. Соболев; Петрозаводский государственный университет. - Петрозаводск: Изд-во ПетрГУ, 2014. -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63 с. </w:t>
      </w:r>
      <w:r w:rsidRPr="00F350E3">
        <w:rPr>
          <w:rFonts w:ascii="Arial" w:hAnsi="Arial" w:cs="Arial"/>
          <w:b/>
          <w:bCs/>
        </w:rPr>
        <w:t>Шифр  603727.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Андреев, В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П</w:t>
      </w:r>
      <w:r w:rsidR="00D05EFB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Физико-химические основы лабораторной диагностики: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и биол. специальностей/ В. П. Андреев, П. С. Соболев; Петрозаводский государственный университет. - Петрозаводск: Изд-во ПетрГУ, 2015. -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62 с. </w:t>
      </w:r>
      <w:r w:rsidRPr="00F350E3">
        <w:rPr>
          <w:rFonts w:ascii="Arial" w:hAnsi="Arial" w:cs="Arial"/>
          <w:b/>
          <w:bCs/>
        </w:rPr>
        <w:t>Шифр  604089.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Диагноз и его обоснование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С. В. Виллевальде [и др.]. - М.: Рос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 дружбы народов, 2016. -</w:t>
      </w:r>
      <w:r w:rsidR="00D05EFB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189 с. </w:t>
      </w:r>
      <w:r w:rsidRPr="00F350E3">
        <w:rPr>
          <w:rFonts w:ascii="Arial" w:hAnsi="Arial" w:cs="Arial"/>
          <w:b/>
          <w:bCs/>
        </w:rPr>
        <w:t>Шифр  603950.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Звонков, А</w:t>
      </w:r>
      <w:r w:rsidR="00E4548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Л</w:t>
      </w:r>
      <w:r w:rsidR="00E4548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Анализы. Как самостоятельно понимать результаты исследований/ А. Л. Звонков. - М.: Изд-во Э, 2016. -</w:t>
      </w:r>
      <w:r w:rsidR="00E4548F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184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Здоровье России. </w:t>
      </w:r>
      <w:proofErr w:type="gramStart"/>
      <w:r w:rsidRPr="00F350E3">
        <w:rPr>
          <w:rFonts w:ascii="Arial" w:hAnsi="Arial" w:cs="Arial"/>
        </w:rPr>
        <w:t>Ведущие врачи о здоровье).</w:t>
      </w:r>
      <w:proofErr w:type="gramEnd"/>
      <w:r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604312.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Куштов, А</w:t>
      </w:r>
      <w:r w:rsidR="00E4548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E4548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Интегральный диагноз: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 для студентов 4-6 курсов, врачей основ. специальностей и общ. практики/ А. С. Куштов. - Нальчик: Тетраграф, 2016. -239 с. </w:t>
      </w:r>
      <w:r w:rsidRPr="00F350E3">
        <w:rPr>
          <w:rFonts w:ascii="Arial" w:hAnsi="Arial" w:cs="Arial"/>
          <w:b/>
          <w:bCs/>
        </w:rPr>
        <w:t>Шифр  604315.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Методическое руководство по лабораторной диагностике аутоиммунных заболеваний</w:t>
      </w:r>
      <w:r w:rsidRPr="00F350E3">
        <w:rPr>
          <w:rFonts w:ascii="Arial" w:hAnsi="Arial" w:cs="Arial"/>
        </w:rPr>
        <w:t xml:space="preserve">/ С. В. Лапин [и др.]; Первый Санкт-Петербургский государственный медицинский университет им. И. П. Павлова, Лаборатория </w:t>
      </w:r>
      <w:r w:rsidRPr="00F350E3">
        <w:rPr>
          <w:rFonts w:ascii="Arial" w:hAnsi="Arial" w:cs="Arial"/>
        </w:rPr>
        <w:lastRenderedPageBreak/>
        <w:t>диагностики аутоиммунных заболеваний, Научно-методический центр по молекулярной медицине. -2-е изд., испр. и доп.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E4548F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44 с. </w:t>
      </w:r>
      <w:r w:rsidRPr="00F350E3">
        <w:rPr>
          <w:rFonts w:ascii="Arial" w:hAnsi="Arial" w:cs="Arial"/>
          <w:b/>
          <w:bCs/>
        </w:rPr>
        <w:t>Шифр  604211.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Радионуклидная диагностика в медицине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ин-та/ В. А. Васильев [и др.]; Петрозаводский государственный университет. - Петрозаводск: Изд-во ПетрГУ, 2014.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37 с. </w:t>
      </w:r>
      <w:r w:rsidRPr="00F350E3">
        <w:rPr>
          <w:rFonts w:ascii="Arial" w:hAnsi="Arial" w:cs="Arial"/>
          <w:b/>
          <w:bCs/>
        </w:rPr>
        <w:t>Шифр  604187.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B633B" w:rsidRPr="00F350E3" w:rsidRDefault="002B633B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Услонцев, Б. М.</w:t>
      </w:r>
      <w:r w:rsidRPr="00F350E3">
        <w:rPr>
          <w:rFonts w:ascii="Arial" w:hAnsi="Arial" w:cs="Arial"/>
        </w:rPr>
        <w:t xml:space="preserve"> Дифференциальная диагностика коматозных состояний (мозговой, печеночной и уремической ком): пособие к практ. занятиям и самостоят. подготовке по внутр. болезням для студентов IV-VI  курсов/ Б. М. Услонцев, В. Ф. Жданов, В. А. Кагарлицкая;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 xml:space="preserve">Изд-во СПбГМУ, 2014. - 36 с. </w:t>
      </w:r>
      <w:r w:rsidRPr="00F350E3">
        <w:rPr>
          <w:rFonts w:ascii="Arial" w:hAnsi="Arial" w:cs="Arial"/>
          <w:b/>
          <w:bCs/>
        </w:rPr>
        <w:t>Шифр  603821.</w:t>
      </w:r>
    </w:p>
    <w:p w:rsidR="002B633B" w:rsidRPr="00F350E3" w:rsidRDefault="002B633B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Физические основы ультразвука. Применение ультразвукового исследования в медицине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Новосибирский национальный исследовательский государственный университет; сост.: В. Д. Коптев, В. Н. Горчаков. - Новосибирск: РИЦ НГУ, 2015.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23 с. </w:t>
      </w:r>
      <w:r w:rsidRPr="00F350E3">
        <w:rPr>
          <w:rFonts w:ascii="Arial" w:hAnsi="Arial" w:cs="Arial"/>
          <w:b/>
          <w:bCs/>
        </w:rPr>
        <w:t>Шифр  604256.</w:t>
      </w:r>
    </w:p>
    <w:p w:rsidR="00EF6EA3" w:rsidRPr="00F350E3" w:rsidRDefault="00EF6EA3" w:rsidP="00382ED9">
      <w:pPr>
        <w:pStyle w:val="a6"/>
      </w:pPr>
      <w:bookmarkStart w:id="13" w:name="_Toc465691150"/>
      <w:r w:rsidRPr="00F350E3">
        <w:t>Инфекционные болезни</w:t>
      </w:r>
      <w:bookmarkEnd w:id="13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Алексеева</w:t>
      </w:r>
      <w:r w:rsidR="00967607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Е. А.</w:t>
      </w:r>
      <w:r w:rsidRPr="00F350E3">
        <w:rPr>
          <w:rFonts w:ascii="Arial" w:hAnsi="Arial" w:cs="Arial"/>
        </w:rPr>
        <w:t xml:space="preserve"> Полиомиелит: пособие для студентов V и VI курсов педиатр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и</w:t>
      </w:r>
      <w:proofErr w:type="gramEnd"/>
      <w:r w:rsidRPr="00F350E3">
        <w:rPr>
          <w:rFonts w:ascii="Arial" w:hAnsi="Arial" w:cs="Arial"/>
        </w:rPr>
        <w:t xml:space="preserve"> лечеб. фак., фак. спортив. медицины/ Е. А. Алексеева, В. Б. Барановская, Д. А. Лиознов;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967607" w:rsidRPr="00F350E3">
        <w:rPr>
          <w:rFonts w:ascii="Arial" w:hAnsi="Arial" w:cs="Arial"/>
        </w:rPr>
        <w:t xml:space="preserve">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</w:rPr>
        <w:t xml:space="preserve">50 с. </w:t>
      </w:r>
      <w:r w:rsidRPr="00F350E3">
        <w:rPr>
          <w:rFonts w:ascii="Arial" w:hAnsi="Arial" w:cs="Arial"/>
          <w:b/>
          <w:bCs/>
        </w:rPr>
        <w:t>Шифр  604023.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Антонова</w:t>
      </w:r>
      <w:r w:rsidR="00967607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Т. В.</w:t>
      </w:r>
      <w:r w:rsidRPr="00F350E3">
        <w:rPr>
          <w:rFonts w:ascii="Arial" w:hAnsi="Arial" w:cs="Arial"/>
        </w:rPr>
        <w:t xml:space="preserve"> Желтухи инфекционного генеза: пособие для студентов 5 и 6 курсов лечеб. и педиатр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ф</w:t>
      </w:r>
      <w:proofErr w:type="gramEnd"/>
      <w:r w:rsidRPr="00F350E3">
        <w:rPr>
          <w:rFonts w:ascii="Arial" w:hAnsi="Arial" w:cs="Arial"/>
        </w:rPr>
        <w:t>ак., фак. спорт. медицины/ Т. В. Антонова, Н. В. Сабадаш, Д. А. Лиознов;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967607" w:rsidRPr="00F350E3">
        <w:rPr>
          <w:rFonts w:ascii="Arial" w:hAnsi="Arial" w:cs="Arial"/>
        </w:rPr>
        <w:t xml:space="preserve">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</w:rPr>
        <w:t xml:space="preserve">60 с. </w:t>
      </w:r>
      <w:r w:rsidRPr="00F350E3">
        <w:rPr>
          <w:rFonts w:ascii="Arial" w:hAnsi="Arial" w:cs="Arial"/>
          <w:b/>
          <w:bCs/>
        </w:rPr>
        <w:t>Шифр  603817.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Бородина, Г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Л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История болезни пациента с туберкулезом = Medical card of tuberculosis in-patient: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Белорусский государственный медицинский университет. - Минск: БГМУ, 2016.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15 с.</w:t>
      </w:r>
      <w:r w:rsidR="00967607"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-Т</w:t>
      </w:r>
      <w:proofErr w:type="gramEnd"/>
      <w:r w:rsidRPr="00F350E3">
        <w:rPr>
          <w:rFonts w:ascii="Arial" w:hAnsi="Arial" w:cs="Arial"/>
        </w:rPr>
        <w:t xml:space="preserve">екст на англ. яз.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603917.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Бородулина, Е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Диагностика и профилактика туберкулеза врачом общей практики: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Е. А. Бородулина, Б. Е. Бородулин; Самарский государственный медицинский университет.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5-е изд. - Самара: ОФОРТ, 2016.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156 с. </w:t>
      </w:r>
      <w:r w:rsidRPr="00F350E3">
        <w:rPr>
          <w:rFonts w:ascii="Arial" w:hAnsi="Arial" w:cs="Arial"/>
          <w:b/>
          <w:bCs/>
        </w:rPr>
        <w:t>Шифр  603757.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Вакцинопрофилактика пневмококковой инфекции</w:t>
      </w:r>
      <w:r w:rsidRPr="00F350E3">
        <w:rPr>
          <w:rFonts w:ascii="Arial" w:hAnsi="Arial" w:cs="Arial"/>
        </w:rPr>
        <w:t>: федер. клинич. рекомендации/ Национальная ассоциация специалистов по контролю инфекций, связанных с оказанием медицинской помощи, Союз педиатров России; сост. А. А. Баранов [и др.]. - М.: Апрель, 2015.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28 с. </w:t>
      </w:r>
      <w:r w:rsidRPr="00F350E3">
        <w:rPr>
          <w:rFonts w:ascii="Arial" w:hAnsi="Arial" w:cs="Arial"/>
          <w:b/>
          <w:bCs/>
        </w:rPr>
        <w:t>Шифр  603628.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ВИЧ-инфекция в Северо-Западном федеральном округе Российской </w:t>
      </w:r>
      <w:r w:rsidRPr="00F350E3">
        <w:rPr>
          <w:rFonts w:ascii="Arial" w:hAnsi="Arial" w:cs="Arial"/>
          <w:b/>
          <w:bCs/>
        </w:rPr>
        <w:lastRenderedPageBreak/>
        <w:t>Федерации</w:t>
      </w:r>
      <w:r w:rsidRPr="00F350E3">
        <w:rPr>
          <w:rFonts w:ascii="Arial" w:hAnsi="Arial" w:cs="Arial"/>
        </w:rPr>
        <w:t>: аналит. обзор. Вып. 7/ Д. А. Лиознов [и др.]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А. Б. Жебруна; Федеральная служба по надзору в сфере защиты прав потребителей и благополучия человека, Санкт-Петербургский научно-исследовательский институт эпидемиологии и микробиологии им. Пастера, Северо-Западный окружной центр по профилактике и борьбе со СПИДОМ.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ФБУН НИИЭМ им. Пастера, 2014.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36 с. </w:t>
      </w:r>
      <w:r w:rsidRPr="00F350E3">
        <w:rPr>
          <w:rFonts w:ascii="Arial" w:hAnsi="Arial" w:cs="Arial"/>
          <w:b/>
          <w:bCs/>
        </w:rPr>
        <w:t>Шифр  604261.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Гусев, А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И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Грипп - убийца. Приемы эффективной обороны/ А. И. Гусев, Е. Д. Копылова. - Минск: Метафора, 2016.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144 с. </w:t>
      </w:r>
      <w:r w:rsidRPr="00F350E3">
        <w:rPr>
          <w:rFonts w:ascii="Arial" w:hAnsi="Arial" w:cs="Arial"/>
          <w:b/>
          <w:bCs/>
        </w:rPr>
        <w:t>Шифр  603925.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Диагностика и лечение наиболее распространенных инфекционных болезней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особие/ Самарский государственный медицинский университет; под ред. А. А. Суздальцева. -3-е изд., перераб. и доп. - Самара: Офорт, 2015. -72 с. </w:t>
      </w:r>
      <w:r w:rsidRPr="00F350E3">
        <w:rPr>
          <w:rFonts w:ascii="Arial" w:hAnsi="Arial" w:cs="Arial"/>
          <w:b/>
          <w:bCs/>
        </w:rPr>
        <w:t>Шифр  603940.</w:t>
      </w:r>
    </w:p>
    <w:p w:rsidR="007C10E1" w:rsidRPr="00F350E3" w:rsidRDefault="007C10E1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EF6EA3" w:rsidRPr="00F350E3" w:rsidRDefault="007C10E1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CI. Difficile-ассоциированная инфекция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 xml:space="preserve">метод. пособие/ Ю. М. Гаин [и др.]; Белорусская медицинская академия последипломного образования, 432 Главный военный клинический медицинский центр вооруженных сил Республики Беларусь, Республиканский центр гигиены, эпидемиологии и общественного здоровья. - Минск: БелМАПО, 2016. - 40 с. </w:t>
      </w:r>
      <w:r w:rsidRPr="00F350E3">
        <w:rPr>
          <w:rFonts w:ascii="Arial" w:hAnsi="Arial" w:cs="Arial"/>
          <w:b/>
          <w:bCs/>
        </w:rPr>
        <w:t>Шифр  604009.</w:t>
      </w:r>
    </w:p>
    <w:p w:rsidR="007C10E1" w:rsidRPr="00F350E3" w:rsidRDefault="007C10E1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Дмитриев, П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П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Избранные главы медицинской зоологии. Позвоночные животные в природных очагах болезней человека: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особие/ П. П. Дмитриев; Московский государственный университет им. М. В. Ломоносова. - М.: </w:t>
      </w:r>
      <w:proofErr w:type="gramStart"/>
      <w:r w:rsidRPr="00F350E3">
        <w:rPr>
          <w:rFonts w:ascii="Arial" w:hAnsi="Arial" w:cs="Arial"/>
        </w:rPr>
        <w:t>Т-во</w:t>
      </w:r>
      <w:proofErr w:type="gramEnd"/>
      <w:r w:rsidRPr="00F350E3">
        <w:rPr>
          <w:rFonts w:ascii="Arial" w:hAnsi="Arial" w:cs="Arial"/>
        </w:rPr>
        <w:t xml:space="preserve"> науч. изд. КМК, 2015.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150 с. </w:t>
      </w:r>
      <w:r w:rsidRPr="00F350E3">
        <w:rPr>
          <w:rFonts w:ascii="Arial" w:hAnsi="Arial" w:cs="Arial"/>
          <w:b/>
          <w:bCs/>
        </w:rPr>
        <w:t>Шифр  603733.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Дуданова, О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П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Клинико-морфологические особенности хронического HBeAg-негативного гепатита </w:t>
      </w:r>
      <w:proofErr w:type="gramStart"/>
      <w:r w:rsidRPr="00F350E3">
        <w:rPr>
          <w:rFonts w:ascii="Arial" w:hAnsi="Arial" w:cs="Arial"/>
        </w:rPr>
        <w:t>В</w:t>
      </w:r>
      <w:proofErr w:type="gramEnd"/>
      <w:r w:rsidRPr="00F350E3">
        <w:rPr>
          <w:rFonts w:ascii="Arial" w:hAnsi="Arial" w:cs="Arial"/>
        </w:rPr>
        <w:t xml:space="preserve"> и </w:t>
      </w:r>
      <w:proofErr w:type="gramStart"/>
      <w:r w:rsidRPr="00F350E3">
        <w:rPr>
          <w:rFonts w:ascii="Arial" w:hAnsi="Arial" w:cs="Arial"/>
        </w:rPr>
        <w:t>хронического</w:t>
      </w:r>
      <w:proofErr w:type="gramEnd"/>
      <w:r w:rsidRPr="00F350E3">
        <w:rPr>
          <w:rFonts w:ascii="Arial" w:hAnsi="Arial" w:cs="Arial"/>
        </w:rPr>
        <w:t xml:space="preserve"> гепатита С/ О. П. Дуданова, И. А. Правдолюбова; Петрозаводский государственный университет. - Петрозаводск: Изд-во ПетрГУ, 2013.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83 с. </w:t>
      </w:r>
      <w:r w:rsidRPr="00F350E3">
        <w:rPr>
          <w:rFonts w:ascii="Arial" w:hAnsi="Arial" w:cs="Arial"/>
          <w:b/>
          <w:bCs/>
        </w:rPr>
        <w:t>Шифр  603926.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Дуданова, О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П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Комплексная диагностика прогрессирующего течения хронического вирусного гепатита В/ О. П. Дуданова, И. А. Белавина, М. Э. Шубина; Петрозаводский государственный университет. - Петрозаводск: Изд-во ПетрГУ, 2014.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80 с. </w:t>
      </w:r>
      <w:r w:rsidRPr="00F350E3">
        <w:rPr>
          <w:rFonts w:ascii="Arial" w:hAnsi="Arial" w:cs="Arial"/>
          <w:b/>
          <w:bCs/>
        </w:rPr>
        <w:t>Шифр  603794.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proofErr w:type="gramStart"/>
      <w:r w:rsidRPr="00F350E3">
        <w:rPr>
          <w:rFonts w:ascii="Arial" w:hAnsi="Arial" w:cs="Arial"/>
          <w:b/>
          <w:bCs/>
        </w:rPr>
        <w:t>Иванов, В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М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Гельминты животных и человека в Астраханской области: учеб. пособие для студентов мед. вузов, биологов, биоэкологов, ветеринаров, паразитологов/ В. М. Иванов, А. П. Калмыков, Н. Н. Семенова; Астраханский государственный природный биосферный заповедник. -2-е изд., перераб.. - Астрахань:</w:t>
      </w:r>
      <w:proofErr w:type="gramEnd"/>
      <w:r w:rsidRPr="00F350E3">
        <w:rPr>
          <w:rFonts w:ascii="Arial" w:hAnsi="Arial" w:cs="Arial"/>
        </w:rPr>
        <w:t xml:space="preserve"> Изд. Сорокин Р. В., 2015.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89 с. </w:t>
      </w:r>
      <w:r w:rsidRPr="00F350E3">
        <w:rPr>
          <w:rFonts w:ascii="Arial" w:hAnsi="Arial" w:cs="Arial"/>
          <w:b/>
          <w:bCs/>
        </w:rPr>
        <w:t>Шифр  604113.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Карпов, А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Избранные вопросы фтизиатрии: монография/ А. В. Карпов; Новгородский государственный университет им. Ярослава Мудрого. - Великий Новгород, 2015.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171 с. </w:t>
      </w:r>
      <w:r w:rsidRPr="00F350E3">
        <w:rPr>
          <w:rFonts w:ascii="Arial" w:hAnsi="Arial" w:cs="Arial"/>
          <w:b/>
          <w:bCs/>
        </w:rPr>
        <w:t>Шифр  604170.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Кириллова</w:t>
      </w:r>
      <w:r w:rsidR="00967607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Е. Н.</w:t>
      </w:r>
      <w:r w:rsidRPr="00F350E3">
        <w:rPr>
          <w:rFonts w:ascii="Arial" w:hAnsi="Arial" w:cs="Arial"/>
        </w:rPr>
        <w:t xml:space="preserve"> ОРЗ. ОРВИ. Грипп: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Е. Н. Кириллова, Е. И. Архипова, Н. Е. Стуколкина; Новгородский государственный университет им. Ярослава Мудрого. - Великий Новгород, 2015.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86 с. </w:t>
      </w:r>
      <w:r w:rsidRPr="00F350E3">
        <w:rPr>
          <w:rFonts w:ascii="Arial" w:hAnsi="Arial" w:cs="Arial"/>
          <w:b/>
          <w:bCs/>
        </w:rPr>
        <w:t>Шифр  603740.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Лечение вирусных гепатитов по Джею Сэнфорду</w:t>
      </w:r>
      <w:r w:rsidRPr="00F350E3">
        <w:rPr>
          <w:rFonts w:ascii="Arial" w:hAnsi="Arial" w:cs="Arial"/>
        </w:rPr>
        <w:t>: [пер. с англ.]/ ред. М. Сааг [и др.]. - М.: Гранат, 2016.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96 с. </w:t>
      </w:r>
      <w:r w:rsidRPr="00F350E3">
        <w:rPr>
          <w:rFonts w:ascii="Arial" w:hAnsi="Arial" w:cs="Arial"/>
          <w:b/>
          <w:bCs/>
        </w:rPr>
        <w:t>Шифр  603650.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Лиознов</w:t>
      </w:r>
      <w:r w:rsidR="00967607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Д. А.</w:t>
      </w:r>
      <w:r w:rsidRPr="00F350E3">
        <w:rPr>
          <w:rFonts w:ascii="Arial" w:hAnsi="Arial" w:cs="Arial"/>
        </w:rPr>
        <w:t xml:space="preserve"> Диагностика и терапевтическая тактика при диареях инфекционного генеза: пособие для студентов V и VI курсов лечеб. и педиатр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ф</w:t>
      </w:r>
      <w:proofErr w:type="gramEnd"/>
      <w:r w:rsidRPr="00F350E3">
        <w:rPr>
          <w:rFonts w:ascii="Arial" w:hAnsi="Arial" w:cs="Arial"/>
        </w:rPr>
        <w:t>ак., фак. спорт. медицины/ Д. А. Лиознов, Е. Ю. Карнаухова, Н. С. Жевнерова;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48 с. </w:t>
      </w:r>
      <w:r w:rsidRPr="00F350E3">
        <w:rPr>
          <w:rFonts w:ascii="Arial" w:hAnsi="Arial" w:cs="Arial"/>
          <w:b/>
          <w:bCs/>
        </w:rPr>
        <w:t>Шифр  603823.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Методика расчета эпидемических порогов по гриппу и острым респираторным вирусным инфекциям по субъектам Российской Федерации</w:t>
      </w:r>
      <w:r w:rsidRPr="00F350E3">
        <w:rPr>
          <w:rFonts w:ascii="Arial" w:hAnsi="Arial" w:cs="Arial"/>
        </w:rPr>
        <w:t>: доп. 2 к МР 3.1.2.0005-10 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 МР 3.1.2.0102-15/ Федеральная служба по надзору в сфере защиты прав потребителей и благополучия человека. -</w:t>
      </w:r>
      <w:r w:rsidR="00967607"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Офиц. изд. - М.: Федер. центр гигиены и эпидемиологии Роспотребнадзора, 2015. -5 с. -(3.1.2.</w:t>
      </w:r>
      <w:proofErr w:type="gramEnd"/>
      <w:r w:rsidRPr="00F350E3">
        <w:rPr>
          <w:rFonts w:ascii="Arial" w:hAnsi="Arial" w:cs="Arial"/>
        </w:rPr>
        <w:t xml:space="preserve"> Эпидемиология. Профилактика инфекционных болезней. </w:t>
      </w:r>
      <w:proofErr w:type="gramStart"/>
      <w:r w:rsidRPr="00F350E3">
        <w:rPr>
          <w:rFonts w:ascii="Arial" w:hAnsi="Arial" w:cs="Arial"/>
        </w:rPr>
        <w:t>Инфекции дыхательных путей).</w:t>
      </w:r>
      <w:proofErr w:type="gramEnd"/>
      <w:r w:rsidRPr="00F350E3">
        <w:rPr>
          <w:rFonts w:ascii="Arial" w:hAnsi="Arial" w:cs="Arial"/>
        </w:rPr>
        <w:t xml:space="preserve">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604301.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Методические рекомендации по применению метода аэрозольной дезинфекции в медицинских организациях</w:t>
      </w:r>
      <w:r w:rsidRPr="00F350E3">
        <w:rPr>
          <w:rFonts w:ascii="Arial" w:hAnsi="Arial" w:cs="Arial"/>
        </w:rPr>
        <w:t xml:space="preserve">: метод. рекомендации МР 3.5.1.0103-15/ Федеральная служба по надзору в сфере защиты прав потребителей и благополучия человека; сост. Н. В. Шестопалов [и др.]. </w:t>
      </w:r>
      <w:proofErr w:type="gramStart"/>
      <w:r w:rsidRPr="00F350E3">
        <w:rPr>
          <w:rFonts w:ascii="Arial" w:hAnsi="Arial" w:cs="Arial"/>
        </w:rPr>
        <w:t>-О</w:t>
      </w:r>
      <w:proofErr w:type="gramEnd"/>
      <w:r w:rsidRPr="00F350E3">
        <w:rPr>
          <w:rFonts w:ascii="Arial" w:hAnsi="Arial" w:cs="Arial"/>
        </w:rPr>
        <w:t xml:space="preserve">фиц. изд. - М.: Федер. центр гигиены и эпидемиологии Роспотребнадзора, 2015. -12 с. -(3.5.1.Эпидемиология. Дезинфектология. </w:t>
      </w:r>
      <w:proofErr w:type="gramStart"/>
      <w:r w:rsidRPr="00F350E3">
        <w:rPr>
          <w:rFonts w:ascii="Arial" w:hAnsi="Arial" w:cs="Arial"/>
        </w:rPr>
        <w:t>Дезинфекция).</w:t>
      </w:r>
      <w:proofErr w:type="gramEnd"/>
      <w:r w:rsidRPr="00F350E3">
        <w:rPr>
          <w:rFonts w:ascii="Arial" w:hAnsi="Arial" w:cs="Arial"/>
        </w:rPr>
        <w:t xml:space="preserve">  </w:t>
      </w:r>
      <w:r w:rsidRPr="00F350E3">
        <w:rPr>
          <w:rFonts w:ascii="Arial" w:hAnsi="Arial" w:cs="Arial"/>
          <w:b/>
          <w:bCs/>
        </w:rPr>
        <w:t>Шифр  604132.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Молекулярная эпидемиология вирусных гепатитов</w:t>
      </w:r>
      <w:r w:rsidRPr="00F350E3">
        <w:rPr>
          <w:rFonts w:ascii="Arial" w:hAnsi="Arial" w:cs="Arial"/>
        </w:rPr>
        <w:t>/ С. Л. Мукомолов [и др.]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А. Б. Жебруна; Федеральная служба по надзору в сфере защиты прав потребителей и благополучия человека, Санкт-Петербургский научно-исследовательский институт эпидемиологии и микробиологии им. Пастера.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ФБУН НИИЭМ им. Пастера, 2014.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28 с. </w:t>
      </w:r>
      <w:r w:rsidRPr="00F350E3">
        <w:rPr>
          <w:rFonts w:ascii="Arial" w:hAnsi="Arial" w:cs="Arial"/>
          <w:b/>
          <w:bCs/>
        </w:rPr>
        <w:t>Шифр  604262.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Противотуберкулезная работа в городе Москве</w:t>
      </w:r>
      <w:r w:rsidRPr="00F350E3">
        <w:rPr>
          <w:rFonts w:ascii="Arial" w:hAnsi="Arial" w:cs="Arial"/>
        </w:rPr>
        <w:t>: аналит. обзор стат. показателей по туберкулезу/ Г. Я. Андрюхина [и др.]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ред.: Е. М. Богородской, В. И. Литвинова; Департамент здравоохранения г. Москвы, Московский городской научно-практический центр борьбы с туберкулезом. - М.: МНПЦБТ, 2015.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167 с. </w:t>
      </w:r>
      <w:r w:rsidRPr="00F350E3">
        <w:rPr>
          <w:rFonts w:ascii="Arial" w:hAnsi="Arial" w:cs="Arial"/>
          <w:b/>
          <w:bCs/>
        </w:rPr>
        <w:t>Шифр  604271.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Противоэпидемическое обеспечение населения в условиях чрезвычайных ситуаций, в том числе при формировании очагов опасных инфекционных заболеваний</w:t>
      </w:r>
      <w:r w:rsidRPr="00F350E3">
        <w:rPr>
          <w:rFonts w:ascii="Arial" w:hAnsi="Arial" w:cs="Arial"/>
        </w:rPr>
        <w:t xml:space="preserve">: метод. указания МУ 3.1.3260-15/ Федеральная служба по надзору в сфере защиты прав потребителей и благополучия человека; сост. Е. Б. Ежлова [и др.]. </w:t>
      </w:r>
      <w:proofErr w:type="gramStart"/>
      <w:r w:rsidRPr="00F350E3">
        <w:rPr>
          <w:rFonts w:ascii="Arial" w:hAnsi="Arial" w:cs="Arial"/>
        </w:rPr>
        <w:t>-О</w:t>
      </w:r>
      <w:proofErr w:type="gramEnd"/>
      <w:r w:rsidRPr="00F350E3">
        <w:rPr>
          <w:rFonts w:ascii="Arial" w:hAnsi="Arial" w:cs="Arial"/>
        </w:rPr>
        <w:t>фиц. изд.. - М.: Федер. центр гигиены и эпидемиологии Роспотребнадзора, 2016.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39 с. -(3.1. Эпидемиология. </w:t>
      </w:r>
      <w:proofErr w:type="gramStart"/>
      <w:r w:rsidRPr="00F350E3">
        <w:rPr>
          <w:rFonts w:ascii="Arial" w:hAnsi="Arial" w:cs="Arial"/>
        </w:rPr>
        <w:t>Профилактика инфекционных болезней).</w:t>
      </w:r>
      <w:proofErr w:type="gramEnd"/>
      <w:r w:rsidRPr="00F350E3">
        <w:rPr>
          <w:rFonts w:ascii="Arial" w:hAnsi="Arial" w:cs="Arial"/>
        </w:rPr>
        <w:t xml:space="preserve">  </w:t>
      </w:r>
      <w:r w:rsidRPr="00F350E3">
        <w:rPr>
          <w:rFonts w:ascii="Arial" w:hAnsi="Arial" w:cs="Arial"/>
          <w:b/>
          <w:bCs/>
        </w:rPr>
        <w:t>Шифр  604192.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Рекомендации по вопросам контроля за туберкулезом среди мигрантов</w:t>
      </w:r>
      <w:r w:rsidRPr="00F350E3">
        <w:rPr>
          <w:rFonts w:ascii="Arial" w:hAnsi="Arial" w:cs="Arial"/>
        </w:rPr>
        <w:t>/ [О. Б. Нечаева и др.]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О. Б. Нечаевой; Рабочая группа высокого уровня по туберкулезу в Российской Федерации. - М.: Триада, 2015.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60 с.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603651.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Серологические методы диагностики и мониторинга дифтерийной </w:t>
      </w:r>
      <w:r w:rsidRPr="00F350E3">
        <w:rPr>
          <w:rFonts w:ascii="Arial" w:hAnsi="Arial" w:cs="Arial"/>
          <w:b/>
          <w:bCs/>
        </w:rPr>
        <w:lastRenderedPageBreak/>
        <w:t>инфекции</w:t>
      </w:r>
      <w:r w:rsidRPr="00F350E3">
        <w:rPr>
          <w:rFonts w:ascii="Arial" w:hAnsi="Arial" w:cs="Arial"/>
        </w:rPr>
        <w:t xml:space="preserve">: метод. рекомендации МР 3.1.2.0105-15/ Федеральная служба по надзору в сфере защиты прав потребителей и благополучия человека, Научно-исследовательский институт эпидемиологии и микробиологии им. Пастера, Центр гигиены и эпидемиологии в Вологодской области; сост. Г. Я. Ценева [и др.]. </w:t>
      </w:r>
      <w:proofErr w:type="gramStart"/>
      <w:r w:rsidRPr="00F350E3">
        <w:rPr>
          <w:rFonts w:ascii="Arial" w:hAnsi="Arial" w:cs="Arial"/>
        </w:rPr>
        <w:t>-О</w:t>
      </w:r>
      <w:proofErr w:type="gramEnd"/>
      <w:r w:rsidRPr="00F350E3">
        <w:rPr>
          <w:rFonts w:ascii="Arial" w:hAnsi="Arial" w:cs="Arial"/>
        </w:rPr>
        <w:t xml:space="preserve">фиц. изд. - М.: Федер. центр гигиены и эпидемиологии Роспотребнадзора, 2016. -16 с. -(3.1.2 Эпидемиология. Профилактика инфекционных болезней. </w:t>
      </w:r>
      <w:proofErr w:type="gramStart"/>
      <w:r w:rsidRPr="00F350E3">
        <w:rPr>
          <w:rFonts w:ascii="Arial" w:hAnsi="Arial" w:cs="Arial"/>
        </w:rPr>
        <w:t>Инфекции дыхательных путей).</w:t>
      </w:r>
      <w:proofErr w:type="gramEnd"/>
      <w:r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604122.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Технологии профилактики ВИЧ-инфекции и наркомании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екомендации/ О. В. Азовцева [и др.]; Новгородский государственный университет им. Ярослава Мудрого. - Великий Новгород, 2015.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36 с.</w:t>
      </w:r>
      <w:r w:rsidR="00967607" w:rsidRPr="00F350E3">
        <w:rPr>
          <w:rFonts w:ascii="Arial" w:hAnsi="Arial" w:cs="Arial"/>
        </w:rPr>
        <w:t xml:space="preserve">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604060.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Филатова, Т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Г</w:t>
      </w:r>
      <w:r w:rsidR="0096760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Бактериальные гнойные менингиты: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6-го курса (специальности 060101 "Лечеб. дело", 060103 "Педиатрия")/ Т. Г. Филатова; Петрозаводский государственный университет. - Петрозаводск: Изд-во ПетрГУ, 2014.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44 с. </w:t>
      </w:r>
      <w:r w:rsidRPr="00F350E3">
        <w:rPr>
          <w:rFonts w:ascii="Arial" w:hAnsi="Arial" w:cs="Arial"/>
          <w:b/>
          <w:bCs/>
        </w:rPr>
        <w:t>Шифр  603869.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Частная патология: инфекционные болезни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вузов/ Петрозаводский государственный университет; сост.: Р. А. Гарлоев, Н. В. Воронова, А. А. Тумашевич. - Петрозаводск: Изд-во ПетрГУ, 2016.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50 с. </w:t>
      </w:r>
      <w:r w:rsidRPr="00F350E3">
        <w:rPr>
          <w:rFonts w:ascii="Arial" w:hAnsi="Arial" w:cs="Arial"/>
          <w:b/>
          <w:bCs/>
        </w:rPr>
        <w:t>Шифр  604135.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Экологические основы паразитизма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для студентов, обучающихся по специальностям "Лечеб. дело", "Педиатрия", "Стоматология"/ Тверской государственный медицинский университет; авт.-сост. М. Б. Петрова [и др.]. - Тверь: Изд-во Триада, 2015. -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70 с. </w:t>
      </w:r>
      <w:r w:rsidRPr="00F350E3">
        <w:rPr>
          <w:rFonts w:ascii="Arial" w:hAnsi="Arial" w:cs="Arial"/>
          <w:b/>
          <w:bCs/>
        </w:rPr>
        <w:t>Шифр  604204.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Энтеральные вирусные гепатиты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В. Л. Мельников [и др.]; Пензенский государственный университет. - Пенза: Изд-во ПГУ, 2015. -</w:t>
      </w:r>
      <w:r w:rsidR="00967607" w:rsidRPr="00F350E3">
        <w:rPr>
          <w:rFonts w:ascii="Arial" w:hAnsi="Arial" w:cs="Arial"/>
        </w:rPr>
        <w:t xml:space="preserve">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</w:rPr>
        <w:t>52 с.</w:t>
      </w:r>
      <w:r w:rsidR="0096760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603729.</w:t>
      </w:r>
    </w:p>
    <w:p w:rsidR="00EF6EA3" w:rsidRPr="00F350E3" w:rsidRDefault="00EF6EA3" w:rsidP="00382ED9">
      <w:pPr>
        <w:pStyle w:val="a6"/>
      </w:pPr>
      <w:bookmarkStart w:id="14" w:name="_Toc465691151"/>
      <w:r w:rsidRPr="00F350E3">
        <w:t>Кардиология и ангиология</w:t>
      </w:r>
      <w:bookmarkEnd w:id="14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Адзерихо</w:t>
      </w:r>
      <w:r w:rsidR="00967607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И. Э.</w:t>
      </w:r>
      <w:r w:rsidRPr="00F350E3">
        <w:rPr>
          <w:rFonts w:ascii="Arial" w:hAnsi="Arial" w:cs="Arial"/>
        </w:rPr>
        <w:t xml:space="preserve"> Метод диагностики ишемической болезни сердца с применением спекл-трекинг эхокардиографии: инструкция по применению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утв. 04.11.2015 г. № 090-0915/ И. Э. Адзерихо, Е. П. Науменко; Республиканский научно-практический центр радиационной медицины и экологии человека, Белорусская медицинская академия последипломного образования. - Гомель, 2015.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 с. </w:t>
      </w:r>
      <w:r w:rsidRPr="00F350E3">
        <w:rPr>
          <w:rFonts w:ascii="Arial" w:hAnsi="Arial" w:cs="Arial"/>
          <w:b/>
          <w:bCs/>
        </w:rPr>
        <w:t>Шифр  603903.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Алгоритмы диагностики и лечения болезней сердечно-сосудистой системы у беременных женщин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А. Ю. Рябова [и др.]; Саратовский государственный медицинский университет им. В. И. Разумовского. - Саратов: Новый ветер, 2016.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110 с. </w:t>
      </w:r>
      <w:r w:rsidRPr="00F350E3">
        <w:rPr>
          <w:rFonts w:ascii="Arial" w:hAnsi="Arial" w:cs="Arial"/>
          <w:b/>
          <w:bCs/>
        </w:rPr>
        <w:t>Шифр  603692.</w:t>
      </w:r>
    </w:p>
    <w:p w:rsidR="00384413" w:rsidRPr="00F350E3" w:rsidRDefault="0038441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384413" w:rsidRPr="00F350E3" w:rsidRDefault="0038441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Антонович, М. Н.</w:t>
      </w:r>
      <w:r w:rsidRPr="00F350E3">
        <w:rPr>
          <w:rFonts w:ascii="Arial" w:hAnsi="Arial" w:cs="Arial"/>
        </w:rPr>
        <w:t xml:space="preserve"> Основные клинические синдромы при заболеваниях органов кровообращения: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 xml:space="preserve">метод. пособие/ М. Н. Антонович; Белорусский государственный медицинский университет. - Минск: БГМУ, 2016. - 42 с.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603910.</w:t>
      </w:r>
    </w:p>
    <w:p w:rsidR="00823CA8" w:rsidRPr="00F350E3" w:rsidRDefault="00823CA8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Бахирев, А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М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Легочное сердце: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ин-та (специальность 060101 "Лечеб. дело", специальность 060103 "Педиатрия")/ А. М. Бахирев, Т. Ю. Кузнецова; Петрозаводский государственный университет. - Петрозаводск: Изд-во ПетрГУ, 2014.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54 с. </w:t>
      </w:r>
      <w:r w:rsidRPr="00F350E3">
        <w:rPr>
          <w:rFonts w:ascii="Arial" w:hAnsi="Arial" w:cs="Arial"/>
          <w:b/>
          <w:bCs/>
        </w:rPr>
        <w:t>Шифр  604172.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Ведение пациентов с хронической сердечной недостаточностью на амбулаторном этапе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 для врачей амбулатор. практики. № 3/ сост. М. Г. Глезер. - М.: ООО "Медиком", 2015.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32 с. </w:t>
      </w:r>
      <w:r w:rsidRPr="00F350E3">
        <w:rPr>
          <w:rFonts w:ascii="Arial" w:hAnsi="Arial" w:cs="Arial"/>
          <w:b/>
          <w:bCs/>
        </w:rPr>
        <w:t>Шифр  603944.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Вертинский, Е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Ультразвуковая диагностика дегенеративных заболеваний митрального клапана: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Е. А. Вертинский, С. А. Чиж; Белорусская медицинская академия последипломного образования. - Минск: БелМАПО, 2016.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65 с. </w:t>
      </w:r>
      <w:r w:rsidRPr="00F350E3">
        <w:rPr>
          <w:rFonts w:ascii="Arial" w:hAnsi="Arial" w:cs="Arial"/>
          <w:b/>
          <w:bCs/>
        </w:rPr>
        <w:t>Шифр  604006.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Врожденные пороки сердца: пациент и семья после операции</w:t>
      </w:r>
      <w:r w:rsidRPr="00F350E3">
        <w:rPr>
          <w:rFonts w:ascii="Arial" w:hAnsi="Arial" w:cs="Arial"/>
        </w:rPr>
        <w:t>/ Л. А. Бокерия [и др.]. - М.: НЦССХ им. А. Н. Бакулева, 2015.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183 с. </w:t>
      </w:r>
      <w:r w:rsidRPr="00F350E3">
        <w:rPr>
          <w:rFonts w:ascii="Arial" w:hAnsi="Arial" w:cs="Arial"/>
          <w:b/>
          <w:bCs/>
        </w:rPr>
        <w:t>Шифр  603724.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C10E1" w:rsidRPr="00F350E3" w:rsidRDefault="007C10E1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3 Всероссийский конгресс "Легочная гипертензия"</w:t>
      </w:r>
      <w:r w:rsidRPr="00F350E3">
        <w:rPr>
          <w:rFonts w:ascii="Arial" w:hAnsi="Arial" w:cs="Arial"/>
        </w:rPr>
        <w:t>: тез</w:t>
      </w:r>
      <w:proofErr w:type="gramStart"/>
      <w:r w:rsidRPr="00F350E3">
        <w:rPr>
          <w:rFonts w:ascii="Arial" w:hAnsi="Arial" w:cs="Arial"/>
        </w:rPr>
        <w:t xml:space="preserve">., </w:t>
      </w:r>
      <w:proofErr w:type="gramEnd"/>
      <w:r w:rsidRPr="00F350E3">
        <w:rPr>
          <w:rFonts w:ascii="Arial" w:hAnsi="Arial" w:cs="Arial"/>
        </w:rPr>
        <w:t xml:space="preserve">Москва, 10-11 дек. 2015 г./ Российский кардиологический научно-производственный комплекс, Российское медицинское общество по артериальной гипертонии, Российское научное общество по изучению легочной гипертензии. - М., 2015. - 44 с. </w:t>
      </w:r>
      <w:r w:rsidRPr="00F350E3">
        <w:rPr>
          <w:rFonts w:ascii="Arial" w:hAnsi="Arial" w:cs="Arial"/>
          <w:b/>
          <w:bCs/>
        </w:rPr>
        <w:t>Шифр  603611.</w:t>
      </w:r>
    </w:p>
    <w:p w:rsidR="007C10E1" w:rsidRPr="00F350E3" w:rsidRDefault="007C10E1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Глезер</w:t>
      </w:r>
      <w:r w:rsidR="008B728D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М. Г.</w:t>
      </w:r>
      <w:r w:rsidRPr="00F350E3">
        <w:rPr>
          <w:rFonts w:ascii="Arial" w:hAnsi="Arial" w:cs="Arial"/>
        </w:rPr>
        <w:t xml:space="preserve"> Интенсификация антигипертензивной терапии. Результаты Программы ФОРСАЖ/ М. Г. Глезер. - М.: Медиком, 2016.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21 с. </w:t>
      </w:r>
      <w:r w:rsidRPr="00F350E3">
        <w:rPr>
          <w:rFonts w:ascii="Arial" w:hAnsi="Arial" w:cs="Arial"/>
          <w:b/>
          <w:bCs/>
        </w:rPr>
        <w:t>Шифр  604085.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Глезер</w:t>
      </w:r>
      <w:r w:rsidR="008B728D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М. Г.</w:t>
      </w:r>
      <w:r w:rsidRPr="00F350E3">
        <w:rPr>
          <w:rFonts w:ascii="Arial" w:hAnsi="Arial" w:cs="Arial"/>
        </w:rPr>
        <w:t xml:space="preserve"> Тактика ведения пациентов с фибрилляцией предсердий: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 для врачей амбулатор. и стационар. звена. № 4/ М. Г. Глезер; [Первый Московский государственный медицинский университет им. И. М. Сеченова]. - М.: Медиком, 2015.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26 с. </w:t>
      </w:r>
      <w:r w:rsidRPr="00F350E3">
        <w:rPr>
          <w:rFonts w:ascii="Arial" w:hAnsi="Arial" w:cs="Arial"/>
          <w:b/>
          <w:bCs/>
        </w:rPr>
        <w:t>Шифр  604137.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Жура, А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Заболевания аорты = Diseases of the aorta: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 Белорусский государственный медицинский университет. - Минск: БГМУ, 2016.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27 с. </w:t>
      </w:r>
      <w:proofErr w:type="gramStart"/>
      <w:r w:rsidRPr="00F350E3">
        <w:rPr>
          <w:rFonts w:ascii="Arial" w:hAnsi="Arial" w:cs="Arial"/>
        </w:rPr>
        <w:t>-Т</w:t>
      </w:r>
      <w:proofErr w:type="gramEnd"/>
      <w:r w:rsidRPr="00F350E3">
        <w:rPr>
          <w:rFonts w:ascii="Arial" w:hAnsi="Arial" w:cs="Arial"/>
        </w:rPr>
        <w:t xml:space="preserve">екст на англ. яз. </w:t>
      </w:r>
      <w:r w:rsidRPr="00F350E3">
        <w:rPr>
          <w:rFonts w:ascii="Arial" w:hAnsi="Arial" w:cs="Arial"/>
          <w:b/>
          <w:bCs/>
        </w:rPr>
        <w:t>Шифр  603913.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Жура, А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Заболевания артерий = Diseases of the arteries: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Белорусский государственный медицинский университет. - Минск: БГМУ, 2016.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39 с. </w:t>
      </w:r>
      <w:proofErr w:type="gramStart"/>
      <w:r w:rsidRPr="00F350E3">
        <w:rPr>
          <w:rFonts w:ascii="Arial" w:hAnsi="Arial" w:cs="Arial"/>
        </w:rPr>
        <w:t>-Т</w:t>
      </w:r>
      <w:proofErr w:type="gramEnd"/>
      <w:r w:rsidRPr="00F350E3">
        <w:rPr>
          <w:rFonts w:ascii="Arial" w:hAnsi="Arial" w:cs="Arial"/>
        </w:rPr>
        <w:t xml:space="preserve">екст на англ. яз. </w:t>
      </w:r>
      <w:r w:rsidRPr="00F350E3">
        <w:rPr>
          <w:rFonts w:ascii="Arial" w:hAnsi="Arial" w:cs="Arial"/>
          <w:b/>
          <w:bCs/>
        </w:rPr>
        <w:t>Шифр  603916.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Инновационная кардиоангиология 2016</w:t>
      </w:r>
      <w:r w:rsidRPr="00F350E3">
        <w:rPr>
          <w:rFonts w:ascii="Arial" w:hAnsi="Arial" w:cs="Arial"/>
        </w:rPr>
        <w:t>: тез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>окл. Всерос. науч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практ. конф. с междунар. участием, Москва, 25-26 февр. 2016 г./ Российский университет дружбы народов, Российские железные дороги, Ассоциация молодых интервенционных радиологов и эндоваскулярных специалистов. - М.: Рос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 дружбы народов, 2016.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47 с. </w:t>
      </w:r>
      <w:r w:rsidRPr="00F350E3">
        <w:rPr>
          <w:rFonts w:ascii="Arial" w:hAnsi="Arial" w:cs="Arial"/>
          <w:b/>
          <w:bCs/>
        </w:rPr>
        <w:t>Шифр  603612.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Каретникова, В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Н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Роль нарушений углеводного обмена в реализации неблагоприятных исходов инфаркта миокарда/ В. Н. Каретникова, О. В. Груздева, О. Л. Барбараш. - Кемерово: Кузбассвузиздат, 2015.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127 с.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603726.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Корнева, В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Семейная гиперхолестеринемия в Карелии/ В. А. Корнева, Т. Ю. Кузнецова; Петрозаводский государственный университет. - Петрозаводск: Изд-во ПетрГУ, 2013.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111 с. </w:t>
      </w:r>
      <w:r w:rsidRPr="00F350E3">
        <w:rPr>
          <w:rFonts w:ascii="Arial" w:hAnsi="Arial" w:cs="Arial"/>
          <w:b/>
          <w:bCs/>
        </w:rPr>
        <w:t>Шифр  603608.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Кузнецов</w:t>
      </w:r>
      <w:r w:rsidR="008B728D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А. Н.</w:t>
      </w:r>
      <w:r w:rsidRPr="00F350E3">
        <w:rPr>
          <w:rFonts w:ascii="Arial" w:hAnsi="Arial" w:cs="Arial"/>
        </w:rPr>
        <w:t xml:space="preserve"> Прогресс кардионеврологии. Вклад Пироговского центра: актовая речь 21 мая 2015 г./ А. Н. Кузнецов; Национальный медико-хирургический центр им. Н. И. Пирогова. - М., 2015.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22 с. </w:t>
      </w:r>
      <w:r w:rsidRPr="00F350E3">
        <w:rPr>
          <w:rFonts w:ascii="Arial" w:hAnsi="Arial" w:cs="Arial"/>
          <w:b/>
          <w:bCs/>
        </w:rPr>
        <w:t>Шифр  604266.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Мочалов</w:t>
      </w:r>
      <w:r w:rsidR="008B728D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О. Ю.</w:t>
      </w:r>
      <w:r w:rsidRPr="00F350E3">
        <w:rPr>
          <w:rFonts w:ascii="Arial" w:hAnsi="Arial" w:cs="Arial"/>
        </w:rPr>
        <w:t xml:space="preserve"> Аневризмы восходящей аорты (этиология, клиника, диагностика, лечение): пособие для студентов VI курса лечеб. фак. и фак. спорт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м</w:t>
      </w:r>
      <w:proofErr w:type="gramEnd"/>
      <w:r w:rsidRPr="00F350E3">
        <w:rPr>
          <w:rFonts w:ascii="Arial" w:hAnsi="Arial" w:cs="Arial"/>
        </w:rPr>
        <w:t>едицины, интернов, клинич. ординаторов/ О. Ю. Мочалов;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28 с. </w:t>
      </w:r>
      <w:r w:rsidRPr="00F350E3">
        <w:rPr>
          <w:rFonts w:ascii="Arial" w:hAnsi="Arial" w:cs="Arial"/>
          <w:b/>
          <w:bCs/>
        </w:rPr>
        <w:t>Шифр  603841.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Павлова, О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Клиническое применение суточного мониторирования артериального давления: практ. рук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>ля врачей/ О. С. Павлова, М. М. Ливенцева; Республиканский научно-практический центр "Кардиология". - Минск: Парадокс, 2016.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26 с. </w:t>
      </w:r>
      <w:r w:rsidRPr="00F350E3">
        <w:rPr>
          <w:rFonts w:ascii="Arial" w:hAnsi="Arial" w:cs="Arial"/>
          <w:b/>
          <w:bCs/>
        </w:rPr>
        <w:t>Шифр  604010.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Перикардиты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старших курсов, интернов и клинич. ординаторов/ Е. И. Баранова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40 с. </w:t>
      </w:r>
      <w:r w:rsidRPr="00F350E3">
        <w:rPr>
          <w:rFonts w:ascii="Arial" w:hAnsi="Arial" w:cs="Arial"/>
          <w:b/>
          <w:bCs/>
        </w:rPr>
        <w:t>Шифр  603803.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Рябков, В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Острый коронарный синдром (лечение):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5 и 6 курсов мед. фак./ В. А. Рябков, Н. Л. Рябкова, Н. Н. Везикова; Петрозаводский государственный университет. - Петрозаводск: Изд-во ПетрГУ, 2014.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62 с. </w:t>
      </w:r>
      <w:r w:rsidRPr="00F350E3">
        <w:rPr>
          <w:rFonts w:ascii="Arial" w:hAnsi="Arial" w:cs="Arial"/>
          <w:b/>
          <w:bCs/>
        </w:rPr>
        <w:t>Шифр  603675.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Рябков, В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Острый коронарный синдром (осложнения):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ин-та/ В. А. Рябков, Н. Н. Везикова, И. С. Скопец; Петрозаводский государственный университет. - Петрозаводск: Изд-во ПетрГУ, 2014.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45 с. </w:t>
      </w:r>
      <w:r w:rsidRPr="00F350E3">
        <w:rPr>
          <w:rFonts w:ascii="Arial" w:hAnsi="Arial" w:cs="Arial"/>
          <w:b/>
          <w:bCs/>
        </w:rPr>
        <w:t>Шифр  603837.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Ушакова, Л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Ю</w:t>
      </w:r>
      <w:r w:rsidR="008B728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Суточное мониторирование артериального давления: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Л. Ю. Ушакова, М. П. Жарихина, О. А. Каштальян; Белорусская медицинская академия последипломного образования. - М.: БелМАПО, 2016.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25 с. </w:t>
      </w:r>
      <w:r w:rsidRPr="00F350E3">
        <w:rPr>
          <w:rFonts w:ascii="Arial" w:hAnsi="Arial" w:cs="Arial"/>
          <w:b/>
          <w:bCs/>
        </w:rPr>
        <w:t>Шифр  603988.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Функциональные маркеры фиброзирования миокарда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Е. И. Мясоедова [и др.]; Астраханский государственный медицинский университет. - Астрахань, 2015.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58 с. </w:t>
      </w:r>
      <w:r w:rsidRPr="00F350E3">
        <w:rPr>
          <w:rFonts w:ascii="Arial" w:hAnsi="Arial" w:cs="Arial"/>
          <w:b/>
          <w:bCs/>
        </w:rPr>
        <w:t>Шифр  604141.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Хроническая сердечная недостаточность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Е. С. Атрощенко [и др.]; Белорусская медицинская академия последипломного образования. - Минск: БелМАПО, 2016. -</w:t>
      </w:r>
      <w:r w:rsidR="008B728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60 с. </w:t>
      </w:r>
      <w:r w:rsidRPr="00F350E3">
        <w:rPr>
          <w:rFonts w:ascii="Arial" w:hAnsi="Arial" w:cs="Arial"/>
          <w:b/>
          <w:bCs/>
        </w:rPr>
        <w:t>Шифр  603987.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Хроническая сердечная </w:t>
      </w:r>
      <w:proofErr w:type="gramStart"/>
      <w:r w:rsidRPr="00F350E3">
        <w:rPr>
          <w:rFonts w:ascii="Arial" w:hAnsi="Arial" w:cs="Arial"/>
          <w:b/>
          <w:bCs/>
        </w:rPr>
        <w:t>недостаточность в работе</w:t>
      </w:r>
      <w:proofErr w:type="gramEnd"/>
      <w:r w:rsidRPr="00F350E3">
        <w:rPr>
          <w:rFonts w:ascii="Arial" w:hAnsi="Arial" w:cs="Arial"/>
          <w:b/>
          <w:bCs/>
        </w:rPr>
        <w:t xml:space="preserve"> врача общей практики (семейного врача)</w:t>
      </w:r>
      <w:r w:rsidRPr="00F350E3">
        <w:rPr>
          <w:rFonts w:ascii="Arial" w:hAnsi="Arial" w:cs="Arial"/>
        </w:rPr>
        <w:t xml:space="preserve">: практ. пособие/ Институт усовершенствования врачей; авт.-сост.: Е. Г. Артемьева, Е. И. Бусалаева, В. Ю. Маленкова. - Чебоксары: АУ Чувашии "ИУВ", 2015. -75 с. </w:t>
      </w:r>
      <w:r w:rsidRPr="00F350E3">
        <w:rPr>
          <w:rFonts w:ascii="Arial" w:hAnsi="Arial" w:cs="Arial"/>
          <w:b/>
          <w:bCs/>
        </w:rPr>
        <w:t>Шифр  603810.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Эректильная дисфункция у мужчин молодого и среднего возраста с артериальной гипертензией и ишемической болезнью сердца</w:t>
      </w:r>
      <w:r w:rsidRPr="00F350E3">
        <w:rPr>
          <w:rFonts w:ascii="Arial" w:hAnsi="Arial" w:cs="Arial"/>
        </w:rPr>
        <w:t xml:space="preserve">/ О. Л. Барбараш [и др.]; Научно-исследовательский институт комплексных проблем </w:t>
      </w:r>
      <w:proofErr w:type="gramStart"/>
      <w:r w:rsidRPr="00F350E3">
        <w:rPr>
          <w:rFonts w:ascii="Arial" w:hAnsi="Arial" w:cs="Arial"/>
        </w:rPr>
        <w:t>сердечно-сосудистых</w:t>
      </w:r>
      <w:proofErr w:type="gramEnd"/>
      <w:r w:rsidRPr="00F350E3">
        <w:rPr>
          <w:rFonts w:ascii="Arial" w:hAnsi="Arial" w:cs="Arial"/>
        </w:rPr>
        <w:t xml:space="preserve"> заболеваний, Дальневосточный государственный медицинский университет, 301-й военный клинический госпиталь. - Кемерово: АИ Кузбассвузиздат, 2015. -142 с. </w:t>
      </w:r>
      <w:r w:rsidRPr="00F350E3">
        <w:rPr>
          <w:rFonts w:ascii="Arial" w:hAnsi="Arial" w:cs="Arial"/>
          <w:b/>
          <w:bCs/>
        </w:rPr>
        <w:t>Шифр  603755.</w:t>
      </w:r>
    </w:p>
    <w:p w:rsidR="00EF6EA3" w:rsidRPr="00F350E3" w:rsidRDefault="00EF6EA3" w:rsidP="00382ED9">
      <w:pPr>
        <w:pStyle w:val="a6"/>
      </w:pPr>
      <w:bookmarkStart w:id="15" w:name="_Toc465691152"/>
      <w:r w:rsidRPr="00F350E3">
        <w:t>Клиническая аллергология. Медицинская иммунология</w:t>
      </w:r>
      <w:bookmarkEnd w:id="15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Ильина, С</w:t>
      </w:r>
      <w:r w:rsidR="00725F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725F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Вакцинация для всех: простые ответы на непростые вопросы: рук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>ля врачей/ С. В. Ильина, Л. С. Намазова-Баранова, А. А. Баранов; Союз педиатров России. - М.: ПедиатрЪ, 2016. -</w:t>
      </w:r>
      <w:r w:rsidR="00725F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204 с. </w:t>
      </w:r>
      <w:r w:rsidRPr="00F350E3">
        <w:rPr>
          <w:rFonts w:ascii="Arial" w:hAnsi="Arial" w:cs="Arial"/>
          <w:b/>
          <w:bCs/>
        </w:rPr>
        <w:t>Шифр  603620.</w:t>
      </w:r>
    </w:p>
    <w:p w:rsidR="00EF6EA3" w:rsidRPr="00F350E3" w:rsidRDefault="00EF6EA3" w:rsidP="00382ED9">
      <w:pPr>
        <w:pStyle w:val="a6"/>
      </w:pPr>
      <w:bookmarkStart w:id="16" w:name="_Toc465691153"/>
      <w:r w:rsidRPr="00F350E3">
        <w:t>Клиническая фармакология. Фармация</w:t>
      </w:r>
      <w:bookmarkEnd w:id="16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Антиоксидантные свойства витамина</w:t>
      </w:r>
      <w:proofErr w:type="gramStart"/>
      <w:r w:rsidRPr="00F350E3">
        <w:rPr>
          <w:rFonts w:ascii="Arial" w:hAnsi="Arial" w:cs="Arial"/>
          <w:b/>
          <w:bCs/>
        </w:rPr>
        <w:t xml:space="preserve"> Е</w:t>
      </w:r>
      <w:proofErr w:type="gramEnd"/>
      <w:r w:rsidRPr="00F350E3">
        <w:rPr>
          <w:rFonts w:ascii="Arial" w:hAnsi="Arial" w:cs="Arial"/>
          <w:b/>
          <w:bCs/>
        </w:rPr>
        <w:t xml:space="preserve"> в эксперименте и клинике</w:t>
      </w:r>
      <w:r w:rsidRPr="00F350E3">
        <w:rPr>
          <w:rFonts w:ascii="Arial" w:hAnsi="Arial" w:cs="Arial"/>
        </w:rPr>
        <w:t>: монография/ Т. Ю. Ильиных [и др.]; Тюменский государственный нефтегазовый университет, Тюменский государственный медицинский университет. - Тюмень: ТюмГНГУ, 2015. -</w:t>
      </w:r>
      <w:r w:rsidR="00725F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133 с. </w:t>
      </w:r>
      <w:r w:rsidRPr="00F350E3">
        <w:rPr>
          <w:rFonts w:ascii="Arial" w:hAnsi="Arial" w:cs="Arial"/>
          <w:b/>
          <w:bCs/>
        </w:rPr>
        <w:t>Шифр  603604.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Барнаулов, О</w:t>
      </w:r>
      <w:r w:rsidR="00725F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Д</w:t>
      </w:r>
      <w:r w:rsidR="00725F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Лекарственные растения - суррогаты чая/ О. Д. Барнаулов. - СПб.: Информ-Навигатор, 2016. -</w:t>
      </w:r>
      <w:r w:rsidR="00725F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447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Фитотерапия).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603596.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Биофармация - теоретическая основа разработки и стандартизации рациональных лекарственных форм</w:t>
      </w:r>
      <w:r w:rsidRPr="00F350E3">
        <w:rPr>
          <w:rFonts w:ascii="Arial" w:hAnsi="Arial" w:cs="Arial"/>
        </w:rPr>
        <w:t>/ Л. П. Лежнева [и др.]. -2-е изд., перераб. и доп. - Пятигорск: РИА-КМВ, 2015. -</w:t>
      </w:r>
      <w:r w:rsidR="00725F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196 с. </w:t>
      </w:r>
      <w:r w:rsidRPr="00F350E3">
        <w:rPr>
          <w:rFonts w:ascii="Arial" w:hAnsi="Arial" w:cs="Arial"/>
          <w:b/>
          <w:bCs/>
        </w:rPr>
        <w:t>Шифр  603779.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Руководство по гербарному делу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фармац. фак. по дисциплине "Ботаника", специальность "Фармация"/ В. В. Бялт [и др.]; Санкт-Петербургская государственная химико-фармацевтическая академия.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СПХФА, 2015. -</w:t>
      </w:r>
      <w:r w:rsidR="00725F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67 с. </w:t>
      </w:r>
      <w:r w:rsidRPr="00F350E3">
        <w:rPr>
          <w:rFonts w:ascii="Arial" w:hAnsi="Arial" w:cs="Arial"/>
          <w:b/>
          <w:bCs/>
        </w:rPr>
        <w:t>Шифр  604260.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Галанкин</w:t>
      </w:r>
      <w:r w:rsidR="00725F22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Т. Л.</w:t>
      </w:r>
      <w:r w:rsidRPr="00F350E3">
        <w:rPr>
          <w:rFonts w:ascii="Arial" w:hAnsi="Arial" w:cs="Arial"/>
        </w:rPr>
        <w:t xml:space="preserve"> Фармакоэпидемиология: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Т. Л. Галанкин, Е. В. Вербицкая ; под ред. А. С. Колбина;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725F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40 с. </w:t>
      </w:r>
      <w:r w:rsidRPr="00F350E3">
        <w:rPr>
          <w:rFonts w:ascii="Arial" w:hAnsi="Arial" w:cs="Arial"/>
          <w:b/>
          <w:bCs/>
        </w:rPr>
        <w:t>Шифр  603751.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Гепатопротекция с применением оксиметилурацила</w:t>
      </w:r>
      <w:r w:rsidRPr="00F350E3">
        <w:rPr>
          <w:rFonts w:ascii="Arial" w:hAnsi="Arial" w:cs="Arial"/>
        </w:rPr>
        <w:t>: информ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 xml:space="preserve">метод. письмо/ В. А. Мышкин [и др.]; Уфимский научно-исследовательский институт медицины труда и экологии человека, Федеральная служба по надзору в сфере защиты прав потребителей и благополучия человека. - Уфа, 2013. -11 с.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604140.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Дикорастущие лекарственные растения России: сбор, сушка, подготовка сырья</w:t>
      </w:r>
      <w:r w:rsidRPr="00F350E3">
        <w:rPr>
          <w:rFonts w:ascii="Arial" w:hAnsi="Arial" w:cs="Arial"/>
        </w:rPr>
        <w:t>: [сб. инструкций/ Всероссийский научно-исследовательский институт лекарственных и ароматических растений; [под общ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 xml:space="preserve">ед. Н. И. Сидельникова]. - М.: ФГБНУ ВИЛАР, 2015. -344 с. </w:t>
      </w:r>
      <w:r w:rsidRPr="00F350E3">
        <w:rPr>
          <w:rFonts w:ascii="Arial" w:hAnsi="Arial" w:cs="Arial"/>
          <w:b/>
          <w:bCs/>
        </w:rPr>
        <w:t>Шифр  603898.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Иванова, Н. В.</w:t>
      </w:r>
      <w:r w:rsidRPr="00F350E3">
        <w:rPr>
          <w:rFonts w:ascii="Arial" w:hAnsi="Arial" w:cs="Arial"/>
        </w:rPr>
        <w:t xml:space="preserve"> Учебно-методическое пособие для самостоятельной работы по фармакологии: для студентов специальностей 30.05.01 -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б</w:t>
      </w:r>
      <w:proofErr w:type="gramEnd"/>
      <w:r w:rsidRPr="00F350E3">
        <w:rPr>
          <w:rFonts w:ascii="Arial" w:hAnsi="Arial" w:cs="Arial"/>
        </w:rPr>
        <w:t>иохимия 30.05.03 - Мед. кибернетика/ Н. В. Иванова; Псковский государственный университет. - Псков: Псков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г</w:t>
      </w:r>
      <w:proofErr w:type="gramEnd"/>
      <w:r w:rsidRPr="00F350E3">
        <w:rPr>
          <w:rFonts w:ascii="Arial" w:hAnsi="Arial" w:cs="Arial"/>
        </w:rPr>
        <w:t xml:space="preserve">ос. ун-т, 2015. - 88 с.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604258.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Краткий курс общей рецептуры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 xml:space="preserve">метод. пособие/ Новгородский государственный университет им. Ярослава Мудрого; сост. К. С. Хруцкий [и др.]; под ред. К. С. Хруцкого. - Великий Новгород, 2015. - 75 с. </w:t>
      </w:r>
      <w:r w:rsidRPr="00F350E3">
        <w:rPr>
          <w:rFonts w:ascii="Arial" w:hAnsi="Arial" w:cs="Arial"/>
          <w:b/>
          <w:bCs/>
        </w:rPr>
        <w:t>Шифр  603942.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Лешихин, М. И.</w:t>
      </w:r>
      <w:r w:rsidRPr="00F350E3">
        <w:rPr>
          <w:rFonts w:ascii="Arial" w:hAnsi="Arial" w:cs="Arial"/>
        </w:rPr>
        <w:t xml:space="preserve"> Введение в лекарствоведение/ М. И. Лешихин, А. Н. Романова, Е. А. Романова; Челябинский государственный педагогический университет. - Челябинск: Изд-во Челяб. гос. пед. ун-та, 2015. -114 с.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604061.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Мантров, С. Н.</w:t>
      </w:r>
      <w:r w:rsidRPr="00F350E3">
        <w:rPr>
          <w:rFonts w:ascii="Arial" w:hAnsi="Arial" w:cs="Arial"/>
        </w:rPr>
        <w:t xml:space="preserve"> Химия гетероциклических соединений и синтез фармсубстанций на их основе: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особие/ С. Н. Мантров, Р. Р. Дашкин, М. Ю. Комарицких; Российский химико-технологический университет им. Д. И. Менделеева. - М.: РХТУ им. Д. И. Менделеева, 2015. -196 с. </w:t>
      </w:r>
      <w:r w:rsidRPr="00F350E3">
        <w:rPr>
          <w:rFonts w:ascii="Arial" w:hAnsi="Arial" w:cs="Arial"/>
          <w:b/>
          <w:bCs/>
        </w:rPr>
        <w:t>Шифр  603956.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Маркировка медицинских и фармацевтических товаров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 для студентов, обучающихся по специальности "Фармация"/ И. А. Виноградова [и др.]; Петрозаводский государственный университет. - Петрозаводск: Изд-во ПетрГУ, 2015. - 62 с. </w:t>
      </w:r>
      <w:r w:rsidRPr="00F350E3">
        <w:rPr>
          <w:rFonts w:ascii="Arial" w:hAnsi="Arial" w:cs="Arial"/>
          <w:b/>
          <w:bCs/>
        </w:rPr>
        <w:t>Шифр  603833.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Место нового класса сахароснижающих препаратов - глифлозинов - в лечении сахарного диабета 2-го типа</w:t>
      </w:r>
      <w:r w:rsidRPr="00F350E3">
        <w:rPr>
          <w:rFonts w:ascii="Arial" w:hAnsi="Arial" w:cs="Arial"/>
        </w:rPr>
        <w:t>: материалы Обл. науч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практ. конф. 22 дек. 2015 г., г. Москва, Россия/ Московский областной научно-исследовательский клинический институт им. М. Ф. Владимирского. - М.: ТОРУС ПРЕСС,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26 с. </w:t>
      </w:r>
      <w:r w:rsidRPr="00F350E3">
        <w:rPr>
          <w:rFonts w:ascii="Arial" w:hAnsi="Arial" w:cs="Arial"/>
          <w:b/>
          <w:bCs/>
        </w:rPr>
        <w:t>Шифр  604264.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Научные основы эффективности и безопасности лекарственных средств</w:t>
      </w:r>
      <w:r w:rsidRPr="00F350E3">
        <w:rPr>
          <w:rFonts w:ascii="Arial" w:hAnsi="Arial" w:cs="Arial"/>
        </w:rPr>
        <w:t>: науч. сессия общ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с</w:t>
      </w:r>
      <w:proofErr w:type="gramEnd"/>
      <w:r w:rsidRPr="00F350E3">
        <w:rPr>
          <w:rFonts w:ascii="Arial" w:hAnsi="Arial" w:cs="Arial"/>
        </w:rPr>
        <w:t>обрания членов РАН 8 дек. 2015 г./ Российская академия наук; под ред.: М. А. Пальцева, Н. Н. Белушкиной ; сост.: Н. Н. Белушкина, Е. А. Чабан. - М.: РАН,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184 с. </w:t>
      </w:r>
      <w:r w:rsidRPr="00F350E3">
        <w:rPr>
          <w:rFonts w:ascii="Arial" w:hAnsi="Arial" w:cs="Arial"/>
          <w:b/>
          <w:bCs/>
        </w:rPr>
        <w:t>Шифр  604283.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Номенклатура и наименования лекарственных препаратов. Бренды и дженерики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ин-та/ Петрозаводский государственный университет; сост. И. А. Виноградова [и др.]. - Петрозаводск: Изд-во ПетрГУ,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54 с. </w:t>
      </w:r>
      <w:r w:rsidRPr="00F350E3">
        <w:rPr>
          <w:rFonts w:ascii="Arial" w:hAnsi="Arial" w:cs="Arial"/>
          <w:b/>
          <w:bCs/>
        </w:rPr>
        <w:t>Шифр  604230.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Острые отравления на производстве веществами раздражающего действия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Уральский государственный медицинский университет; сост. О. И. Гоголева [и др.]. - Екатеринбург: Изд-во УГМУ,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96 с. </w:t>
      </w:r>
      <w:r w:rsidRPr="00F350E3">
        <w:rPr>
          <w:rFonts w:ascii="Arial" w:hAnsi="Arial" w:cs="Arial"/>
          <w:b/>
          <w:bCs/>
        </w:rPr>
        <w:t>Шифр  603775.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Панкрушева</w:t>
      </w:r>
      <w:r w:rsidR="002C30D4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Т. А.</w:t>
      </w:r>
      <w:r w:rsidRPr="00F350E3">
        <w:rPr>
          <w:rFonts w:ascii="Arial" w:hAnsi="Arial" w:cs="Arial"/>
        </w:rPr>
        <w:t xml:space="preserve"> Биообъекты. Биотехнологический процесс: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для студентов фармац. фак. по специальности "Фармация"/ Т. А. Панкрушева, М. С. Чекмарева, И. Н. Маравина; Курский государственный медицинский университет. - Курск: Изд-во КГМУ,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87 с. </w:t>
      </w:r>
      <w:r w:rsidRPr="00F350E3">
        <w:rPr>
          <w:rFonts w:ascii="Arial" w:hAnsi="Arial" w:cs="Arial"/>
          <w:b/>
          <w:bCs/>
        </w:rPr>
        <w:t>Шифр  604213.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Побочные действия лекарственных средств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интернов и ординаторов/ Н. Л. Рябкова [и др.]; Петрозаводский государственный университет. - Петрозаводск: Изд-во ПетрГУ, 2014.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43 с. </w:t>
      </w:r>
      <w:r w:rsidRPr="00F350E3">
        <w:rPr>
          <w:rFonts w:ascii="Arial" w:hAnsi="Arial" w:cs="Arial"/>
          <w:b/>
          <w:bCs/>
        </w:rPr>
        <w:t>Шифр  604150.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Потенциометрические методы анализа лекарственных веществ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Воронежский государственный университет; сост. В. И. Васильева [и др.]. - Воронеж: Науч. кн.,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108 с. </w:t>
      </w:r>
      <w:r w:rsidRPr="00F350E3">
        <w:rPr>
          <w:rFonts w:ascii="Arial" w:hAnsi="Arial" w:cs="Arial"/>
          <w:b/>
          <w:bCs/>
        </w:rPr>
        <w:t>Шифр  603930.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Правила заполнения и оформления рецептурных бланков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ин-та/ Петрозаводский государственный университет; сост. И. А. Виноградова [и др.]. - Петрозаводск: Изд-во ПетрГУ, 2016.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66 с. </w:t>
      </w:r>
      <w:r w:rsidRPr="00F350E3">
        <w:rPr>
          <w:rFonts w:ascii="Arial" w:hAnsi="Arial" w:cs="Arial"/>
          <w:b/>
          <w:bCs/>
        </w:rPr>
        <w:t>Шифр  603716.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Практикум по фармацевтической химии для студентов 3 курса фармацевтического факультета. Специальность "Фармация"</w:t>
      </w:r>
      <w:r w:rsidRPr="00F350E3">
        <w:rPr>
          <w:rFonts w:ascii="Arial" w:hAnsi="Arial" w:cs="Arial"/>
        </w:rPr>
        <w:t>/ А. В. Нестерова [и др.]; Курский государственный медицинский университет. - Курск: КГМУ,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327 с. </w:t>
      </w:r>
      <w:r w:rsidRPr="00F350E3">
        <w:rPr>
          <w:rFonts w:ascii="Arial" w:hAnsi="Arial" w:cs="Arial"/>
          <w:b/>
          <w:bCs/>
        </w:rPr>
        <w:t>Шифр  604109.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Раздорская, И</w:t>
      </w:r>
      <w:r w:rsidR="002C30D4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М</w:t>
      </w:r>
      <w:r w:rsidR="002C30D4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Многокритериальная оценка интеллектуального капитала аптечных организаций: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екомендации/ И. М. Раздорская, Я. Ю. Луцюк. - Воронеж: Кварта,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62 с. </w:t>
      </w:r>
      <w:r w:rsidRPr="00F350E3">
        <w:rPr>
          <w:rFonts w:ascii="Arial" w:hAnsi="Arial" w:cs="Arial"/>
          <w:b/>
          <w:bCs/>
        </w:rPr>
        <w:t>Шифр  603681.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Резников</w:t>
      </w:r>
      <w:r w:rsidR="002C30D4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К. М.</w:t>
      </w:r>
      <w:r w:rsidRPr="00F350E3">
        <w:rPr>
          <w:rFonts w:ascii="Arial" w:hAnsi="Arial" w:cs="Arial"/>
        </w:rPr>
        <w:t xml:space="preserve"> Общая фармакология: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К. М. Резников, А. С. Никитский; Воронежский государственный медицинский университет им. Н. Н. Бурденко. - Воронеж: Изд. ВГМУ,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81 с. </w:t>
      </w:r>
      <w:r w:rsidRPr="00F350E3">
        <w:rPr>
          <w:rFonts w:ascii="Arial" w:hAnsi="Arial" w:cs="Arial"/>
          <w:b/>
          <w:bCs/>
        </w:rPr>
        <w:t>Шифр  603758.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Саушкина, А</w:t>
      </w:r>
      <w:r w:rsidR="002C30D4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2C30D4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Использование ИК-спектрометрии в фармацевтическом анализе: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провизоров-интернов, обучающихся по специальности "Фармац. химия и фармакогнозия"/ А. С. Саушкина, Н. И. Котова, Б. А. Чакчир; Санкт-Петербургская государственная химико-фармацевтическая академия.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221 с. </w:t>
      </w:r>
      <w:r w:rsidRPr="00F350E3">
        <w:rPr>
          <w:rFonts w:ascii="Arial" w:hAnsi="Arial" w:cs="Arial"/>
          <w:b/>
          <w:bCs/>
        </w:rPr>
        <w:t>Шифр  604101.</w:t>
      </w:r>
    </w:p>
    <w:p w:rsidR="00D223BC" w:rsidRPr="00F350E3" w:rsidRDefault="00D223BC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D223BC" w:rsidRPr="00F350E3" w:rsidRDefault="00D223BC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Сборник научных трудов Международной конференции "Биологические особенности лекарственных и ароматических растений и их роль в медицине", посвященной 85-летию ВИЛАР 23-25 июня 2016г., ФГБНУ ВИЛАР, Москва </w:t>
      </w:r>
      <w:r w:rsidRPr="00F350E3">
        <w:rPr>
          <w:rFonts w:ascii="Arial" w:hAnsi="Arial" w:cs="Arial"/>
        </w:rPr>
        <w:t>/ Всероссийский научно-исследовательский институт лекарственных и ароматических растений; [под общ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 xml:space="preserve">ед. Н. И. Сидельникова]. - М., 2016. - 640 с. </w:t>
      </w:r>
      <w:r w:rsidRPr="00F350E3">
        <w:rPr>
          <w:rFonts w:ascii="Arial" w:hAnsi="Arial" w:cs="Arial"/>
          <w:b/>
          <w:bCs/>
        </w:rPr>
        <w:t>Шифр  603893.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Склярова, Е</w:t>
      </w:r>
      <w:r w:rsidR="002C30D4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К</w:t>
      </w:r>
      <w:r w:rsidR="002C30D4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История фармации/ Е. К. Склярова, Л. В. Жаров, Т. Г. Дергоусова. - Ростов н/Д: Феникс, 2016.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238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Шпаргалки). </w:t>
      </w:r>
      <w:r w:rsidRPr="00F350E3">
        <w:rPr>
          <w:rFonts w:ascii="Arial" w:hAnsi="Arial" w:cs="Arial"/>
          <w:b/>
          <w:bCs/>
        </w:rPr>
        <w:t>Шифр  604257.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Скрипко</w:t>
      </w:r>
      <w:r w:rsidR="002C30D4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А. А.</w:t>
      </w:r>
      <w:r w:rsidRPr="00F350E3">
        <w:rPr>
          <w:rFonts w:ascii="Arial" w:hAnsi="Arial" w:cs="Arial"/>
        </w:rPr>
        <w:t xml:space="preserve"> Социальная фармацевтическая помощь в Иркутской области: монография/ А. А. Скрипко, Л. Н. Геллер; Иркутский государственный медицинский университет. - Иркутск: Оттиск, 2014.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119 с. </w:t>
      </w:r>
      <w:r w:rsidRPr="00F350E3">
        <w:rPr>
          <w:rFonts w:ascii="Arial" w:hAnsi="Arial" w:cs="Arial"/>
          <w:b/>
          <w:bCs/>
        </w:rPr>
        <w:t>Шифр  603667.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Совершенствование преподавания истории фармации для формирования общекультурных и профессиональных компетенций провизора: проблемы, идеи, решения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 для студентов фармац. специальностей/ [Т. П. Лагуткина и др.]; Петрозаводский государственный </w:t>
      </w:r>
      <w:r w:rsidRPr="00F350E3">
        <w:rPr>
          <w:rFonts w:ascii="Arial" w:hAnsi="Arial" w:cs="Arial"/>
        </w:rPr>
        <w:lastRenderedPageBreak/>
        <w:t>университет. - Петрозаводск: Изд-во ПетрГУ,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72 с. </w:t>
      </w:r>
      <w:r w:rsidRPr="00F350E3">
        <w:rPr>
          <w:rFonts w:ascii="Arial" w:hAnsi="Arial" w:cs="Arial"/>
          <w:b/>
          <w:bCs/>
        </w:rPr>
        <w:t>Шифр  603754.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Справочные таблицы по фармацевтической технологии лекарственных форм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с</w:t>
      </w:r>
      <w:proofErr w:type="gramEnd"/>
      <w:r w:rsidRPr="00F350E3">
        <w:rPr>
          <w:rFonts w:ascii="Arial" w:hAnsi="Arial" w:cs="Arial"/>
        </w:rPr>
        <w:t xml:space="preserve">прав. для студентов фармац. фак./ Курский государственный медицинский университет; сост. Т. А. Панкрушева [и др.]. -4-е изд., перераб. и доп. - Курск: КГМУ, 2015. -112 с. </w:t>
      </w:r>
      <w:r w:rsidRPr="00F350E3">
        <w:rPr>
          <w:rFonts w:ascii="Arial" w:hAnsi="Arial" w:cs="Arial"/>
          <w:b/>
          <w:bCs/>
        </w:rPr>
        <w:t>Шифр  603933.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Трофимова</w:t>
      </w:r>
      <w:r w:rsidR="002C30D4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Е. О.</w:t>
      </w:r>
      <w:r w:rsidRPr="00F350E3">
        <w:rPr>
          <w:rFonts w:ascii="Arial" w:hAnsi="Arial" w:cs="Arial"/>
        </w:rPr>
        <w:t xml:space="preserve"> Введение в маркетинг. Основы регулирования и общая характеристика фармацевтического рынка: учеб.-метод. пособие по дисциплине по выбору "Бизнес-планирование и маркетинг на фармац. предприятии" по направлению подготовки 18.03.01</w:t>
      </w:r>
      <w:proofErr w:type="gramStart"/>
      <w:r w:rsidRPr="00F350E3">
        <w:rPr>
          <w:rFonts w:ascii="Arial" w:hAnsi="Arial" w:cs="Arial"/>
        </w:rPr>
        <w:t xml:space="preserve"> Х</w:t>
      </w:r>
      <w:proofErr w:type="gramEnd"/>
      <w:r w:rsidRPr="00F350E3">
        <w:rPr>
          <w:rFonts w:ascii="Arial" w:hAnsi="Arial" w:cs="Arial"/>
        </w:rPr>
        <w:t>им. технология (квалификация - бакалавр)/ Е. О. Трофимова; Санкт-Петербургская государственная химико-фармацевтическая академия.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СПХФА,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67 с. </w:t>
      </w:r>
      <w:r w:rsidRPr="00F350E3">
        <w:rPr>
          <w:rFonts w:ascii="Arial" w:hAnsi="Arial" w:cs="Arial"/>
          <w:b/>
          <w:bCs/>
        </w:rPr>
        <w:t>Шифр  604070.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Учебная практика по фармакогнозии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для студентов заоч. отд-ния фармац. фак./ В. Н. Бубенчикова [и др.]; Курский государственный медицинский университет. - Курск: Изд-во КГМУ,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120 с. </w:t>
      </w:r>
      <w:r w:rsidRPr="00F350E3">
        <w:rPr>
          <w:rFonts w:ascii="Arial" w:hAnsi="Arial" w:cs="Arial"/>
          <w:b/>
          <w:bCs/>
        </w:rPr>
        <w:t>Шифр  603709.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Фармацевтическая пропедевтическая практика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студентов, обучающихся по специальности "Фармация"/ Петрозаводский государственный университет; сост.: И. А. Виноградова, А. С. Лесонен, Ю. П. Матвеева. - Петрозаводск: Изд-во ПетрГУ,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60 с. </w:t>
      </w:r>
      <w:r w:rsidRPr="00F350E3">
        <w:rPr>
          <w:rFonts w:ascii="Arial" w:hAnsi="Arial" w:cs="Arial"/>
          <w:b/>
          <w:bCs/>
        </w:rPr>
        <w:t>Шифр  603717.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Хорлякова</w:t>
      </w:r>
      <w:r w:rsidR="002C30D4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О. В.</w:t>
      </w:r>
      <w:r w:rsidRPr="00F350E3">
        <w:rPr>
          <w:rFonts w:ascii="Arial" w:hAnsi="Arial" w:cs="Arial"/>
        </w:rPr>
        <w:t xml:space="preserve"> Основы биотрансформации лекарственных препаратов: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О. В. Хорлякова, А. А. Конопля; Курский государственный медицинский университет. - Курск: Изд-во КГМУ,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145 с. </w:t>
      </w:r>
      <w:r w:rsidRPr="00F350E3">
        <w:rPr>
          <w:rFonts w:ascii="Arial" w:hAnsi="Arial" w:cs="Arial"/>
          <w:b/>
          <w:bCs/>
        </w:rPr>
        <w:t>Шифр  604048.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Эфирные масла и их влияние на высшую нервную деятельность человека</w:t>
      </w:r>
      <w:r w:rsidRPr="00F350E3">
        <w:rPr>
          <w:rFonts w:ascii="Arial" w:hAnsi="Arial" w:cs="Arial"/>
        </w:rPr>
        <w:t>: сб. науч. тр. ГНБС. Т. 141/ Государственный Никитский ботанический сад; под общ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ед. А. М. Яроша. - Ялта,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150 с.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603899.</w:t>
      </w:r>
    </w:p>
    <w:p w:rsidR="00EF6EA3" w:rsidRPr="00F350E3" w:rsidRDefault="00EF6EA3" w:rsidP="00382ED9">
      <w:pPr>
        <w:pStyle w:val="a6"/>
      </w:pPr>
      <w:bookmarkStart w:id="17" w:name="_Toc465691154"/>
      <w:r w:rsidRPr="00F350E3">
        <w:t>Курортология и физиотерапия. Лечебная физкультура</w:t>
      </w:r>
      <w:bookmarkEnd w:id="17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Безнутров</w:t>
      </w:r>
      <w:r w:rsidR="002C30D4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В. С.</w:t>
      </w:r>
      <w:r w:rsidRPr="00F350E3">
        <w:rPr>
          <w:rFonts w:ascii="Arial" w:hAnsi="Arial" w:cs="Arial"/>
        </w:rPr>
        <w:t xml:space="preserve"> Альтернативная терапия. Фундаментальные основы патогенетического мышления врача/ В. С. Безнутров, С. Т. Чухриенко; Академия медико-технических наук. - Самара: Офорт,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127 с.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603595.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Блинкова</w:t>
      </w:r>
      <w:r w:rsidR="002C30D4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Л. Н.</w:t>
      </w:r>
      <w:r w:rsidRPr="00F350E3">
        <w:rPr>
          <w:rFonts w:ascii="Arial" w:hAnsi="Arial" w:cs="Arial"/>
        </w:rPr>
        <w:t xml:space="preserve"> Организация нутритивной поддержки при недостаточности питания стационарных больных: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Л. Н. Блинкова; Ставропольский государственный медицинский университет. - Ставрополь: Изд-во СтГМУ, 2016.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85 с. </w:t>
      </w:r>
      <w:r w:rsidRPr="00F350E3">
        <w:rPr>
          <w:rFonts w:ascii="Arial" w:hAnsi="Arial" w:cs="Arial"/>
          <w:b/>
          <w:bCs/>
        </w:rPr>
        <w:t>Шифр  603888.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Бражко, И</w:t>
      </w:r>
      <w:r w:rsidR="002C30D4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Голодание для здоровья глазами диетолога/ И. Бражко, Г. Калюжная. - М.: Эксмо,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192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Медицинская академия для всей семьи). </w:t>
      </w:r>
      <w:r w:rsidRPr="00F350E3">
        <w:rPr>
          <w:rFonts w:ascii="Arial" w:hAnsi="Arial" w:cs="Arial"/>
          <w:b/>
          <w:bCs/>
        </w:rPr>
        <w:t>Шифр  603863.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Бучнов</w:t>
      </w:r>
      <w:r w:rsidR="002C30D4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А. Д.</w:t>
      </w:r>
      <w:r w:rsidRPr="00F350E3">
        <w:rPr>
          <w:rFonts w:ascii="Arial" w:hAnsi="Arial" w:cs="Arial"/>
        </w:rPr>
        <w:t xml:space="preserve"> Оптимизация процесса преподавания и обучения остеопатии: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А. Д. Бучнов, И. А. Егорова; Новгородский государственный университет им. Ярослава Мудрого, Институт остеопатической медицины им. В. Л. Андрианова. - Великий Новгород; СПб</w:t>
      </w:r>
      <w:proofErr w:type="gramStart"/>
      <w:r w:rsidRPr="00F350E3">
        <w:rPr>
          <w:rFonts w:ascii="Arial" w:hAnsi="Arial" w:cs="Arial"/>
        </w:rPr>
        <w:t xml:space="preserve">., </w:t>
      </w:r>
      <w:proofErr w:type="gramEnd"/>
      <w:r w:rsidRPr="00F350E3">
        <w:rPr>
          <w:rFonts w:ascii="Arial" w:hAnsi="Arial" w:cs="Arial"/>
        </w:rPr>
        <w:t>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32 с. </w:t>
      </w:r>
      <w:r w:rsidRPr="00F350E3">
        <w:rPr>
          <w:rFonts w:ascii="Arial" w:hAnsi="Arial" w:cs="Arial"/>
          <w:b/>
          <w:bCs/>
        </w:rPr>
        <w:t>Шифр  603597.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Ионова, Лидия</w:t>
      </w:r>
      <w:r w:rsidRPr="00F350E3">
        <w:rPr>
          <w:rFonts w:ascii="Arial" w:hAnsi="Arial" w:cs="Arial"/>
        </w:rPr>
        <w:t xml:space="preserve"> Здоровые привычки. Диета доктора Ионовой/ Л. Ионова. -3-е изд</w:t>
      </w:r>
      <w:proofErr w:type="gramStart"/>
      <w:r w:rsidRPr="00F350E3">
        <w:rPr>
          <w:rFonts w:ascii="Arial" w:hAnsi="Arial" w:cs="Arial"/>
        </w:rPr>
        <w:t xml:space="preserve">.. - </w:t>
      </w:r>
      <w:proofErr w:type="gramEnd"/>
      <w:r w:rsidRPr="00F350E3">
        <w:rPr>
          <w:rFonts w:ascii="Arial" w:hAnsi="Arial" w:cs="Arial"/>
        </w:rPr>
        <w:t xml:space="preserve">М.: Манн, Иванов и Фербер, 2016. -346 с. </w:t>
      </w:r>
      <w:r w:rsidRPr="00F350E3">
        <w:rPr>
          <w:rFonts w:ascii="Arial" w:hAnsi="Arial" w:cs="Arial"/>
          <w:b/>
          <w:bCs/>
        </w:rPr>
        <w:t>Шифр  604292.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Каганов, Б</w:t>
      </w:r>
      <w:r w:rsidR="002C30D4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2C30D4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Лечебное питание/ Б. С. Каганов, Х. Шарафетдинов. - М.: Эксмо,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224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Здоровье России. </w:t>
      </w:r>
      <w:proofErr w:type="gramStart"/>
      <w:r w:rsidRPr="00F350E3">
        <w:rPr>
          <w:rFonts w:ascii="Arial" w:hAnsi="Arial" w:cs="Arial"/>
        </w:rPr>
        <w:t>Ведущие врачи о здоровье).</w:t>
      </w:r>
      <w:proofErr w:type="gramEnd"/>
      <w:r w:rsidRPr="00F350E3">
        <w:rPr>
          <w:rFonts w:ascii="Arial" w:hAnsi="Arial" w:cs="Arial"/>
        </w:rPr>
        <w:t xml:space="preserve">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603927.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Каналы и точки акупунктуры верхней конечности, используемые в восточном массаже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пособие. Ч. 3/ С. М. Манкевич [и др.]; Белорусская медицинская академия последипломного образования. - Минск: БелМАПО, 2016.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29 с. </w:t>
      </w:r>
      <w:r w:rsidRPr="00F350E3">
        <w:rPr>
          <w:rFonts w:ascii="Arial" w:hAnsi="Arial" w:cs="Arial"/>
          <w:b/>
          <w:bCs/>
        </w:rPr>
        <w:t>Шифр  604011.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Каналы и точки акупунктуры нижней конечности, используемые в восточном массаже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пособие. Ч. 4/ В. А. Лукашевич [и др.]; Белорусская медицинская академия последипломного образования. - Минск: БелМАПО, 2016.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39 с.  </w:t>
      </w:r>
      <w:r w:rsidRPr="00F350E3">
        <w:rPr>
          <w:rFonts w:ascii="Arial" w:hAnsi="Arial" w:cs="Arial"/>
          <w:b/>
          <w:bCs/>
        </w:rPr>
        <w:t>Шифр  604012.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Крашенюк, А</w:t>
      </w:r>
      <w:r w:rsidR="002C30D4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И</w:t>
      </w:r>
      <w:r w:rsidR="002C30D4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Гирудотерапия как эффективный метод преодоления демографической катастрофы в России/ А. И. Крашенюк, С. В. Крашенюк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[науч. ред. В. И. Слесарев]; Международный парламент безопасности и мира, Международный университет фундаментального обучения, Международный институт интеллектуальной собственности, Международная академия гармоничного развития человека (ЮНЕСКО), Российская академия естественных наук, Оксфордская образовательная сеть, Европейская академия естественных наук.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Астерион, 2015. -</w:t>
      </w:r>
      <w:r w:rsidR="002C30D4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48 с. </w:t>
      </w:r>
      <w:r w:rsidRPr="00F350E3">
        <w:rPr>
          <w:rFonts w:ascii="Arial" w:hAnsi="Arial" w:cs="Arial"/>
          <w:b/>
          <w:bCs/>
        </w:rPr>
        <w:t>Шифр  603613.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Криворучко, В</w:t>
      </w:r>
      <w:r w:rsidR="00F03DE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И</w:t>
      </w:r>
      <w:r w:rsidR="00F03DE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Санаторно-курортная сфера: расширение функциональной роли в социально-экономическом развитии/ В. И. Криворучко, А. А. Булгакова, Б. Т. Ковеза; Профессиональная гильдия курортного дела, Подольский социально-спортивный институт. - Сочи, 2015. -</w:t>
      </w:r>
      <w:r w:rsidR="00690D2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158 с.</w:t>
      </w:r>
      <w:r w:rsidR="00690D23" w:rsidRPr="00F350E3">
        <w:rPr>
          <w:rFonts w:ascii="Arial" w:hAnsi="Arial" w:cs="Arial"/>
        </w:rPr>
        <w:t xml:space="preserve">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603606.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Медведева, И</w:t>
      </w:r>
      <w:r w:rsidR="00690D2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В.</w:t>
      </w:r>
      <w:r w:rsidRPr="00F350E3">
        <w:rPr>
          <w:rFonts w:ascii="Arial" w:hAnsi="Arial" w:cs="Arial"/>
        </w:rPr>
        <w:t xml:space="preserve"> Продукты вместо лекарств/ И. В. Медведева, Т. А. Пугачева. - М.: Метафора, 2016. -</w:t>
      </w:r>
      <w:r w:rsidR="00690D2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223 с. </w:t>
      </w:r>
      <w:r w:rsidRPr="00F350E3">
        <w:rPr>
          <w:rFonts w:ascii="Arial" w:hAnsi="Arial" w:cs="Arial"/>
          <w:b/>
          <w:bCs/>
        </w:rPr>
        <w:t>Шифр  604293.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Сестринское дело в физиотерапевтической практике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Новгородский государственный университет им. Ярослава Мудрого; авт.-сост.: Г. И. Чуваков, О. В. Бастрыкина, М. В. Юхно. - Великий Новгород, 2015. -</w:t>
      </w:r>
      <w:r w:rsidR="00690D2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115 с.</w:t>
      </w:r>
      <w:r w:rsidR="00690D2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604040.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Фишер, К</w:t>
      </w:r>
      <w:r w:rsidR="00690D2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Детокс-план. Что есть, чтобы выглядеть красиво и быть здоровым: [пер. с англ.]/ К. Фишер. - М.: Изд-во "Э", 2016. -</w:t>
      </w:r>
      <w:r w:rsidR="00690D2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462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Лучшие мировые диеты). </w:t>
      </w:r>
      <w:r w:rsidRPr="00F350E3">
        <w:rPr>
          <w:rFonts w:ascii="Arial" w:hAnsi="Arial" w:cs="Arial"/>
          <w:b/>
          <w:bCs/>
        </w:rPr>
        <w:t>Шифр  604219.</w:t>
      </w:r>
    </w:p>
    <w:p w:rsidR="00EF6EA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4A36" w:rsidRPr="00F350E3" w:rsidRDefault="00F84A36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Черемных, А</w:t>
      </w:r>
      <w:r w:rsidR="00690D2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Н</w:t>
      </w:r>
      <w:r w:rsidR="00690D2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Методика комплексного применения средств физической культуры на занятиях со студентками специальной медицинской группы с заболеваниями органов дыхания: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для обучающихся, которые занимаются физ. культурой в спец. мед. группе/ А. Н Черемных, И. В. Пинигина, Г. А. Гавронина; Пермский государственный национальный исследовательский университет. - Пермь, 2015. -</w:t>
      </w:r>
      <w:r w:rsidR="00690D2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139 с. 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604083.</w:t>
      </w:r>
    </w:p>
    <w:p w:rsidR="00EF6EA3" w:rsidRPr="00F350E3" w:rsidRDefault="00EF6EA3" w:rsidP="00382ED9">
      <w:pPr>
        <w:pStyle w:val="a6"/>
      </w:pPr>
      <w:bookmarkStart w:id="18" w:name="_Toc465691155"/>
      <w:r w:rsidRPr="00F350E3">
        <w:t>Математика. Физика. Химия</w:t>
      </w:r>
      <w:bookmarkEnd w:id="18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Математическая статистика. Описательная статистика. Выполнение многомерного регрессионного анализа (для аспирантов и соискателей ученой степени)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Т. А. Радишевская [и др.]; Белорусская медицинская академия последипломного образования. - Минск: БелМАПО, 2016.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34 с. </w:t>
      </w:r>
      <w:r w:rsidRPr="00F350E3">
        <w:rPr>
          <w:rFonts w:ascii="Arial" w:hAnsi="Arial" w:cs="Arial"/>
          <w:b/>
          <w:bCs/>
        </w:rPr>
        <w:t>Шифр  603996.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84A36">
      <w:pPr>
        <w:widowControl w:val="0"/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Щеголев</w:t>
      </w:r>
      <w:r w:rsidR="00F61631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А. Е.</w:t>
      </w:r>
      <w:r w:rsidRPr="00F350E3">
        <w:rPr>
          <w:rFonts w:ascii="Arial" w:hAnsi="Arial" w:cs="Arial"/>
        </w:rPr>
        <w:t xml:space="preserve"> Именные названия органических реакций и реагентов: справ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самостоят. работы студентов/ А. Е. Щеголев, Г. В. Ксенофонтова; Санкт-Петербургская государственная химико-фармацевтическая академия.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СПХФА, 2015.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46 с. </w:t>
      </w:r>
      <w:r w:rsidRPr="00F350E3">
        <w:rPr>
          <w:rFonts w:ascii="Arial" w:hAnsi="Arial" w:cs="Arial"/>
          <w:b/>
          <w:bCs/>
        </w:rPr>
        <w:t>Шифр 604247.</w:t>
      </w:r>
    </w:p>
    <w:p w:rsidR="00EF6EA3" w:rsidRPr="00F350E3" w:rsidRDefault="00EF6EA3" w:rsidP="00382ED9">
      <w:pPr>
        <w:pStyle w:val="a6"/>
      </w:pPr>
      <w:bookmarkStart w:id="19" w:name="_Toc465691156"/>
      <w:r w:rsidRPr="00F350E3">
        <w:t>Микробиология</w:t>
      </w:r>
      <w:bookmarkEnd w:id="19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Деренкова</w:t>
      </w:r>
      <w:r w:rsidR="00F61631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И. А.</w:t>
      </w:r>
      <w:r w:rsidRPr="00F350E3">
        <w:rPr>
          <w:rFonts w:ascii="Arial" w:hAnsi="Arial" w:cs="Arial"/>
        </w:rPr>
        <w:t xml:space="preserve"> Микробиология: лаб. практикум/ И. А. Деренкова, Л. Н. Шубина; Российский университет кооперации, Краснодарский кооперативный институт. - Краснодар: ИП Дедкова С. А., 2015.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28 с. </w:t>
      </w:r>
      <w:r w:rsidRPr="00F350E3">
        <w:rPr>
          <w:rFonts w:ascii="Arial" w:hAnsi="Arial" w:cs="Arial"/>
          <w:b/>
          <w:bCs/>
        </w:rPr>
        <w:t>Шифр  603772.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Классификация и морфологические особенности микроорганизмов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Северный (Арктический) федеральный университет им. М. В. Ломоносова; сост. К. С. Болотова [и др.]. - Архангельск: САФУ, 2016. -</w:t>
      </w:r>
      <w:r w:rsidR="00F61631" w:rsidRPr="00F350E3">
        <w:rPr>
          <w:rFonts w:ascii="Arial" w:hAnsi="Arial" w:cs="Arial"/>
        </w:rPr>
        <w:t xml:space="preserve">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</w:rPr>
        <w:t xml:space="preserve">139 с. </w:t>
      </w:r>
      <w:r w:rsidRPr="00F350E3">
        <w:rPr>
          <w:rFonts w:ascii="Arial" w:hAnsi="Arial" w:cs="Arial"/>
          <w:b/>
          <w:bCs/>
        </w:rPr>
        <w:t>Шифр  604303.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Мельников, В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Л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Морфология микроорганизмов: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вузов/ В. Л. Мельников, Н. Н. Митрофанова, Л. В. Мельников; Пензенский государственный университет. - Пенза: Изд-во ПГУ, 2014.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87 с. </w:t>
      </w:r>
      <w:r w:rsidRPr="00F350E3">
        <w:rPr>
          <w:rFonts w:ascii="Arial" w:hAnsi="Arial" w:cs="Arial"/>
          <w:b/>
          <w:bCs/>
        </w:rPr>
        <w:t>Шифр  603642.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Микробиология</w:t>
      </w:r>
      <w:r w:rsidRPr="00F350E3">
        <w:rPr>
          <w:rFonts w:ascii="Arial" w:hAnsi="Arial" w:cs="Arial"/>
        </w:rPr>
        <w:t>: иллюстрир. слов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справ./ Ставропольский государственный медицинский университет; под общ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ед. И. А. Базикова; сост.: Е. В. Лысогора, И. В. Климанович, Н. И. Пенькова. - Ставрополь: Изд-во СтГМУ, 2015.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248 с. </w:t>
      </w:r>
      <w:r w:rsidRPr="00F350E3">
        <w:rPr>
          <w:rFonts w:ascii="Arial" w:hAnsi="Arial" w:cs="Arial"/>
          <w:b/>
          <w:bCs/>
        </w:rPr>
        <w:t>Шифр  603891.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Микробные биотехнологии: фундаментальные и прикладные аспекты</w:t>
      </w:r>
      <w:r w:rsidRPr="00F350E3">
        <w:rPr>
          <w:rFonts w:ascii="Arial" w:hAnsi="Arial" w:cs="Arial"/>
        </w:rPr>
        <w:t>: сб. науч. тр. Т. 8/ Национальная академия наук Беларуси, Институт микробиологии, Белорусский республиканский фонд фундаментальных исследований, Белорусское общественное объединение микробиологов; [гл. ред. Э. И. Коломиец]. - Минск: Бел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авука, 2016.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401 с.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603902.</w:t>
      </w:r>
    </w:p>
    <w:p w:rsidR="00F84A36" w:rsidRPr="00F350E3" w:rsidRDefault="00F84A36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EF6EA3" w:rsidRPr="00F350E3" w:rsidRDefault="00EF6EA3" w:rsidP="00382ED9">
      <w:pPr>
        <w:pStyle w:val="a6"/>
      </w:pPr>
      <w:bookmarkStart w:id="20" w:name="_Toc465691157"/>
      <w:r w:rsidRPr="00F350E3">
        <w:lastRenderedPageBreak/>
        <w:t>Морфология человека и животных</w:t>
      </w:r>
      <w:bookmarkEnd w:id="20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Александров</w:t>
      </w:r>
      <w:r w:rsidR="00F61631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С. Г.</w:t>
      </w:r>
      <w:r w:rsidRPr="00F350E3">
        <w:rPr>
          <w:rFonts w:ascii="Arial" w:hAnsi="Arial" w:cs="Arial"/>
        </w:rPr>
        <w:t xml:space="preserve"> Диагностика морфо-функциональных показателей организма и физической подготовленности студентов вузов: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С. Г. Александров; Российский университет кооперации, Краснодарский кооперативный институт. - Краснодар: ИП Дедкова С. А., 2015.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52 с. </w:t>
      </w:r>
      <w:r w:rsidRPr="00F350E3">
        <w:rPr>
          <w:rFonts w:ascii="Arial" w:hAnsi="Arial" w:cs="Arial"/>
          <w:b/>
          <w:bCs/>
        </w:rPr>
        <w:t>Шифр  603731.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Бранхиогенная группа желез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и экол.-биол. фак./ В. И. Ригонен [и др.]; Петрозаводский государственный университет. - Петрозаводск: Изд-во ПетрГУ, 2014.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35 с. </w:t>
      </w:r>
      <w:r w:rsidRPr="00F350E3">
        <w:rPr>
          <w:rFonts w:ascii="Arial" w:hAnsi="Arial" w:cs="Arial"/>
          <w:b/>
          <w:bCs/>
        </w:rPr>
        <w:t>Шифр  604094.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Брюхин, Г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Основы общей и клинической эмбриологии: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Г. В. Брюхин; Южно-Уральский государственный медицинский университет. - Челябинск, 2015.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196 с. </w:t>
      </w:r>
      <w:r w:rsidRPr="00F350E3">
        <w:rPr>
          <w:rFonts w:ascii="Arial" w:hAnsi="Arial" w:cs="Arial"/>
          <w:b/>
          <w:bCs/>
        </w:rPr>
        <w:t>Шифр  603878.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Брюхин, Г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Практикум по частной гистологии: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для студентов мед. вузов/ Г. В. Брюхин; Южно-Уральский государственный медицинский университет. - Челябинск, 2015.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199 с. </w:t>
      </w:r>
      <w:r w:rsidRPr="00F350E3">
        <w:rPr>
          <w:rFonts w:ascii="Arial" w:hAnsi="Arial" w:cs="Arial"/>
          <w:b/>
          <w:bCs/>
        </w:rPr>
        <w:t>Шифр  604043.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Будько, М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Е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Изучаем язык специальности (на материале текстов по анатомии): практикум/ М. Е. Будько, В. А. Манулик, П. В. Сушкевич; Белорусский государственный медицинский университет.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2-е изд. - Минск: БГМУ, 2016. -</w:t>
      </w:r>
      <w:r w:rsidR="00F61631" w:rsidRPr="00F350E3">
        <w:rPr>
          <w:rFonts w:ascii="Arial" w:hAnsi="Arial" w:cs="Arial"/>
        </w:rPr>
        <w:t xml:space="preserve">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</w:rPr>
        <w:t>86 с.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603911.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Горчаков, В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Н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Топографическая и клиническая анатомия фасций и клетчаточных пространств таза и смежных областей: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В. Н. Горчаков, В. Д. Коптев, О. В. Горчакова; Новосибирский государственный медицинский университет. - Новосибирск: РИЦ НГУ, 2015.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308 с.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604275.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Дробленков, А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Цитология как раздел дисциплины "Гистология. Цитология. Эмбриология":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для студентов мед. фак./ А. В. Дробленков; Санкт-Петербургский государственный педиатрический медицинский университет, Новгородский государственный университет им. Ярослава Мудрого. - СПб</w:t>
      </w:r>
      <w:proofErr w:type="gramStart"/>
      <w:r w:rsidRPr="00F350E3">
        <w:rPr>
          <w:rFonts w:ascii="Arial" w:hAnsi="Arial" w:cs="Arial"/>
        </w:rPr>
        <w:t xml:space="preserve">.; </w:t>
      </w:r>
      <w:proofErr w:type="gramEnd"/>
      <w:r w:rsidRPr="00F350E3">
        <w:rPr>
          <w:rFonts w:ascii="Arial" w:hAnsi="Arial" w:cs="Arial"/>
        </w:rPr>
        <w:t>Великий Новгород: Арт-Экспресс, 2016.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92 с. </w:t>
      </w:r>
      <w:r w:rsidRPr="00F350E3">
        <w:rPr>
          <w:rFonts w:ascii="Arial" w:hAnsi="Arial" w:cs="Arial"/>
          <w:b/>
          <w:bCs/>
        </w:rPr>
        <w:t>Шифр  603948.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Ильин, Ф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Е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Возрастная анатомия, физиология и гигиена: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Ф. Е. Ильин; Ленинградский государственный университет им. А. С. Пушкина.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ЛГУ им. А. С. Пушкина, 2015.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132 с. </w:t>
      </w:r>
      <w:r w:rsidRPr="00F350E3">
        <w:rPr>
          <w:rFonts w:ascii="Arial" w:hAnsi="Arial" w:cs="Arial"/>
          <w:b/>
          <w:bCs/>
        </w:rPr>
        <w:t>Шифр  603861.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Контрольные материалы по цитологии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И. А. Черенков [и др.]; Удмуртский государственный университет, Институт естественных наук. - Ижевск: Издат. центр Удмурт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н-т, 2015.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61 с. </w:t>
      </w:r>
      <w:r w:rsidR="00F84A36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604090.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Лимфатическая система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студентов/ Петрозаводский государственный университет; сост. С. А. Кудряшова [и др.]. - Петрозаводск: Изд-во ПетрГУ, 2015.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36 с. </w:t>
      </w:r>
      <w:r w:rsidRPr="00F350E3">
        <w:rPr>
          <w:rFonts w:ascii="Arial" w:hAnsi="Arial" w:cs="Arial"/>
          <w:b/>
          <w:bCs/>
        </w:rPr>
        <w:t>Шифр  603744.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B75B8" w:rsidRDefault="007B75B8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proofErr w:type="gramStart"/>
      <w:r w:rsidRPr="00F350E3">
        <w:rPr>
          <w:rFonts w:ascii="Arial" w:hAnsi="Arial" w:cs="Arial"/>
          <w:b/>
          <w:bCs/>
        </w:rPr>
        <w:t>Маркова, Т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О</w:t>
      </w:r>
      <w:r w:rsidR="00F616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Сенсорные системы человека: двигательная, висцерорецептивная, хеморецепторные/ Т. О. Маркова, Н. В. Репш; Дальневосточный федеральный университет.</w:t>
      </w:r>
      <w:proofErr w:type="gramEnd"/>
      <w:r w:rsidRPr="00F350E3">
        <w:rPr>
          <w:rFonts w:ascii="Arial" w:hAnsi="Arial" w:cs="Arial"/>
        </w:rPr>
        <w:t xml:space="preserve"> - Владивосток: Дальневост. федер. ун-т, 2014. -</w:t>
      </w:r>
      <w:r w:rsidR="00F616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38 с. </w:t>
      </w:r>
      <w:r w:rsidRPr="00F350E3">
        <w:rPr>
          <w:rFonts w:ascii="Arial" w:hAnsi="Arial" w:cs="Arial"/>
          <w:b/>
          <w:bCs/>
        </w:rPr>
        <w:t>Шифр  604062.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Оправин, А</w:t>
      </w:r>
      <w:r w:rsidR="0047010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47010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Клиническая морфология головы и шеи: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обучающихся по специальностям "Стоматология общ. практики", "Стоматология терапевтическая", "Стоматология хирургическая". Ч.2: Сосуды, нервы</w:t>
      </w:r>
      <w:proofErr w:type="gramStart"/>
      <w:r w:rsidRPr="00F350E3">
        <w:rPr>
          <w:rFonts w:ascii="Arial" w:hAnsi="Arial" w:cs="Arial"/>
        </w:rPr>
        <w:t>,в</w:t>
      </w:r>
      <w:proofErr w:type="gramEnd"/>
      <w:r w:rsidRPr="00F350E3">
        <w:rPr>
          <w:rFonts w:ascii="Arial" w:hAnsi="Arial" w:cs="Arial"/>
        </w:rPr>
        <w:t>егетативные ганглии/ А. С. Оправин, С. А. Ульяновская, В. А. Болдуев; Северный государственный медицинский университет. - Архангельск: Изд-во Сев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г</w:t>
      </w:r>
      <w:proofErr w:type="gramEnd"/>
      <w:r w:rsidRPr="00F350E3">
        <w:rPr>
          <w:rFonts w:ascii="Arial" w:hAnsi="Arial" w:cs="Arial"/>
        </w:rPr>
        <w:t>ос. мед. ун-та, 2015. -</w:t>
      </w:r>
      <w:r w:rsidR="0047010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138 с.</w:t>
      </w:r>
      <w:r w:rsidR="0047010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604278.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Страхов, В</w:t>
      </w:r>
      <w:r w:rsidR="0047010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47010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Клиническая анатомия органа зрения: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 xml:space="preserve">метод. пособие для студентов 5 курса лечеб., педиатр., стоматол. фак./ В. В. Страхов, Л. А. Минеева; Ярославский государственный медицинский университет. - Ярославль: Аверс Плюс, 2016. -25 с. </w:t>
      </w:r>
      <w:r w:rsidRPr="00F350E3">
        <w:rPr>
          <w:rFonts w:ascii="Arial" w:hAnsi="Arial" w:cs="Arial"/>
          <w:b/>
          <w:bCs/>
        </w:rPr>
        <w:t>Шифр  604241.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Федоровых, Г</w:t>
      </w:r>
      <w:r w:rsidR="0047010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47010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Анатомия центральной нервной системы: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Г. А. Федоровых, А. М. Кокорин; Ковровская государственная технологическая академия им. В. А. Дегтярева. - Ковров: ФГБОУ ВПО "КГТА им. В. А. Дегтярева", 2015. -</w:t>
      </w:r>
      <w:r w:rsidR="0047010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256 с. </w:t>
      </w:r>
      <w:r w:rsidRPr="00F350E3">
        <w:rPr>
          <w:rFonts w:ascii="Arial" w:hAnsi="Arial" w:cs="Arial"/>
          <w:b/>
          <w:bCs/>
        </w:rPr>
        <w:t>Шифр  603703.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Функциональная морфология периферической нервной системы и анализаторов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И. В. Суходоло [и др.]; Сибирский государственный медицинский университет. - Томск: Сиб. гос.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н-т, 2014. -</w:t>
      </w:r>
      <w:r w:rsidR="0047010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121 с.</w:t>
      </w:r>
      <w:r w:rsidR="0047010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604311.</w:t>
      </w:r>
    </w:p>
    <w:p w:rsidR="00EF6EA3" w:rsidRPr="00F350E3" w:rsidRDefault="00EF6EA3" w:rsidP="00382ED9">
      <w:pPr>
        <w:pStyle w:val="a6"/>
      </w:pPr>
      <w:bookmarkStart w:id="21" w:name="_Toc465691158"/>
      <w:r w:rsidRPr="00F350E3">
        <w:t>Народная и нетрадиционная медицина</w:t>
      </w:r>
      <w:bookmarkEnd w:id="21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Давыдов</w:t>
      </w:r>
      <w:r w:rsidR="0047010D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М. А.</w:t>
      </w:r>
      <w:r w:rsidRPr="00F350E3">
        <w:rPr>
          <w:rFonts w:ascii="Arial" w:hAnsi="Arial" w:cs="Arial"/>
        </w:rPr>
        <w:t xml:space="preserve"> Эндокринный массаж. Мин Хуа/ М. А. Давыдов. - Пенза: Изд-во "Золотое сечение", 2014. -</w:t>
      </w:r>
      <w:r w:rsidR="0047010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296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Традиционная китайская медицина). </w:t>
      </w:r>
      <w:r w:rsidRPr="00F350E3">
        <w:rPr>
          <w:rFonts w:ascii="Arial" w:hAnsi="Arial" w:cs="Arial"/>
          <w:b/>
          <w:bCs/>
        </w:rPr>
        <w:t>Шифр  603786.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Дмитриева, Н</w:t>
      </w:r>
      <w:r w:rsidR="0047010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Ю</w:t>
      </w:r>
      <w:r w:rsidR="0047010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Открыто о </w:t>
      </w:r>
      <w:proofErr w:type="gramStart"/>
      <w:r w:rsidRPr="00F350E3">
        <w:rPr>
          <w:rFonts w:ascii="Arial" w:hAnsi="Arial" w:cs="Arial"/>
        </w:rPr>
        <w:t>деликатном</w:t>
      </w:r>
      <w:proofErr w:type="gramEnd"/>
      <w:r w:rsidRPr="00F350E3">
        <w:rPr>
          <w:rFonts w:ascii="Arial" w:hAnsi="Arial" w:cs="Arial"/>
        </w:rPr>
        <w:t>/ Н. Ю. Дмитриева. - Ростов н/Д: Феникс, 2016. -</w:t>
      </w:r>
      <w:r w:rsidR="0047010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223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Медицина для вас). </w:t>
      </w:r>
      <w:r w:rsidRPr="00F350E3">
        <w:rPr>
          <w:rFonts w:ascii="Arial" w:hAnsi="Arial" w:cs="Arial"/>
          <w:b/>
          <w:bCs/>
        </w:rPr>
        <w:t>Шифр  604304.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Полунин, В</w:t>
      </w:r>
      <w:r w:rsidR="0047010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47010D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Методы Востока для здоровья. Как оставаться молодым и активным в 50, 70, 90 лет/ В. С. Полунин. - М.: Эксмо, 2015. -</w:t>
      </w:r>
      <w:r w:rsidR="0047010D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202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Здоровье России. </w:t>
      </w:r>
      <w:proofErr w:type="gramStart"/>
      <w:r w:rsidRPr="00F350E3">
        <w:rPr>
          <w:rFonts w:ascii="Arial" w:hAnsi="Arial" w:cs="Arial"/>
        </w:rPr>
        <w:t>Ведущие врачи о здоровье).</w:t>
      </w:r>
      <w:proofErr w:type="gramEnd"/>
      <w:r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604294.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Рамачарака, Йог</w:t>
      </w:r>
      <w:r w:rsidRPr="00F350E3">
        <w:rPr>
          <w:rFonts w:ascii="Arial" w:hAnsi="Arial" w:cs="Arial"/>
        </w:rPr>
        <w:t xml:space="preserve"> Наука дышать. Дыхательная метода йогов как средство физического, умственного, душевного и духовного развития: пер. с англ./ Йог Рамачарака. -3-е изд., испр. и доп. - М.: АБВ, 2016.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206 с. </w:t>
      </w:r>
      <w:r w:rsidRPr="00F350E3">
        <w:rPr>
          <w:rFonts w:ascii="Arial" w:hAnsi="Arial" w:cs="Arial"/>
          <w:b/>
          <w:bCs/>
        </w:rPr>
        <w:t>Шифр  604249.</w:t>
      </w:r>
    </w:p>
    <w:p w:rsidR="00184286" w:rsidRPr="00F350E3" w:rsidRDefault="00184286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7B75B8" w:rsidRDefault="00184286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Щетинин, М. Н.</w:t>
      </w:r>
      <w:r w:rsidRPr="00F350E3">
        <w:rPr>
          <w:rFonts w:ascii="Arial" w:hAnsi="Arial" w:cs="Arial"/>
        </w:rPr>
        <w:t xml:space="preserve"> Дыхание по Стрельниковой для тех, кому </w:t>
      </w:r>
      <w:proofErr w:type="gramStart"/>
      <w:r w:rsidRPr="00F350E3">
        <w:rPr>
          <w:rFonts w:ascii="Arial" w:hAnsi="Arial" w:cs="Arial"/>
        </w:rPr>
        <w:t>за</w:t>
      </w:r>
      <w:proofErr w:type="gramEnd"/>
      <w:r w:rsidRPr="00F350E3">
        <w:rPr>
          <w:rFonts w:ascii="Arial" w:hAnsi="Arial" w:cs="Arial"/>
        </w:rPr>
        <w:t xml:space="preserve">.../ М. Н. Щетинин. - M.: АСТ, 2014. - 269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Антивозраст). </w:t>
      </w:r>
      <w:r w:rsidRPr="00F350E3">
        <w:rPr>
          <w:rFonts w:ascii="Arial" w:hAnsi="Arial" w:cs="Arial"/>
          <w:b/>
          <w:bCs/>
        </w:rPr>
        <w:t>Шифр  603607.</w:t>
      </w:r>
    </w:p>
    <w:p w:rsidR="007B75B8" w:rsidRDefault="007B75B8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7B75B8" w:rsidRPr="00F350E3" w:rsidRDefault="007B75B8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EF6EA3" w:rsidRPr="00F350E3" w:rsidRDefault="00EF6EA3" w:rsidP="007B75B8">
      <w:pPr>
        <w:pStyle w:val="a6"/>
      </w:pPr>
      <w:bookmarkStart w:id="22" w:name="_Toc465691159"/>
      <w:r w:rsidRPr="00F350E3">
        <w:lastRenderedPageBreak/>
        <w:t>Неврология. Нейрохирургия. Психиатрия. Психотерапия</w:t>
      </w:r>
      <w:bookmarkEnd w:id="22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Академия инсульта. Альманах №3</w:t>
      </w:r>
      <w:r w:rsidRPr="00F350E3">
        <w:rPr>
          <w:rFonts w:ascii="Arial" w:hAnsi="Arial" w:cs="Arial"/>
        </w:rPr>
        <w:t>: материалы шк. науч. центра неврологии (ФГБУ НЦН) по сосудистым заболеваниям мозга/ ред.: М. А. Пирадов, М. М. Танашян. - М.: Медиа Менте, 2015.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177 с. </w:t>
      </w:r>
      <w:r w:rsidRPr="00F350E3">
        <w:rPr>
          <w:rFonts w:ascii="Arial" w:hAnsi="Arial" w:cs="Arial"/>
          <w:b/>
          <w:bCs/>
        </w:rPr>
        <w:t>Шифр  603934.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Алкогольная эпилепсия</w:t>
      </w:r>
      <w:r w:rsidRPr="00F350E3">
        <w:rPr>
          <w:rFonts w:ascii="Arial" w:hAnsi="Arial" w:cs="Arial"/>
        </w:rPr>
        <w:t>: пособие для врачей/ В. О. Генералов [и др.]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[под ред. В. О. Генералова]. -2-е изд. - М.: МАКС Пресс, 2015.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44 с. </w:t>
      </w:r>
      <w:r w:rsidR="007B75B8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603790.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Антонен</w:t>
      </w:r>
      <w:r w:rsidR="008E1953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Е. Г.</w:t>
      </w:r>
      <w:r w:rsidRPr="00F350E3">
        <w:rPr>
          <w:rFonts w:ascii="Arial" w:hAnsi="Arial" w:cs="Arial"/>
        </w:rPr>
        <w:t xml:space="preserve"> Паркинсонизм (патогенез, клиника, диагностика, лечение)/ Е. Г. Антонен; Петрозаводский государственный университет. - Петрозаводск: Изд-во ПетрГУ, 2014.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140 с. </w:t>
      </w:r>
      <w:r w:rsidRPr="00F350E3">
        <w:rPr>
          <w:rFonts w:ascii="Arial" w:hAnsi="Arial" w:cs="Arial"/>
          <w:b/>
          <w:bCs/>
        </w:rPr>
        <w:t>Шифр  603702.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Байкова, И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Телефонное консультирование кризисных ситуаций: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И. А. Байкова, С. В. Давидовский, Е. И. Терещук; Белорусская медицинская академия последипломного образования. - Минск: БелМАПО, 2016.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41 с. </w:t>
      </w:r>
      <w:r w:rsidRPr="00F350E3">
        <w:rPr>
          <w:rFonts w:ascii="Arial" w:hAnsi="Arial" w:cs="Arial"/>
          <w:b/>
          <w:bCs/>
        </w:rPr>
        <w:t>Шифр  604007.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Буркин, М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М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Лечение и профилактика синдрома алкогольной зависимости: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фак./ М. М. Буркин, С. В. Горанская, И. А. Виноградова; Петрозаводский государственный университет. - Петрозаводск: Изд-во ПетрГУ, 2014.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40 с. </w:t>
      </w:r>
      <w:r w:rsidRPr="00F350E3">
        <w:rPr>
          <w:rFonts w:ascii="Arial" w:hAnsi="Arial" w:cs="Arial"/>
          <w:b/>
          <w:bCs/>
        </w:rPr>
        <w:t>Шифр  603835.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Буркин, М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М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Синдром алкогольной зависимости: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фак./ М. М. Буркин, С. В. Горанская, И. А. Виноградова; Петрозаводский государственный университет. - Петрозаводск: Изд-во ПетрГУ, 2015.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47 с. </w:t>
      </w:r>
      <w:r w:rsidRPr="00F350E3">
        <w:rPr>
          <w:rFonts w:ascii="Arial" w:hAnsi="Arial" w:cs="Arial"/>
          <w:b/>
          <w:bCs/>
        </w:rPr>
        <w:t>Шифр  603827.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Виничук, Н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Психические процессы в норме и патологии: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Н. В. Виничук; Дальневосточный федеральный университет, Школа гуманитарных наук. - Владивосток: Мор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г</w:t>
      </w:r>
      <w:proofErr w:type="gramEnd"/>
      <w:r w:rsidRPr="00F350E3">
        <w:rPr>
          <w:rFonts w:ascii="Arial" w:hAnsi="Arial" w:cs="Arial"/>
        </w:rPr>
        <w:t>ос. ун-т, 2015.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84 с. </w:t>
      </w:r>
      <w:r w:rsidRPr="00F350E3">
        <w:rPr>
          <w:rFonts w:ascii="Arial" w:hAnsi="Arial" w:cs="Arial"/>
          <w:b/>
          <w:bCs/>
        </w:rPr>
        <w:t>Шифр  603882.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Воронкова, М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Ю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Оценка гомеостаза больных наркотической зависимостью с гнойно-септическими осложнениями: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 xml:space="preserve">метод. пособие/ М. Ю. Воронкова, Д. М. Никулина, П. А. Иванов; Астраханский государственный медицинский университет. - Астрахань: </w:t>
      </w:r>
      <w:proofErr w:type="gramStart"/>
      <w:r w:rsidRPr="00F350E3">
        <w:rPr>
          <w:rFonts w:ascii="Arial" w:hAnsi="Arial" w:cs="Arial"/>
        </w:rPr>
        <w:t>Астрах</w:t>
      </w:r>
      <w:proofErr w:type="gramEnd"/>
      <w:r w:rsidRPr="00F350E3">
        <w:rPr>
          <w:rFonts w:ascii="Arial" w:hAnsi="Arial" w:cs="Arial"/>
        </w:rPr>
        <w:t>. ГМУ, 2015.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34 с. </w:t>
      </w:r>
      <w:r w:rsidR="007B75B8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604157.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Воскресенский, Б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Основы психиатрии: учеб. для студентов теолог., религиовед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и</w:t>
      </w:r>
      <w:proofErr w:type="gramEnd"/>
      <w:r w:rsidRPr="00F350E3">
        <w:rPr>
          <w:rFonts w:ascii="Arial" w:hAnsi="Arial" w:cs="Arial"/>
        </w:rPr>
        <w:t xml:space="preserve"> др. гуманитар. направлений и специальностей высш. учеб. заведений. Ч. 1: Понятие психического расстройства. Расстройства ощущений и восприятий. Расстройства мышления/ Б. А. Воскресенский; Свято-Филаретовский православно-христианский институт. - М.: Св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Филарет. православ.-христиан. ин-т, 2016.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224 с. </w:t>
      </w:r>
      <w:r w:rsidRPr="00F350E3">
        <w:rPr>
          <w:rFonts w:ascii="Arial" w:hAnsi="Arial" w:cs="Arial"/>
          <w:b/>
          <w:bCs/>
        </w:rPr>
        <w:t>Шифр  603931.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Диагностика дезадаптационных нарушений в практике клинических психологов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студентов, обучающихся по специальности 030401 - Клинич. психология/ Т. В. Юрьева [и др.]; Тамбовский государственный университет им. Г. Р. Державина. - Тамбов: Изд-во ТГУ, 2016.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180 с.</w:t>
      </w:r>
      <w:r w:rsidR="008E1953" w:rsidRPr="00F350E3">
        <w:rPr>
          <w:rFonts w:ascii="Arial" w:hAnsi="Arial" w:cs="Arial"/>
        </w:rPr>
        <w:t xml:space="preserve"> </w:t>
      </w:r>
      <w:r w:rsidR="007B75B8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604110.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Динамика когнитивных нарушений у больных шизоаффективными расстройствами на фоне терапии атипичными нейролептиками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 xml:space="preserve">метод. пособие/ А. Е. Бобров [и др.]; Российский национальный исследовательский медицинский университет им. Н. И. Пирогова. - М.: Изд-во РАМН, 2016. -16 с. </w:t>
      </w:r>
      <w:r w:rsidRPr="00F350E3">
        <w:rPr>
          <w:rFonts w:ascii="Arial" w:hAnsi="Arial" w:cs="Arial"/>
          <w:b/>
          <w:bCs/>
        </w:rPr>
        <w:t>Шифр  603829.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Евсегнеев, Р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Психические расстройства в общемедицинской практике: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Р. А. Евсегнеев; Белорусская медицинская академия последипломного образования. - Минск: БелМАПО, 2016.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41 с. </w:t>
      </w:r>
      <w:r w:rsidRPr="00F350E3">
        <w:rPr>
          <w:rFonts w:ascii="Arial" w:hAnsi="Arial" w:cs="Arial"/>
          <w:b/>
          <w:bCs/>
        </w:rPr>
        <w:t>Шифр  604002.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Инсомнии в общеврачебной практике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Н. Н. Протько [и др.]; Белорусская медицинская академия последипломного образования. - Минск: БелМАПО, 2016.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40 с. </w:t>
      </w:r>
      <w:r w:rsidRPr="00F350E3">
        <w:rPr>
          <w:rFonts w:ascii="Arial" w:hAnsi="Arial" w:cs="Arial"/>
          <w:b/>
          <w:bCs/>
        </w:rPr>
        <w:t>Шифр  604000.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Клиническая диагностика атеросклероза сонных артерий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И. Д. Стулин [и др.] ; под ред. И. Д. Стулина; Московский государственный медико-стоматологический университет им. А. И. Евдокимова. - М., 2015.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21 с. </w:t>
      </w:r>
      <w:r w:rsidRPr="00F350E3">
        <w:rPr>
          <w:rFonts w:ascii="Arial" w:hAnsi="Arial" w:cs="Arial"/>
          <w:b/>
          <w:bCs/>
        </w:rPr>
        <w:t>Шифр  604272.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Костанди, М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Мозг человека. 50 идей, о которых нужно знать: пер. с англ./ М. Костанди. - М.: Фантом Пресс, 2016.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208 с. </w:t>
      </w:r>
      <w:r w:rsidRPr="00F350E3">
        <w:rPr>
          <w:rFonts w:ascii="Arial" w:hAnsi="Arial" w:cs="Arial"/>
          <w:b/>
          <w:bCs/>
        </w:rPr>
        <w:t>Шифр  603809.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Крафт-Эбинг, Р</w:t>
      </w:r>
      <w:r w:rsidR="008E195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Половая психопатия, с обращением особого внимания на извращение полового чувства: [пер. </w:t>
      </w:r>
      <w:proofErr w:type="gramStart"/>
      <w:r w:rsidRPr="00F350E3">
        <w:rPr>
          <w:rFonts w:ascii="Arial" w:hAnsi="Arial" w:cs="Arial"/>
        </w:rPr>
        <w:t>с</w:t>
      </w:r>
      <w:proofErr w:type="gramEnd"/>
      <w:r w:rsidRPr="00F350E3">
        <w:rPr>
          <w:rFonts w:ascii="Arial" w:hAnsi="Arial" w:cs="Arial"/>
        </w:rPr>
        <w:t xml:space="preserve"> нем.]/ Р. Крафт-Эбинг. - М.: Книжный Клуб Книговек, 2013.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621 с. </w:t>
      </w:r>
      <w:r w:rsidRPr="00F350E3">
        <w:rPr>
          <w:rFonts w:ascii="Arial" w:hAnsi="Arial" w:cs="Arial"/>
          <w:b/>
          <w:bCs/>
        </w:rPr>
        <w:t>Шифр  603977.</w:t>
      </w:r>
    </w:p>
    <w:p w:rsidR="002D0794" w:rsidRPr="00F350E3" w:rsidRDefault="002D0794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EF6EA3" w:rsidRPr="00F350E3" w:rsidRDefault="002D0794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Локлин, К.</w:t>
      </w:r>
      <w:r w:rsidRPr="00F350E3">
        <w:rPr>
          <w:rFonts w:ascii="Arial" w:hAnsi="Arial" w:cs="Arial"/>
        </w:rPr>
        <w:t xml:space="preserve"> Как избавиться от боли в спине: пер. с англ./ К. Локлин. - М.: АСТ, 2014. - 381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Система "Здоровый позвоночник") </w:t>
      </w:r>
      <w:r w:rsidRPr="00F350E3">
        <w:rPr>
          <w:rFonts w:ascii="Arial" w:hAnsi="Arial" w:cs="Arial"/>
          <w:b/>
          <w:bCs/>
        </w:rPr>
        <w:t>Шифр  604282.</w:t>
      </w:r>
    </w:p>
    <w:p w:rsidR="002D0794" w:rsidRPr="00F350E3" w:rsidRDefault="002D0794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Лучевая диагностика атеросклероза сонных артерий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И. Д. Стулин [и др.] ; под ред. И. Д. Стулина; Московский государственный медико-стоматологический университет им. А. И. Евдокимова. - М., 2015.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21 с. </w:t>
      </w:r>
      <w:r w:rsidRPr="00F350E3">
        <w:rPr>
          <w:rFonts w:ascii="Arial" w:hAnsi="Arial" w:cs="Arial"/>
          <w:b/>
          <w:bCs/>
        </w:rPr>
        <w:t>Шифр  604273.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Медицинская профилактика наркологических заболеваний: клинические рекомендации</w:t>
      </w:r>
      <w:r w:rsidRPr="00F350E3">
        <w:rPr>
          <w:rFonts w:ascii="Arial" w:hAnsi="Arial" w:cs="Arial"/>
        </w:rPr>
        <w:t>/ Е. А. Брюн [и др.]; Московский научно-практический центр наркологии Департамента здравоохранения г. Москвы, Федеральный медицинский исследовательский центр психиатрии и наркологии им. В. П. Сербского, Научно-исследовательский институт наркологии, Московский государственный медико-стоматологический университет им. А. И. Евдокимова, Ярославская областная клиническая наркологическая больница, Ассоциация наркологов России. - М.: Нью Терра, 2015. -</w:t>
      </w:r>
      <w:r w:rsidR="008E195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153 с. </w:t>
      </w:r>
      <w:r w:rsidRPr="00F350E3">
        <w:rPr>
          <w:rFonts w:ascii="Arial" w:hAnsi="Arial" w:cs="Arial"/>
          <w:b/>
          <w:bCs/>
        </w:rPr>
        <w:t>Шифр  604071.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Морозова, О</w:t>
      </w:r>
      <w:r w:rsidR="0085097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Схема истории болезни в неврологической клинике: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О. А. Морозова, Д. А. Шаров, С. В. Димитриева; Чувашский государственный университет им. И. Н. Ульянова. - Чебоксары: Изд-во Чуваш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н-та, 2015.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68 с. </w:t>
      </w:r>
      <w:r w:rsidRPr="00F350E3">
        <w:rPr>
          <w:rFonts w:ascii="Arial" w:hAnsi="Arial" w:cs="Arial"/>
          <w:b/>
          <w:bCs/>
        </w:rPr>
        <w:t>Шифр  604117.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Мычко-Мегрин, В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Без царя в голове/ В. В. Мычко-Мегрин, А. В. </w:t>
      </w:r>
      <w:r w:rsidRPr="00F350E3">
        <w:rPr>
          <w:rFonts w:ascii="Arial" w:hAnsi="Arial" w:cs="Arial"/>
        </w:rPr>
        <w:lastRenderedPageBreak/>
        <w:t xml:space="preserve">Мычко-Мегрин, А. О. Гирько. - М.: Изд. Мархотин П. Ю., 2016. -139 с. </w:t>
      </w:r>
      <w:r w:rsidR="007B75B8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604302.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Неврологические осложнения при злоупотреблении алкоголем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А. Л. Леонович [и др.]; Белорусская медицинская академия последипломного образования. - Минск: БелМАПО, 2016.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36 с. </w:t>
      </w:r>
      <w:r w:rsidRPr="00F350E3">
        <w:rPr>
          <w:rFonts w:ascii="Arial" w:hAnsi="Arial" w:cs="Arial"/>
          <w:b/>
          <w:bCs/>
        </w:rPr>
        <w:t>Шифр  603993.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Общая психология: личность и индивидуальность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для студентов, обучающихся по специальности "Клинич. психология"/ Первый Санкт-Петербургский государственный медицинский университет им. И. П. Павлова; сост.: Е. Р. Исаева, Ю. А. Макаров, А. А. Великанов.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49 с. </w:t>
      </w:r>
      <w:r w:rsidRPr="00F350E3">
        <w:rPr>
          <w:rFonts w:ascii="Arial" w:hAnsi="Arial" w:cs="Arial"/>
          <w:b/>
          <w:bCs/>
        </w:rPr>
        <w:t>Шифр  604176.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Особенности психических нарушений и психосоматические взаимоотношения при сердечно-сосудистых заболеваниях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для врачей общ. практики, терапевтов, кардиологов, неврологов, психиатров и психотерапевтов/ Л. А. Подрезова [и др.]; Российский национальный исследовательский медицинский университет им. Н. И. Пирогова. - М.: Изд-во РАМН, 2016.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24 с. </w:t>
      </w:r>
      <w:r w:rsidRPr="00F350E3">
        <w:rPr>
          <w:rFonts w:ascii="Arial" w:hAnsi="Arial" w:cs="Arial"/>
          <w:b/>
          <w:bCs/>
        </w:rPr>
        <w:t>Шифр  603748.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Остеопатия в разделах</w:t>
      </w:r>
      <w:r w:rsidRPr="00F350E3">
        <w:rPr>
          <w:rFonts w:ascii="Arial" w:hAnsi="Arial" w:cs="Arial"/>
        </w:rPr>
        <w:t>: рук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>ля врачей. Ч. 1: Философия и история остеопатии. Основы краниальной остеопатии. Техники мягкотканевой и суставной мобилизации/ Новгородский государственный университет им. Ярослава Мудрого; сост. А. Б. Ларионов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ред.: И. А. Егоровой, А. Е. Червотока. -2-е изд., доп. - М.: Издат. дом СПбМАПО, 2016.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160 с.</w:t>
      </w:r>
      <w:r w:rsidR="00A35C70" w:rsidRPr="00F350E3">
        <w:rPr>
          <w:rFonts w:ascii="Arial" w:hAnsi="Arial" w:cs="Arial"/>
        </w:rPr>
        <w:t xml:space="preserve"> </w:t>
      </w:r>
      <w:r w:rsidR="007B75B8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604308.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Применение нейрометаболических протекторов в терапии коморбидных форм алкоголизма</w:t>
      </w:r>
      <w:r w:rsidRPr="00F350E3">
        <w:rPr>
          <w:rFonts w:ascii="Arial" w:hAnsi="Arial" w:cs="Arial"/>
        </w:rPr>
        <w:t>: пособие для врачей/ Н. А. Бохан [и др.]; Научно-исследовательский институт психического здоровья. - Томск;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Тактик-Студио, 2015.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88 с. </w:t>
      </w:r>
      <w:r w:rsidRPr="00F350E3">
        <w:rPr>
          <w:rFonts w:ascii="Arial" w:hAnsi="Arial" w:cs="Arial"/>
          <w:b/>
          <w:bCs/>
        </w:rPr>
        <w:t>Шифр  603633.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Рациональная фармакотерапия умеренных когнитивных нарушений при оказании первичной медико-санитарной помощи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 № 5/ В. Г. Кукес [и др.]; Правительство Москвы, Департамент здравоохранения г. Москвы. - М.: Тактик-Студио, 2015.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50 с.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603680.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Румянцев, П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Р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В поисках нормы. Размышления психиатра/ П. Р. Румянцев. -2-е изд., испр. - М.: Генезис, 2016.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239 с. </w:t>
      </w:r>
      <w:r w:rsidRPr="00F350E3">
        <w:rPr>
          <w:rFonts w:ascii="Arial" w:hAnsi="Arial" w:cs="Arial"/>
          <w:b/>
          <w:bCs/>
        </w:rPr>
        <w:t>Шифр  604248.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Статкевич, Д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Повышение эффективности программ детоксикации при опиоидной зависимости: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Д. А. Статкевич; Белорусская медицинская академия последипломного образования. - Минск: БелМАПО, 2016.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44 с.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603989.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Суициды в России и Европе</w:t>
      </w:r>
      <w:r w:rsidRPr="00F350E3">
        <w:rPr>
          <w:rFonts w:ascii="Arial" w:hAnsi="Arial" w:cs="Arial"/>
        </w:rPr>
        <w:t>/ под ред. Б. С. Положего. - М.: МИА, 2016.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209 с.  </w:t>
      </w:r>
      <w:r w:rsidRPr="00F350E3">
        <w:rPr>
          <w:rFonts w:ascii="Arial" w:hAnsi="Arial" w:cs="Arial"/>
          <w:b/>
          <w:bCs/>
        </w:rPr>
        <w:t>Шифр  604310.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Шумилов, В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Н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Принципы функционирования мозга/ В. Н. Шумилов; Национальный исследовательский Томский государственный университет. -2-е </w:t>
      </w:r>
      <w:r w:rsidRPr="00F350E3">
        <w:rPr>
          <w:rFonts w:ascii="Arial" w:hAnsi="Arial" w:cs="Arial"/>
        </w:rPr>
        <w:lastRenderedPageBreak/>
        <w:t>изд., перераб. и доп. - Томск: Изд-во Том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н-та, 2015.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187 с. </w:t>
      </w:r>
      <w:r w:rsidRPr="00F350E3">
        <w:rPr>
          <w:rFonts w:ascii="Arial" w:hAnsi="Arial" w:cs="Arial"/>
          <w:b/>
          <w:bCs/>
        </w:rPr>
        <w:t>Шифр  603655.</w:t>
      </w:r>
    </w:p>
    <w:p w:rsidR="00EF6EA3" w:rsidRPr="00F350E3" w:rsidRDefault="00EF6EA3" w:rsidP="00090E68">
      <w:pPr>
        <w:pStyle w:val="a6"/>
      </w:pPr>
      <w:bookmarkStart w:id="23" w:name="_Toc465691160"/>
      <w:r w:rsidRPr="00F350E3">
        <w:t>Общие вопросы медицины и здравоохранения. История медицины</w:t>
      </w:r>
      <w:bookmarkEnd w:id="23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Академическая история болезни</w:t>
      </w:r>
      <w:r w:rsidRPr="00F350E3">
        <w:rPr>
          <w:rFonts w:ascii="Arial" w:hAnsi="Arial" w:cs="Arial"/>
        </w:rPr>
        <w:t>: рекомендации к практ. занятиям для студентов 3 курса стоматол. фак./ С. В. Васильев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14 с. </w:t>
      </w:r>
      <w:r w:rsidRPr="00F350E3">
        <w:rPr>
          <w:rFonts w:ascii="Arial" w:hAnsi="Arial" w:cs="Arial"/>
          <w:b/>
          <w:bCs/>
        </w:rPr>
        <w:t>Шифр  604214.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Алексеев</w:t>
      </w:r>
      <w:r w:rsidR="00A35C70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В. А.</w:t>
      </w:r>
      <w:r w:rsidRPr="00F350E3">
        <w:rPr>
          <w:rFonts w:ascii="Arial" w:hAnsi="Arial" w:cs="Arial"/>
        </w:rPr>
        <w:t xml:space="preserve"> Менеджмент в практике организации работы учреждений и органов здравоохранения/ В. А. Алексеев, К. Н. Борисов; Российская медицинская академия последипломного образования. - М.: Сам Полиграфист, 2016.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98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Серия учебно-методических сборников. </w:t>
      </w:r>
      <w:proofErr w:type="gramStart"/>
      <w:r w:rsidRPr="00F350E3">
        <w:rPr>
          <w:rFonts w:ascii="Arial" w:hAnsi="Arial" w:cs="Arial"/>
        </w:rPr>
        <w:t>Сб. №2, Управление качеством медицинской помощи).</w:t>
      </w:r>
      <w:proofErr w:type="gramEnd"/>
      <w:r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603600.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Белик, К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Д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Биомеханика. Основные понятия. Эндопротезирование тканей и органов: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К. Д. Белик, А. Н. Пель; Новосибирский государственный технический университет. - Новосибирск: Изд-во НГТУ, 2014.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104 с. </w:t>
      </w:r>
      <w:r w:rsidRPr="00F350E3">
        <w:rPr>
          <w:rFonts w:ascii="Arial" w:hAnsi="Arial" w:cs="Arial"/>
          <w:b/>
          <w:bCs/>
        </w:rPr>
        <w:t>Шифр  603762.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Взгляд будущих специалистов на проблемы современной медицины</w:t>
      </w:r>
      <w:r w:rsidRPr="00F350E3">
        <w:rPr>
          <w:rFonts w:ascii="Arial" w:hAnsi="Arial" w:cs="Arial"/>
        </w:rPr>
        <w:t>: сб. тез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ауч. сессии мед. ин-та НИУ "БелГУ", 6-13 апр. 2016 г./ Белгородский государственный национальный исследовательский университет; [под ред. О. А. Ефремовой]. - Белгород: ИД Белгород: НИУ "БелГУ", 2016. -</w:t>
      </w:r>
      <w:r w:rsidR="00A35C70" w:rsidRPr="00F350E3">
        <w:rPr>
          <w:rFonts w:ascii="Arial" w:hAnsi="Arial" w:cs="Arial"/>
        </w:rPr>
        <w:t xml:space="preserve"> </w:t>
      </w:r>
      <w:r w:rsidR="007B75B8">
        <w:rPr>
          <w:rFonts w:ascii="Arial" w:hAnsi="Arial" w:cs="Arial"/>
        </w:rPr>
        <w:br/>
      </w:r>
      <w:r w:rsidRPr="00F350E3">
        <w:rPr>
          <w:rFonts w:ascii="Arial" w:hAnsi="Arial" w:cs="Arial"/>
        </w:rPr>
        <w:t xml:space="preserve">139 с. </w:t>
      </w:r>
      <w:r w:rsidRPr="00F350E3">
        <w:rPr>
          <w:rFonts w:ascii="Arial" w:hAnsi="Arial" w:cs="Arial"/>
          <w:b/>
          <w:bCs/>
        </w:rPr>
        <w:t>Шифр  603630.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Вопросы профессиональной врачебной морали и этики в основных этических документах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 для студентов стоматол. фак. по модулю "Этика, право и менеджмент в стоматологии"/ Л. Ю. Орехова [и др.] ; под ред. Л. Ю. Ореховой;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A35C70" w:rsidRPr="00F350E3">
        <w:rPr>
          <w:rFonts w:ascii="Arial" w:hAnsi="Arial" w:cs="Arial"/>
        </w:rPr>
        <w:t xml:space="preserve"> </w:t>
      </w:r>
      <w:r w:rsidR="007B75B8">
        <w:rPr>
          <w:rFonts w:ascii="Arial" w:hAnsi="Arial" w:cs="Arial"/>
        </w:rPr>
        <w:br/>
      </w:r>
      <w:r w:rsidRPr="00F350E3">
        <w:rPr>
          <w:rFonts w:ascii="Arial" w:hAnsi="Arial" w:cs="Arial"/>
        </w:rPr>
        <w:t xml:space="preserve">35 с. </w:t>
      </w:r>
      <w:r w:rsidRPr="00F350E3">
        <w:rPr>
          <w:rFonts w:ascii="Arial" w:hAnsi="Arial" w:cs="Arial"/>
          <w:b/>
          <w:bCs/>
        </w:rPr>
        <w:t>Шифр  604240.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Галиуллин, А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Н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Сергей Владимирович Курашов. Выдающийся организатор советского здравоохранения/ А. Н. Галиуллин, А. Ю. Вафин, А. В. Шулаев. - Казань: Медицина, 2015.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128 с. </w:t>
      </w:r>
      <w:r w:rsidRPr="00F350E3">
        <w:rPr>
          <w:rFonts w:ascii="Arial" w:hAnsi="Arial" w:cs="Arial"/>
          <w:b/>
          <w:bCs/>
        </w:rPr>
        <w:t>Шифр  603627.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Герасименко, А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Ю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Биологические и биосовместимые материалы: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А. Ю. Герасименко, И. В. Пьянов; Национальный исследовательский университет "МИЭТ". - М.: МИЭТ, 2015.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68 с. </w:t>
      </w:r>
      <w:r w:rsidRPr="00F350E3">
        <w:rPr>
          <w:rFonts w:ascii="Arial" w:hAnsi="Arial" w:cs="Arial"/>
          <w:b/>
          <w:bCs/>
        </w:rPr>
        <w:t>Шифр  603947.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Герасимова, Л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И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Медико-демографические процессы. Анализ заболеваемости и смертности: конспект лекций/ Л. И. Герасимова, Т. Г. Богданова, Т. Г. Денисова; Институт усовершенствования врачей. - Чебоксары: АУ Чувашии ИУВ, 2015.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47 с. </w:t>
      </w:r>
      <w:r w:rsidRPr="00F350E3">
        <w:rPr>
          <w:rFonts w:ascii="Arial" w:hAnsi="Arial" w:cs="Arial"/>
          <w:b/>
          <w:bCs/>
        </w:rPr>
        <w:t>Шифр  604245.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Гладченко, Ю</w:t>
      </w:r>
      <w:r w:rsidR="00A35C70" w:rsidRPr="00F350E3">
        <w:rPr>
          <w:rFonts w:ascii="Arial" w:hAnsi="Arial" w:cs="Arial"/>
          <w:b/>
          <w:bCs/>
        </w:rPr>
        <w:t xml:space="preserve">. </w:t>
      </w:r>
      <w:r w:rsidRPr="00F350E3">
        <w:rPr>
          <w:rFonts w:ascii="Arial" w:hAnsi="Arial" w:cs="Arial"/>
          <w:b/>
          <w:bCs/>
        </w:rPr>
        <w:t>Л</w:t>
      </w:r>
      <w:r w:rsidR="00A35C7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Практические навыки и умения по неотложной медицине: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 xml:space="preserve">метод. пособие по "Основам неотлож. медицины" для самостоят. подготовке к занятиям студентов 2 курса лечеб. фак./ Ю. Л. Гладченко, И. З. Китиашвили, Л. Л. Парфенов; Астраханский государственный </w:t>
      </w:r>
      <w:r w:rsidRPr="00F350E3">
        <w:rPr>
          <w:rFonts w:ascii="Arial" w:hAnsi="Arial" w:cs="Arial"/>
        </w:rPr>
        <w:lastRenderedPageBreak/>
        <w:t xml:space="preserve">медицинский университет. - Астрахань: </w:t>
      </w:r>
      <w:proofErr w:type="gramStart"/>
      <w:r w:rsidRPr="00F350E3">
        <w:rPr>
          <w:rFonts w:ascii="Arial" w:hAnsi="Arial" w:cs="Arial"/>
        </w:rPr>
        <w:t>Астрах</w:t>
      </w:r>
      <w:proofErr w:type="gramEnd"/>
      <w:r w:rsidRPr="00F350E3">
        <w:rPr>
          <w:rFonts w:ascii="Arial" w:hAnsi="Arial" w:cs="Arial"/>
        </w:rPr>
        <w:t xml:space="preserve">. ГМУ, 2015. -163 с. </w:t>
      </w:r>
      <w:r w:rsidR="007B75B8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603776.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Греко-латинская клиническая терминология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по лат. яз. и основам мед. терминологии/ Новгородский государственный университет им. Ярослава Мудрого; авт.-сост.: И. Г. Назарова, С. В. Станевич. - Великий Новгород, 2015.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32 с.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604208.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Женщины и милосердие</w:t>
      </w:r>
      <w:r w:rsidRPr="00F350E3">
        <w:rPr>
          <w:rFonts w:ascii="Arial" w:hAnsi="Arial" w:cs="Arial"/>
        </w:rPr>
        <w:t>: метод. указания по ознаком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изучающ. чтению к электив. курсу для рос. и иностр. студентов 1-3 курсов/ М. В. Веранян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A35C7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41 с. </w:t>
      </w:r>
      <w:r w:rsidRPr="00F350E3">
        <w:rPr>
          <w:rFonts w:ascii="Arial" w:hAnsi="Arial" w:cs="Arial"/>
          <w:b/>
          <w:bCs/>
        </w:rPr>
        <w:t>Шифр  604259.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Качество жизни здорового и больного человека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высш. учеб. заведений, обучающихся по направлению подготовки : 34.03.01-"Сестр. дело"/ И. В. Радыш [и др.]. -2-е изд., испр. и перераб. - М.: Рос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 дружбы народов, 2016. -</w:t>
      </w:r>
      <w:r w:rsidR="007A31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61 с. </w:t>
      </w:r>
      <w:r w:rsidRPr="00F350E3">
        <w:rPr>
          <w:rFonts w:ascii="Arial" w:hAnsi="Arial" w:cs="Arial"/>
          <w:b/>
          <w:bCs/>
        </w:rPr>
        <w:t>Шифр  604067.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Кондричина, С</w:t>
      </w:r>
      <w:r w:rsidR="007A31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Н</w:t>
      </w:r>
      <w:r w:rsidR="007A31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Ионизирующие излучения и медицина: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фак./ С. Н. Кондричина, Е. В. Дукальтетенко; Петрозаводский государственный университет. - Петрозаводск: Изд-во ПетрГУ, 2014. -</w:t>
      </w:r>
      <w:r w:rsidR="007A31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47 с. </w:t>
      </w:r>
      <w:r w:rsidRPr="00F350E3">
        <w:rPr>
          <w:rFonts w:ascii="Arial" w:hAnsi="Arial" w:cs="Arial"/>
          <w:b/>
          <w:bCs/>
        </w:rPr>
        <w:t>Шифр  603945.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Коровин, Е</w:t>
      </w:r>
      <w:r w:rsidR="007A31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Н</w:t>
      </w:r>
      <w:r w:rsidR="007A31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Управление инновациями и инвестициями в здравоохранении: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Е. Н. Коровин, Ю. Е. Сумина; Воронежский государственный технический университет. - Воронеж: Воронеж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г</w:t>
      </w:r>
      <w:proofErr w:type="gramEnd"/>
      <w:r w:rsidRPr="00F350E3">
        <w:rPr>
          <w:rFonts w:ascii="Arial" w:hAnsi="Arial" w:cs="Arial"/>
        </w:rPr>
        <w:t>ос. техн. ун-т, 2015. -</w:t>
      </w:r>
      <w:r w:rsidR="007A31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172 с.</w:t>
      </w:r>
      <w:r w:rsidR="007A31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604142.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Латинская анатомическая терминология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по лат. яз. и основам мед. терминологии/ Новгородский государственный университет им. Ярослава Мудрого; авт.-сост.: И. Г. Назарова, С. В. Станевич. - Великий Новгород, 2015. -</w:t>
      </w:r>
      <w:r w:rsidR="007A31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43 с.</w:t>
      </w:r>
      <w:r w:rsidR="007A31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604206.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Малькова, Н</w:t>
      </w:r>
      <w:r w:rsidR="007A31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Ю</w:t>
      </w:r>
      <w:r w:rsidR="007A3131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Лазерные технологии в медицине: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Н. Ю. Малькова, А. В. Морозов; Балтийский государственный технический университет "Военмех". - СПб</w:t>
      </w:r>
      <w:proofErr w:type="gramStart"/>
      <w:r w:rsidRPr="00F350E3">
        <w:rPr>
          <w:rFonts w:ascii="Arial" w:hAnsi="Arial" w:cs="Arial"/>
        </w:rPr>
        <w:t xml:space="preserve">., </w:t>
      </w:r>
      <w:proofErr w:type="gramEnd"/>
      <w:r w:rsidRPr="00F350E3">
        <w:rPr>
          <w:rFonts w:ascii="Arial" w:hAnsi="Arial" w:cs="Arial"/>
        </w:rPr>
        <w:t>2015. -</w:t>
      </w:r>
      <w:r w:rsidR="007A31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84 с. </w:t>
      </w:r>
      <w:r w:rsidRPr="00F350E3">
        <w:rPr>
          <w:rFonts w:ascii="Arial" w:hAnsi="Arial" w:cs="Arial"/>
          <w:b/>
          <w:bCs/>
        </w:rPr>
        <w:t>Шифр  603783.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Медицинская информатика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 xml:space="preserve">метод. пособие/ [В. А. Телешев и др.]; Уральский государственный медицинский университет. - Екатеринбург: Изд-во УГМУ, 2015. -127 с. </w:t>
      </w:r>
      <w:r w:rsidRPr="00F350E3">
        <w:rPr>
          <w:rFonts w:ascii="Arial" w:hAnsi="Arial" w:cs="Arial"/>
          <w:b/>
          <w:bCs/>
        </w:rPr>
        <w:t>Шифр  603645.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Медицинские диссертации: из фонда научной библиотеки КГМУ</w:t>
      </w:r>
      <w:r w:rsidRPr="00F350E3">
        <w:rPr>
          <w:rFonts w:ascii="Arial" w:hAnsi="Arial" w:cs="Arial"/>
        </w:rPr>
        <w:t>: библиогр. указ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ауч. тр./ Казанский государственный медицинский университет; [сост.: Д. Х. Гайнутдинова, Г. И. Петрухина, С. А. Семенычева ; под ред. Е. В. Майоровой]. - Казань: КГМУ, 2014. -</w:t>
      </w:r>
      <w:r w:rsidR="007A31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256 с. </w:t>
      </w:r>
      <w:r w:rsidRPr="00F350E3">
        <w:rPr>
          <w:rFonts w:ascii="Arial" w:hAnsi="Arial" w:cs="Arial"/>
          <w:b/>
          <w:bCs/>
        </w:rPr>
        <w:t>Шифр  603760.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Медицинские, социальные и философские аспекты здоровья человека в современном обществе: опыт междисциплинарных исследований</w:t>
      </w:r>
      <w:r w:rsidRPr="00F350E3">
        <w:rPr>
          <w:rFonts w:ascii="Arial" w:hAnsi="Arial" w:cs="Arial"/>
        </w:rPr>
        <w:t>: коллектив. моногр</w:t>
      </w:r>
      <w:proofErr w:type="gramStart"/>
      <w:r w:rsidRPr="00F350E3">
        <w:rPr>
          <w:rFonts w:ascii="Arial" w:hAnsi="Arial" w:cs="Arial"/>
        </w:rPr>
        <w:t xml:space="preserve">.. </w:t>
      </w:r>
      <w:proofErr w:type="gramEnd"/>
      <w:r w:rsidRPr="00F350E3">
        <w:rPr>
          <w:rFonts w:ascii="Arial" w:hAnsi="Arial" w:cs="Arial"/>
        </w:rPr>
        <w:t>Т. 2/ Орловский государственный университет; [отв. ред. Г. А. Пьявченко]. - Орел; СПб</w:t>
      </w:r>
      <w:proofErr w:type="gramStart"/>
      <w:r w:rsidRPr="00F350E3">
        <w:rPr>
          <w:rFonts w:ascii="Arial" w:hAnsi="Arial" w:cs="Arial"/>
        </w:rPr>
        <w:t xml:space="preserve">., </w:t>
      </w:r>
      <w:proofErr w:type="gramEnd"/>
      <w:r w:rsidRPr="00F350E3">
        <w:rPr>
          <w:rFonts w:ascii="Arial" w:hAnsi="Arial" w:cs="Arial"/>
        </w:rPr>
        <w:t>2015. -</w:t>
      </w:r>
      <w:r w:rsidR="007A31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162 с. </w:t>
      </w:r>
      <w:r w:rsidR="007B75B8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604313.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Методика расчета эксплуатационных затрат на обеспечение процесса обеззараживания медицинских отходов аппаратными способами</w:t>
      </w:r>
      <w:proofErr w:type="gramStart"/>
      <w:r w:rsidRPr="00F350E3">
        <w:rPr>
          <w:rFonts w:ascii="Arial" w:hAnsi="Arial" w:cs="Arial"/>
          <w:b/>
          <w:bCs/>
        </w:rPr>
        <w:t xml:space="preserve"> </w:t>
      </w:r>
      <w:r w:rsidRPr="00F350E3">
        <w:rPr>
          <w:rFonts w:ascii="Arial" w:hAnsi="Arial" w:cs="Arial"/>
        </w:rPr>
        <w:t>:</w:t>
      </w:r>
      <w:proofErr w:type="gramEnd"/>
      <w:r w:rsidRPr="00F350E3">
        <w:rPr>
          <w:rFonts w:ascii="Arial" w:hAnsi="Arial" w:cs="Arial"/>
        </w:rPr>
        <w:t xml:space="preserve"> практ. рук./ Департамент здравоохранения г. Москвы; сост. Е. А. Болдырева [и др.]. - М.: ИЦ Москвоведение, 2016. -</w:t>
      </w:r>
      <w:r w:rsidR="007A3131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41 с. </w:t>
      </w:r>
      <w:r w:rsidRPr="00F350E3">
        <w:rPr>
          <w:rFonts w:ascii="Arial" w:hAnsi="Arial" w:cs="Arial"/>
          <w:b/>
          <w:bCs/>
        </w:rPr>
        <w:t>Шифр  604152.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Михайлов</w:t>
      </w:r>
      <w:r w:rsidR="002F7675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Г. М.</w:t>
      </w:r>
      <w:r w:rsidRPr="00F350E3">
        <w:rPr>
          <w:rFonts w:ascii="Arial" w:hAnsi="Arial" w:cs="Arial"/>
        </w:rPr>
        <w:t xml:space="preserve"> Биополимеры: целлюлоза, хитин, хитозан/ Г. М. Михайлов.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 xml:space="preserve">Нестор-История, 2014. -127 с. </w:t>
      </w:r>
      <w:r w:rsidRPr="00F350E3">
        <w:rPr>
          <w:rFonts w:ascii="Arial" w:hAnsi="Arial" w:cs="Arial"/>
          <w:b/>
          <w:bCs/>
        </w:rPr>
        <w:t>Шифр  604021.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 хосписах. Материалы для родственников и близких пациента</w:t>
      </w:r>
      <w:r w:rsidRPr="00F350E3">
        <w:rPr>
          <w:rFonts w:ascii="Arial" w:hAnsi="Arial" w:cs="Arial"/>
        </w:rPr>
        <w:t>. - М.: РИПОЛ классик, 2014. -</w:t>
      </w:r>
      <w:r w:rsidR="002F7675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176 с. </w:t>
      </w:r>
      <w:r w:rsidRPr="00F350E3">
        <w:rPr>
          <w:rFonts w:ascii="Arial" w:hAnsi="Arial" w:cs="Arial"/>
          <w:b/>
          <w:bCs/>
        </w:rPr>
        <w:t>Шифр  603722.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Организация деятельности медицинских организаций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Т. В. Яковлева [и др.] ; под ред.: Т. В. Яковлевой, Н. В. Полуниной; Российский национальный исследовательский медицинский университет им. Н. И. Пирогова. -6-е изд., перераб. и доп.- М.: РНИМУ, 2015. -</w:t>
      </w:r>
      <w:r w:rsidR="002F7675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198 с. </w:t>
      </w:r>
      <w:r w:rsidRPr="00F350E3">
        <w:rPr>
          <w:rFonts w:ascii="Arial" w:hAnsi="Arial" w:cs="Arial"/>
          <w:b/>
          <w:bCs/>
        </w:rPr>
        <w:t>Шифр  604082.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Организация диетического (лечебного и профилактического) питания для детей, беременных и кормящих женщин, находящихся в лечебно-профилактических учреждениях Ростовской области</w:t>
      </w:r>
      <w:r w:rsidRPr="00F350E3">
        <w:rPr>
          <w:rFonts w:ascii="Arial" w:hAnsi="Arial" w:cs="Arial"/>
        </w:rPr>
        <w:t>: практ. пособие (рук.)/ Ростовский государственный медицинский университет; сост. И. Г. Дядикова [и др.]. - Ростов н</w:t>
      </w:r>
      <w:proofErr w:type="gramStart"/>
      <w:r w:rsidRPr="00F350E3">
        <w:rPr>
          <w:rFonts w:ascii="Arial" w:hAnsi="Arial" w:cs="Arial"/>
        </w:rPr>
        <w:t>/Д</w:t>
      </w:r>
      <w:proofErr w:type="gramEnd"/>
      <w:r w:rsidRPr="00F350E3">
        <w:rPr>
          <w:rFonts w:ascii="Arial" w:hAnsi="Arial" w:cs="Arial"/>
        </w:rPr>
        <w:t>, 2014. -</w:t>
      </w:r>
      <w:r w:rsidR="002F7675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352 с. </w:t>
      </w:r>
      <w:r w:rsidRPr="00F350E3">
        <w:rPr>
          <w:rFonts w:ascii="Arial" w:hAnsi="Arial" w:cs="Arial"/>
          <w:b/>
          <w:bCs/>
        </w:rPr>
        <w:t>Шифр  603735.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Патофизиология воспаления</w:t>
      </w:r>
      <w:r w:rsidRPr="00F350E3">
        <w:rPr>
          <w:rFonts w:ascii="Arial" w:hAnsi="Arial" w:cs="Arial"/>
        </w:rPr>
        <w:t>: пособие для студентов лечеб. и стоматол. фак./ М. Э. Колпаков, Е. Ю. Васина, С. А. Шестакова ; под ред. Т. Д. Власова; Первый Санкт-Петербургский государственный медицинский университет им. И. П. Павлова</w:t>
      </w:r>
      <w:proofErr w:type="gramStart"/>
      <w:r w:rsidRPr="00F350E3">
        <w:rPr>
          <w:rFonts w:ascii="Arial" w:hAnsi="Arial" w:cs="Arial"/>
        </w:rPr>
        <w:t xml:space="preserve"> .</w:t>
      </w:r>
      <w:proofErr w:type="gramEnd"/>
      <w:r w:rsidRPr="00F350E3">
        <w:rPr>
          <w:rFonts w:ascii="Arial" w:hAnsi="Arial" w:cs="Arial"/>
        </w:rPr>
        <w:t xml:space="preserve"> - СПб.: Изд-во СПбГМУ, 2015. -</w:t>
      </w:r>
      <w:r w:rsidR="002F7675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48 с. </w:t>
      </w:r>
      <w:r w:rsidR="007B75B8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603847.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Пашина</w:t>
      </w:r>
      <w:r w:rsidR="002F7675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И. В.</w:t>
      </w:r>
      <w:r w:rsidRPr="00F350E3">
        <w:rPr>
          <w:rFonts w:ascii="Arial" w:hAnsi="Arial" w:cs="Arial"/>
        </w:rPr>
        <w:t xml:space="preserve"> Компьютерные технологии управления лечебно-профилактическими учреждениями: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по обществ. здоровью и здравоохранению для студентов лечеб., педиатр., стоматол. и мед.-профилакт. фак./ И. В. Пашина; Курский государственный медицинский университет. - Курск: КГМУ, 2015. -</w:t>
      </w:r>
      <w:r w:rsidR="002F7675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124 с. </w:t>
      </w:r>
      <w:r w:rsidRPr="00F350E3">
        <w:rPr>
          <w:rFonts w:ascii="Arial" w:hAnsi="Arial" w:cs="Arial"/>
          <w:b/>
          <w:bCs/>
        </w:rPr>
        <w:t>Шифр  604108.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Педагогика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к</w:t>
      </w:r>
      <w:proofErr w:type="gramEnd"/>
      <w:r w:rsidRPr="00F350E3">
        <w:rPr>
          <w:rFonts w:ascii="Arial" w:hAnsi="Arial" w:cs="Arial"/>
        </w:rPr>
        <w:t>урс для врачей-ординаторов/ Н. П. Ванчакова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2F7675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86 с. </w:t>
      </w:r>
      <w:r w:rsidRPr="00F350E3">
        <w:rPr>
          <w:rFonts w:ascii="Arial" w:hAnsi="Arial" w:cs="Arial"/>
          <w:b/>
          <w:bCs/>
        </w:rPr>
        <w:t>Шифр  604156.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Первая помощь при нарушении сознания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1-3 курса специальностей "Лечеб. дело", "Педиатрия", 3 курса специальности "Фармация"/ И. П. Дуданов [и др.]; Петрозаводский государственный университет. - Петрозаводск: Изд-во ПетрГУ, 2014. -</w:t>
      </w:r>
      <w:r w:rsidR="002F7675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32 с. </w:t>
      </w:r>
      <w:r w:rsidRPr="00F350E3">
        <w:rPr>
          <w:rFonts w:ascii="Arial" w:hAnsi="Arial" w:cs="Arial"/>
          <w:b/>
          <w:bCs/>
        </w:rPr>
        <w:t>Шифр  603784.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Правоприменительная практика использования методов традиционной - комплементарной медицины в современной России</w:t>
      </w:r>
      <w:r w:rsidRPr="00F350E3">
        <w:rPr>
          <w:rFonts w:ascii="Arial" w:hAnsi="Arial" w:cs="Arial"/>
        </w:rPr>
        <w:t>: [сб. материалов круглого стола 16 нояб. 2015 г.]/ Комитет по охране здоровья. - М.: Ком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 охране здоровья, 2016. -</w:t>
      </w:r>
      <w:r w:rsidR="002F7675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134 с.  </w:t>
      </w:r>
      <w:r w:rsidRPr="00F350E3">
        <w:rPr>
          <w:rFonts w:ascii="Arial" w:hAnsi="Arial" w:cs="Arial"/>
          <w:b/>
          <w:bCs/>
        </w:rPr>
        <w:t>Шифр  603897.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Применение производных азотистоводородной кислоты в качестве консерванта крупных объектов в музеях (анатомических, биологических и </w:t>
      </w:r>
      <w:r w:rsidRPr="00F350E3">
        <w:rPr>
          <w:rFonts w:ascii="Arial" w:hAnsi="Arial" w:cs="Arial"/>
          <w:b/>
          <w:bCs/>
        </w:rPr>
        <w:lastRenderedPageBreak/>
        <w:t>паразитологических)</w:t>
      </w:r>
      <w:r w:rsidRPr="00F350E3">
        <w:rPr>
          <w:rFonts w:ascii="Arial" w:hAnsi="Arial" w:cs="Arial"/>
        </w:rPr>
        <w:t>: монография/ С. П. Ашихмин [и др.]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И. В. Шешунова. - Киров: Изд-в</w:t>
      </w:r>
      <w:proofErr w:type="gramStart"/>
      <w:r w:rsidRPr="00F350E3">
        <w:rPr>
          <w:rFonts w:ascii="Arial" w:hAnsi="Arial" w:cs="Arial"/>
        </w:rPr>
        <w:t>о ООО</w:t>
      </w:r>
      <w:proofErr w:type="gramEnd"/>
      <w:r w:rsidRPr="00F350E3">
        <w:rPr>
          <w:rFonts w:ascii="Arial" w:hAnsi="Arial" w:cs="Arial"/>
        </w:rPr>
        <w:t xml:space="preserve"> "Веси", 2014. -</w:t>
      </w:r>
      <w:r w:rsidR="002F7675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81 с. </w:t>
      </w:r>
      <w:r w:rsidRPr="00F350E3">
        <w:rPr>
          <w:rFonts w:ascii="Arial" w:hAnsi="Arial" w:cs="Arial"/>
          <w:b/>
          <w:bCs/>
        </w:rPr>
        <w:t>Шифр  603765.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Применение ультразвука в лечебно-диагностической практике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Т. А. Ермолина [и др.]; Северный государственный медицинский университет. - Архангельск: Изд-во Сев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г</w:t>
      </w:r>
      <w:proofErr w:type="gramEnd"/>
      <w:r w:rsidRPr="00F350E3">
        <w:rPr>
          <w:rFonts w:ascii="Arial" w:hAnsi="Arial" w:cs="Arial"/>
        </w:rPr>
        <w:t xml:space="preserve">ос. мед. ун-та, 2015. -101 с. </w:t>
      </w:r>
      <w:r w:rsidR="007B75B8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604228.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Применение установок импульсного ультрафиолетового излучения сплошного спектра в медицинских организациях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 МР 3.5.1.0100-15/ Федеральная служба по надзору в сфере защиты прав потребителей и благополучия человека; сост. Н. В. Шестопалов [и др.]. -</w:t>
      </w:r>
      <w:r w:rsidR="00FD25B6"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Офиц. изд. - М.: Федер. центр гигиены и эпидемиологии Роспотребнадзора, 2016. -</w:t>
      </w:r>
      <w:r w:rsidR="00FD25B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8 с. -(3.5.1.Эпидемиология.</w:t>
      </w:r>
      <w:proofErr w:type="gramEnd"/>
      <w:r w:rsidRPr="00F350E3">
        <w:rPr>
          <w:rFonts w:ascii="Arial" w:hAnsi="Arial" w:cs="Arial"/>
        </w:rPr>
        <w:t xml:space="preserve"> Дезинфектология. </w:t>
      </w:r>
      <w:proofErr w:type="gramStart"/>
      <w:r w:rsidRPr="00F350E3">
        <w:rPr>
          <w:rFonts w:ascii="Arial" w:hAnsi="Arial" w:cs="Arial"/>
        </w:rPr>
        <w:t>Дезинфекция).</w:t>
      </w:r>
      <w:proofErr w:type="gramEnd"/>
      <w:r w:rsidRPr="00F350E3">
        <w:rPr>
          <w:rFonts w:ascii="Arial" w:hAnsi="Arial" w:cs="Arial"/>
        </w:rPr>
        <w:t xml:space="preserve">  </w:t>
      </w:r>
      <w:r w:rsidRPr="00F350E3">
        <w:rPr>
          <w:rFonts w:ascii="Arial" w:hAnsi="Arial" w:cs="Arial"/>
          <w:b/>
          <w:bCs/>
        </w:rPr>
        <w:t>Шифр  604299.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Проектирование медицинских баз данных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1 и 3 курсов/ А. В. Тишков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47 с. </w:t>
      </w:r>
      <w:r w:rsidRPr="00F350E3">
        <w:rPr>
          <w:rFonts w:ascii="Arial" w:hAnsi="Arial" w:cs="Arial"/>
          <w:b/>
          <w:bCs/>
        </w:rPr>
        <w:t>Шифр  604297.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Радченко, А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Исследование трех биоритмов человека и практические методы их применения/ А. В. Радченко, В. Ф. Новиков, П. Б. Зотов. - Тюмень: ИП Суровежко, 2015. -36 с. </w:t>
      </w:r>
      <w:r w:rsidRPr="00F350E3">
        <w:rPr>
          <w:rFonts w:ascii="Arial" w:hAnsi="Arial" w:cs="Arial"/>
          <w:b/>
          <w:bCs/>
        </w:rPr>
        <w:t>Шифр  603788.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Родионов, О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Охрана труда и техника безопасности в учреждениях здравоохранения: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О. В. Родионов, Ю. Е. Сумина; Воронежский государственный технический университет. - Воронеж: Воронеж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г</w:t>
      </w:r>
      <w:proofErr w:type="gramEnd"/>
      <w:r w:rsidRPr="00F350E3">
        <w:rPr>
          <w:rFonts w:ascii="Arial" w:hAnsi="Arial" w:cs="Arial"/>
        </w:rPr>
        <w:t>ос. техн. ун-т, 2015.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102 с.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604185.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Система менеджмента качества: основные принципы и особенности, порядок разработки и применения</w:t>
      </w:r>
      <w:r w:rsidRPr="00F350E3">
        <w:rPr>
          <w:rFonts w:ascii="Arial" w:hAnsi="Arial" w:cs="Arial"/>
        </w:rPr>
        <w:t>: пособие для студентов стоматол. фак./ И. Н. Антонова [и др.]; Санкт-Петербургский государственный медицинский университет им. И. П. Павлова, Научно-исследовательский институт стоматологии и челюстно-лицевой хирургии.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72 с. </w:t>
      </w:r>
      <w:r w:rsidRPr="00F350E3">
        <w:rPr>
          <w:rFonts w:ascii="Arial" w:hAnsi="Arial" w:cs="Arial"/>
          <w:b/>
          <w:bCs/>
        </w:rPr>
        <w:t>Шифр  604210.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Скнарев, Д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Медицинская терминология в дискурсе печатных СМИ: монография/ Д. С. Скнарев, М. М. Русакова; </w:t>
      </w:r>
      <w:proofErr w:type="gramStart"/>
      <w:r w:rsidRPr="00F350E3">
        <w:rPr>
          <w:rFonts w:ascii="Arial" w:hAnsi="Arial" w:cs="Arial"/>
        </w:rPr>
        <w:t>Южно-Урал</w:t>
      </w:r>
      <w:proofErr w:type="gramEnd"/>
      <w:r w:rsidRPr="00F350E3">
        <w:rPr>
          <w:rFonts w:ascii="Arial" w:hAnsi="Arial" w:cs="Arial"/>
        </w:rPr>
        <w:t xml:space="preserve">. гос. ун-т. - Челябинск: Издат. цент ЮУрГУ, 2015. -161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>Научные школы института экономики, торговли и технологий ЮУрГУ).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603672.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Современная медицина: XXI век</w:t>
      </w:r>
      <w:r w:rsidRPr="00F350E3">
        <w:rPr>
          <w:rFonts w:ascii="Arial" w:hAnsi="Arial" w:cs="Arial"/>
        </w:rPr>
        <w:t>: сб. науч. ст./ Петрозаводский государственный университет; ред.: А. Н. Полторак, А. Т. Балашов, Т. О. Волкова. - Петрозаводск: Изд-во ПетрГУ, 2015.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110 с. </w:t>
      </w:r>
      <w:r w:rsidRPr="00F350E3">
        <w:rPr>
          <w:rFonts w:ascii="Arial" w:hAnsi="Arial" w:cs="Arial"/>
          <w:b/>
          <w:bCs/>
        </w:rPr>
        <w:t>Шифр  604197.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Спасова, А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П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Методы объективизации боли и связанных с нею расстройств/ А. П. Спасова, О. Ю. Барышева; Петрозаводский государственный университет. - Петрозаводск: Изд-во ПетрГУ, 2015.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87 с. </w:t>
      </w:r>
      <w:r w:rsidRPr="00F350E3">
        <w:rPr>
          <w:rFonts w:ascii="Arial" w:hAnsi="Arial" w:cs="Arial"/>
          <w:b/>
          <w:bCs/>
        </w:rPr>
        <w:t>Шифр  604118.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B633B" w:rsidRPr="00F350E3" w:rsidRDefault="002B633B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100 великих тайн медицины</w:t>
      </w:r>
      <w:r w:rsidRPr="00F350E3">
        <w:rPr>
          <w:rFonts w:ascii="Arial" w:hAnsi="Arial" w:cs="Arial"/>
        </w:rPr>
        <w:t xml:space="preserve">/ авт.-сост. С. Н. Зигененко. - М.: Вече, 2015. - 415 с. -(100 великих). </w:t>
      </w:r>
      <w:r w:rsidRPr="00F350E3">
        <w:rPr>
          <w:rFonts w:ascii="Arial" w:hAnsi="Arial" w:cs="Arial"/>
          <w:b/>
          <w:bCs/>
        </w:rPr>
        <w:t>Шифр  604314.</w:t>
      </w:r>
    </w:p>
    <w:p w:rsidR="002B633B" w:rsidRPr="00F350E3" w:rsidRDefault="002B633B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B633B" w:rsidRPr="00F350E3" w:rsidRDefault="002B633B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100 великих тайн человека</w:t>
      </w:r>
      <w:r w:rsidRPr="00F350E3">
        <w:rPr>
          <w:rFonts w:ascii="Arial" w:hAnsi="Arial" w:cs="Arial"/>
        </w:rPr>
        <w:t xml:space="preserve">/ авт.-сост. А. С. Бернацкий. - М.: Вече, 2016. - 431 с. -(100 великих). </w:t>
      </w:r>
      <w:r w:rsidRPr="00F350E3">
        <w:rPr>
          <w:rFonts w:ascii="Arial" w:hAnsi="Arial" w:cs="Arial"/>
          <w:b/>
          <w:bCs/>
        </w:rPr>
        <w:t>Шифр  604317.</w:t>
      </w:r>
    </w:p>
    <w:p w:rsidR="002B633B" w:rsidRPr="00F350E3" w:rsidRDefault="002B633B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Управление качеством в медицине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особие/ А. К. Хетагурова [и др.]; Астраханский государственный медицинский университет, Медицинский колледж. - Астрахань: </w:t>
      </w:r>
      <w:proofErr w:type="gramStart"/>
      <w:r w:rsidRPr="00F350E3">
        <w:rPr>
          <w:rFonts w:ascii="Arial" w:hAnsi="Arial" w:cs="Arial"/>
        </w:rPr>
        <w:t>Астрах</w:t>
      </w:r>
      <w:proofErr w:type="gramEnd"/>
      <w:r w:rsidRPr="00F350E3">
        <w:rPr>
          <w:rFonts w:ascii="Arial" w:hAnsi="Arial" w:cs="Arial"/>
        </w:rPr>
        <w:t>. ГМУ, 2015.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78 с. </w:t>
      </w:r>
      <w:r w:rsidRPr="00F350E3">
        <w:rPr>
          <w:rFonts w:ascii="Arial" w:hAnsi="Arial" w:cs="Arial"/>
          <w:b/>
          <w:bCs/>
        </w:rPr>
        <w:t>Шифр  604154.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tab/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Философские проблемы биологии и медицины</w:t>
      </w:r>
      <w:r w:rsidRPr="00F350E3">
        <w:rPr>
          <w:rFonts w:ascii="Arial" w:hAnsi="Arial" w:cs="Arial"/>
        </w:rPr>
        <w:t>. Вып. 9: Стандартизация и персонализация/ [Е. И. Аверкина и др.]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[ред.: В. И. Моисеев, Л. П. Киященко, С. А. Доманова]; Московский государственный медико-стоматологический университет им. А. И. Евдокимова, Московское философское общество. - М.: Навигатор, 2015.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383 с. </w:t>
      </w:r>
      <w:r w:rsidRPr="00F350E3">
        <w:rPr>
          <w:rFonts w:ascii="Arial" w:hAnsi="Arial" w:cs="Arial"/>
          <w:b/>
          <w:bCs/>
        </w:rPr>
        <w:t>Шифр  603687.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Хабарова, Т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Реализация технологии развития критического мышления у студентов медицинского вуза на занятиях по латинскому языку: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Т. С. Хабарова, И. А. Коровина. - Оренбург: Университет, 2015.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149 с. </w:t>
      </w:r>
      <w:r w:rsidRPr="00F350E3">
        <w:rPr>
          <w:rFonts w:ascii="Arial" w:hAnsi="Arial" w:cs="Arial"/>
          <w:b/>
          <w:bCs/>
        </w:rPr>
        <w:t>Шифр  603656.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Храмов, В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Индивидуальное здоровье в социуме/ В. В. Храмов;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н-та, 2015.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179 с. </w:t>
      </w:r>
      <w:r w:rsidR="007017AF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604254.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Частная патология: болезни пищевода, желудка, кишечника, печени, почек, эндокринной системы. Дисгормональные и опухолевые болезни половых органов. Патология беременности. Пре- и перинатальная патология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особие. Ч. 1/ Петрозаводский государственный университет; сост.: Р. А. Гарлоев, Н. В. Воронова, А. А. Тумашевич. - Петрозаводск: Изд-во ПетрГУ, 2016.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39 с. </w:t>
      </w:r>
      <w:r w:rsidRPr="00F350E3">
        <w:rPr>
          <w:rFonts w:ascii="Arial" w:hAnsi="Arial" w:cs="Arial"/>
          <w:b/>
          <w:bCs/>
        </w:rPr>
        <w:t>Шифр  604146.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Шибанов</w:t>
      </w:r>
      <w:r w:rsidR="008F3D22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В. Я.</w:t>
      </w:r>
      <w:r w:rsidRPr="00F350E3">
        <w:rPr>
          <w:rFonts w:ascii="Arial" w:hAnsi="Arial" w:cs="Arial"/>
        </w:rPr>
        <w:t xml:space="preserve"> Деонтологические аспекты в медицине (словом можно спасти):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В. Я. Шибанов, А. А. Шибанова; Самарский государственный медицинский университет. - Самара: Офорт, 2015.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45 с. </w:t>
      </w:r>
      <w:r w:rsidRPr="00F350E3">
        <w:rPr>
          <w:rFonts w:ascii="Arial" w:hAnsi="Arial" w:cs="Arial"/>
          <w:b/>
          <w:bCs/>
        </w:rPr>
        <w:t>Шифр  603653.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Штильман, М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И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Биодеградация имплантатов из полимерных материалов: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М. И. Штильман, А. А. Артюхов, С. Н. Филатов; Российский химико-технологический университет им. Д. И. Менделеева. - М.: РХТУ им. Д. И. Менделеева, 2015.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51 с. </w:t>
      </w:r>
      <w:r w:rsidRPr="00F350E3">
        <w:rPr>
          <w:rFonts w:ascii="Arial" w:hAnsi="Arial" w:cs="Arial"/>
          <w:b/>
          <w:bCs/>
        </w:rPr>
        <w:t>Шифр  604183.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Экономова, Т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П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Основы медицинских знаний и здорового образа жизни: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Т. П. Экономова; Северный (Арктический) федеральный университет им. М. В. Ломоносова. - Архангельск: САФУ, 2016.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80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603713.</w:t>
      </w:r>
    </w:p>
    <w:p w:rsidR="00EF6EA3" w:rsidRPr="00F350E3" w:rsidRDefault="00EF6EA3" w:rsidP="00090E68">
      <w:pPr>
        <w:pStyle w:val="a6"/>
      </w:pPr>
      <w:bookmarkStart w:id="24" w:name="_Toc465691161"/>
      <w:r w:rsidRPr="00F350E3">
        <w:t>Онкология</w:t>
      </w:r>
      <w:bookmarkEnd w:id="24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Брахитерапия рака предстательной железы с использованием радионуклида I125</w:t>
      </w:r>
      <w:r w:rsidRPr="00F350E3">
        <w:rPr>
          <w:rFonts w:ascii="Arial" w:hAnsi="Arial" w:cs="Arial"/>
        </w:rPr>
        <w:t>: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т</w:t>
      </w:r>
      <w:proofErr w:type="gramEnd"/>
      <w:r w:rsidRPr="00F350E3">
        <w:rPr>
          <w:rFonts w:ascii="Arial" w:hAnsi="Arial" w:cs="Arial"/>
        </w:rPr>
        <w:t>ехнология/ А. Д. Каприн [и др.]; Московский научно-</w:t>
      </w:r>
      <w:r w:rsidRPr="00F350E3">
        <w:rPr>
          <w:rFonts w:ascii="Arial" w:hAnsi="Arial" w:cs="Arial"/>
        </w:rPr>
        <w:lastRenderedPageBreak/>
        <w:t>исследовательский онкологический институт им. П. А. Герцена, Национальный медицинский исследовательский радиологический центр. - М.: МНИОИ им. П. А. Герцена, 2015.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12 с.  </w:t>
      </w:r>
      <w:r w:rsidRPr="00F350E3">
        <w:rPr>
          <w:rFonts w:ascii="Arial" w:hAnsi="Arial" w:cs="Arial"/>
          <w:b/>
          <w:bCs/>
        </w:rPr>
        <w:t>Шифр  604226.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Высокие технологии  в онкологической практике. 70 лет онкологической службе Алтайского края</w:t>
      </w:r>
      <w:r w:rsidRPr="00F350E3">
        <w:rPr>
          <w:rFonts w:ascii="Arial" w:hAnsi="Arial" w:cs="Arial"/>
        </w:rPr>
        <w:t>: материалы Рос. науч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практ. конф. с междунар. участием 30 июня - 1 июля 2016 г./ Российский онкологический научный центр им. Н. Н. Блохина, Алтайский краевой онкологический диспансер, Алтайский государственный медицинский университет; под ред. А. Ф. Лазарева. - Барнаул: АЗБУКА, 2016.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248 с. </w:t>
      </w:r>
      <w:r w:rsidRPr="00F350E3">
        <w:rPr>
          <w:rFonts w:ascii="Arial" w:hAnsi="Arial" w:cs="Arial"/>
          <w:b/>
          <w:bCs/>
        </w:rPr>
        <w:t>Шифр  604320.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Демидчик, Ю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Е</w:t>
      </w:r>
      <w:r w:rsidR="008F3D2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Опухоли и опухолеподобные новообразования средостения: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Ю. Е. Демидчик, С. Е. Шелкович; Белорусская медицинская академия последипломного образования. - Минск: БелМАПО, 2016. -</w:t>
      </w:r>
      <w:r w:rsidR="008F3D2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21 с. </w:t>
      </w:r>
      <w:r w:rsidRPr="00F350E3">
        <w:rPr>
          <w:rFonts w:ascii="Arial" w:hAnsi="Arial" w:cs="Arial"/>
          <w:b/>
          <w:bCs/>
        </w:rPr>
        <w:t>Шифр  604005.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Демидчик, Ю</w:t>
      </w:r>
      <w:r w:rsidR="008C333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Е</w:t>
      </w:r>
      <w:r w:rsidR="008C333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Опухоли щитовидной железы: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Ю. Е. Демидчик, С. Е. Шелкович; Белорусская медицинская академия последипломного образования. - Минск: БелМАПО, 2016.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23 с. </w:t>
      </w:r>
      <w:r w:rsidRPr="00F350E3">
        <w:rPr>
          <w:rFonts w:ascii="Arial" w:hAnsi="Arial" w:cs="Arial"/>
          <w:b/>
          <w:bCs/>
        </w:rPr>
        <w:t>Шифр  604004.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Демидчик, Ю</w:t>
      </w:r>
      <w:r w:rsidR="008C333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Е</w:t>
      </w:r>
      <w:r w:rsidR="008C333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Рак легкого: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Ю. Е. Демидчик, С. Е. Шелкович; Белорусская медицинская академия последипломного образования. - Минск: БелМАПО, 2016.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42 с. </w:t>
      </w:r>
      <w:r w:rsidRPr="00F350E3">
        <w:rPr>
          <w:rFonts w:ascii="Arial" w:hAnsi="Arial" w:cs="Arial"/>
          <w:b/>
          <w:bCs/>
        </w:rPr>
        <w:t>Шифр  604003.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Диагностическая эффективность иммуноферментных копро-тестов, детектирующих гемоглобин человека и опухолевую пируваткиназу, в выявлении новообразований желудочно-кишечного тракта</w:t>
      </w:r>
      <w:r w:rsidRPr="00F350E3">
        <w:rPr>
          <w:rFonts w:ascii="Arial" w:hAnsi="Arial" w:cs="Arial"/>
        </w:rPr>
        <w:t>: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т</w:t>
      </w:r>
      <w:proofErr w:type="gramEnd"/>
      <w:r w:rsidRPr="00F350E3">
        <w:rPr>
          <w:rFonts w:ascii="Arial" w:hAnsi="Arial" w:cs="Arial"/>
        </w:rPr>
        <w:t>ехнология/ Н. С. Сергеева [и др.]; Московский научно-исследовательский онкологический институт им. П. А. Герцена, Национальный медицинский исследовательский радиологический центр. - М.: МНИОИ им. П. А. Герцена, 2016.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17 с. </w:t>
      </w:r>
      <w:r w:rsidRPr="00F350E3">
        <w:rPr>
          <w:rFonts w:ascii="Arial" w:hAnsi="Arial" w:cs="Arial"/>
          <w:b/>
          <w:bCs/>
        </w:rPr>
        <w:t>Шифр  604160.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Интраоперационная ультразвуковая диагностика распространения солидной опухоли поджелудочной железы</w:t>
      </w:r>
      <w:r w:rsidRPr="00F350E3">
        <w:rPr>
          <w:rFonts w:ascii="Arial" w:hAnsi="Arial" w:cs="Arial"/>
        </w:rPr>
        <w:t>: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т</w:t>
      </w:r>
      <w:proofErr w:type="gramEnd"/>
      <w:r w:rsidRPr="00F350E3">
        <w:rPr>
          <w:rFonts w:ascii="Arial" w:hAnsi="Arial" w:cs="Arial"/>
        </w:rPr>
        <w:t>ехнология/ С. О. Степанов [и др.]; Московский научно-исследовательский онкологический институт им. П. А. Герцена, Национальный медицинский исследовательский радиологический центр. - М.: МНИОИ им. П. А. Герцена, 2016.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16 с. </w:t>
      </w:r>
      <w:r w:rsidRPr="00F350E3">
        <w:rPr>
          <w:rFonts w:ascii="Arial" w:hAnsi="Arial" w:cs="Arial"/>
          <w:b/>
          <w:bCs/>
        </w:rPr>
        <w:t>Шифр  604165.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Комбинированное лечение больных генерализованным колоректальным раком с изолированным метастатическим поражением печени</w:t>
      </w:r>
      <w:r w:rsidRPr="00F350E3">
        <w:rPr>
          <w:rFonts w:ascii="Arial" w:hAnsi="Arial" w:cs="Arial"/>
        </w:rPr>
        <w:t>: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т</w:t>
      </w:r>
      <w:proofErr w:type="gramEnd"/>
      <w:r w:rsidRPr="00F350E3">
        <w:rPr>
          <w:rFonts w:ascii="Arial" w:hAnsi="Arial" w:cs="Arial"/>
        </w:rPr>
        <w:t>ехнология/ А. Д. Каприн [и др.]; Национальный медицинский исследовательский радиологический центр, Московский научно-исследовательский онкологический институт им. П. А. Герцена. - М.: МНИОИ им. П. А. Герцена, 2015.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27 с. </w:t>
      </w:r>
      <w:r w:rsidRPr="00F350E3">
        <w:rPr>
          <w:rFonts w:ascii="Arial" w:hAnsi="Arial" w:cs="Arial"/>
          <w:b/>
          <w:bCs/>
        </w:rPr>
        <w:t>Шифр  603970.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Куржупов</w:t>
      </w:r>
      <w:r w:rsidR="008C3333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М. И.</w:t>
      </w:r>
      <w:r w:rsidRPr="00F350E3">
        <w:rPr>
          <w:rFonts w:ascii="Arial" w:hAnsi="Arial" w:cs="Arial"/>
        </w:rPr>
        <w:t xml:space="preserve"> Интраоперационная флюоресцентная диагностика злокачественных глиом: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т</w:t>
      </w:r>
      <w:proofErr w:type="gramEnd"/>
      <w:r w:rsidRPr="00F350E3">
        <w:rPr>
          <w:rFonts w:ascii="Arial" w:hAnsi="Arial" w:cs="Arial"/>
        </w:rPr>
        <w:t>ехнология/ М. И. Куржупов, А. М. Зайцев, Е. В. Филоненко; Московский научно-исследовательский онкологический институт им. П. А. Герцена, Национальный медицинский исследовательский радиологический центр. - М.: МНИОИ им. П. А. Герцена, 2016.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27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604079.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Лечение больных раком молочной железы III стадии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екомендации/ В. А. Хайленко [и др.]; Российский национальный исследовательский медицинский университет им. Н. И. Пирогова, Российский онкологический научный центр им. Н. Н. Блохина. - М.: Изд-во РАМН, 2015.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40 с. </w:t>
      </w:r>
      <w:r w:rsidRPr="00F350E3">
        <w:rPr>
          <w:rFonts w:ascii="Arial" w:hAnsi="Arial" w:cs="Arial"/>
          <w:b/>
          <w:bCs/>
        </w:rPr>
        <w:t>Шифр  603798.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Лечение злокачественных опухолей языка с использованием предоперационной селективной эмболизации с внутритканевой радиочастотной термоабляции</w:t>
      </w:r>
      <w:r w:rsidRPr="00F350E3">
        <w:rPr>
          <w:rFonts w:ascii="Arial" w:hAnsi="Arial" w:cs="Arial"/>
        </w:rPr>
        <w:t>: пособие для врачей/ А. Д. Каприн [и др.]; Московский научно-исследовательский онкологический институт им. П. А. Герцена, Национальный медицинский исследовательский радиологический центр. - М.: МНИОИ им. П. А. Герцена, 2016.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19 с. </w:t>
      </w:r>
      <w:r w:rsidRPr="00F350E3">
        <w:rPr>
          <w:rFonts w:ascii="Arial" w:hAnsi="Arial" w:cs="Arial"/>
          <w:b/>
          <w:bCs/>
        </w:rPr>
        <w:t>Шифр  604190.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Методика восстановления тканей орофарингеальной области префабрицированными аутотрансплантатами</w:t>
      </w:r>
      <w:r w:rsidRPr="00F350E3">
        <w:rPr>
          <w:rFonts w:ascii="Arial" w:hAnsi="Arial" w:cs="Arial"/>
        </w:rPr>
        <w:t>: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т</w:t>
      </w:r>
      <w:proofErr w:type="gramEnd"/>
      <w:r w:rsidRPr="00F350E3">
        <w:rPr>
          <w:rFonts w:ascii="Arial" w:hAnsi="Arial" w:cs="Arial"/>
        </w:rPr>
        <w:t>ехнология/ А. Д. Каприн [и др.]; Московский научно-исследовательский онкологический институт им. П. А. Герцена, Национальный медицинский исследовательский радиологический центр. - М.: МНИОИ им. П. А. Герцена, 2016.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15 с. </w:t>
      </w:r>
      <w:r w:rsidRPr="00F350E3">
        <w:rPr>
          <w:rFonts w:ascii="Arial" w:hAnsi="Arial" w:cs="Arial"/>
          <w:b/>
          <w:bCs/>
        </w:rPr>
        <w:t>Шифр  604163.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Методика прогнозирования эффективности лучевой терапии злокачественных новообразований орофарингеальной зоны</w:t>
      </w:r>
      <w:r w:rsidRPr="00F350E3">
        <w:rPr>
          <w:rFonts w:ascii="Arial" w:hAnsi="Arial" w:cs="Arial"/>
        </w:rPr>
        <w:t>: пособие для врачей/ П. Ю. Поляков [и др.]; Московский областной научно-исследовательский клинический институт им. М. Ф. Владимирского. - М., 2015.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10 с. </w:t>
      </w:r>
      <w:r w:rsidRPr="00F350E3">
        <w:rPr>
          <w:rFonts w:ascii="Arial" w:hAnsi="Arial" w:cs="Arial"/>
          <w:b/>
          <w:bCs/>
        </w:rPr>
        <w:t>Шифр  603649.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Новикова</w:t>
      </w:r>
      <w:r w:rsidR="008C3333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Е. Г.</w:t>
      </w:r>
      <w:r w:rsidRPr="00F350E3">
        <w:rPr>
          <w:rFonts w:ascii="Arial" w:hAnsi="Arial" w:cs="Arial"/>
        </w:rPr>
        <w:t xml:space="preserve"> Радикальная влагалищная трахелэктомия: пособие для врачей/ Е. Г. Новикова, А. С. Шевчук; Московский научно-исследовательский онкологический институт им. П. А. Герцена, Национальный медицинский исследовательский радиологический центр. - М.: МНИОИ им. П. А. Герцена, 2016.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18 с. </w:t>
      </w:r>
      <w:r w:rsidRPr="00F350E3">
        <w:rPr>
          <w:rFonts w:ascii="Arial" w:hAnsi="Arial" w:cs="Arial"/>
          <w:b/>
          <w:bCs/>
        </w:rPr>
        <w:t>Шифр  604130.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Обеспечение медицинских услуг первичной медико-санитарной помощи медицинскими организациями онкологического профиля</w:t>
      </w:r>
      <w:r w:rsidRPr="00F350E3">
        <w:rPr>
          <w:rFonts w:ascii="Arial" w:hAnsi="Arial" w:cs="Arial"/>
        </w:rPr>
        <w:t>: пособие для врачей/ В. А. Савинов [и др.]; Московский научно-исследовательский онкологический институт им. П. А. Герцена, Национальный медицинский исследовательский радиологический центр. - М.: МНИОИ им. П. А. Герцена, 2015.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39 с. </w:t>
      </w:r>
      <w:r w:rsidRPr="00F350E3">
        <w:rPr>
          <w:rFonts w:ascii="Arial" w:hAnsi="Arial" w:cs="Arial"/>
          <w:b/>
          <w:bCs/>
        </w:rPr>
        <w:t>Шифр  604158.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Онкология</w:t>
      </w:r>
      <w:r w:rsidRPr="00F350E3">
        <w:rPr>
          <w:rFonts w:ascii="Arial" w:hAnsi="Arial" w:cs="Arial"/>
        </w:rPr>
        <w:t>: рекомендации к практ. занятиям для студентов 3 курса стоматол. фак./ С. В. Васильев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40 с. </w:t>
      </w:r>
      <w:r w:rsidRPr="00F350E3">
        <w:rPr>
          <w:rFonts w:ascii="Arial" w:hAnsi="Arial" w:cs="Arial"/>
          <w:b/>
          <w:bCs/>
        </w:rPr>
        <w:t>Шифр  603715.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Рак пищевода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М. Н. Кузин [и др.]. - Н. Новгород: Изд-во НижГМА, 2016.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79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Эндоскопическая диагностика заболеваний ЖКТ). </w:t>
      </w:r>
      <w:r w:rsidRPr="00F350E3">
        <w:rPr>
          <w:rFonts w:ascii="Arial" w:hAnsi="Arial" w:cs="Arial"/>
          <w:b/>
          <w:bCs/>
        </w:rPr>
        <w:t>Шифр  603677.</w:t>
      </w:r>
    </w:p>
    <w:p w:rsidR="00EF6EA3" w:rsidRPr="00F350E3" w:rsidRDefault="00EF6EA3" w:rsidP="00090E68">
      <w:pPr>
        <w:pStyle w:val="a6"/>
      </w:pPr>
      <w:bookmarkStart w:id="25" w:name="_Toc465691162"/>
      <w:r w:rsidRPr="00F350E3">
        <w:t>Ортопедия и травматология. Медицинские аспекты протезирования</w:t>
      </w:r>
      <w:bookmarkEnd w:id="25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Бородаенко, В</w:t>
      </w:r>
      <w:r w:rsidR="008C333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Н</w:t>
      </w:r>
      <w:r w:rsidR="008C3333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Основы медицинских знаний и правила оказания </w:t>
      </w:r>
      <w:r w:rsidRPr="00F350E3">
        <w:rPr>
          <w:rFonts w:ascii="Arial" w:hAnsi="Arial" w:cs="Arial"/>
        </w:rPr>
        <w:lastRenderedPageBreak/>
        <w:t>первой помощи при травмах: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В. Н. Бородаенко, А. Н. Крайнов, А. М. Пефтиев; Всероссийский государственный университет юстиции, Тульский институт. - Тула: Тул. ин-т (филиал) ВГУЮ (РПА Минюста России), 2015.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92 с. </w:t>
      </w:r>
      <w:r w:rsidRPr="00F350E3">
        <w:rPr>
          <w:rFonts w:ascii="Arial" w:hAnsi="Arial" w:cs="Arial"/>
          <w:b/>
          <w:bCs/>
        </w:rPr>
        <w:t>Шифр  603753.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Дулаев</w:t>
      </w:r>
      <w:r w:rsidR="008C3333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А. К.</w:t>
      </w:r>
      <w:r w:rsidRPr="00F350E3">
        <w:rPr>
          <w:rFonts w:ascii="Arial" w:hAnsi="Arial" w:cs="Arial"/>
        </w:rPr>
        <w:t xml:space="preserve"> Заболевания и повреждения ахиллова сухожилия: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А. К. Дулаев, А. В. Дыдыкин, В. В. Заяц;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24 с. </w:t>
      </w:r>
      <w:r w:rsidRPr="00F350E3">
        <w:rPr>
          <w:rFonts w:ascii="Arial" w:hAnsi="Arial" w:cs="Arial"/>
          <w:b/>
          <w:bCs/>
        </w:rPr>
        <w:t>Шифр  603711.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Дулаев</w:t>
      </w:r>
      <w:r w:rsidR="008C3333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А. К.</w:t>
      </w:r>
      <w:r w:rsidRPr="00F350E3">
        <w:rPr>
          <w:rFonts w:ascii="Arial" w:hAnsi="Arial" w:cs="Arial"/>
        </w:rPr>
        <w:t xml:space="preserve"> Патология вращательной манжеты плеча и сухожилий бицепса: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А. К. Дулаев, А. В. Дыдыкин, В. В. Заяц;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32 с. </w:t>
      </w:r>
      <w:r w:rsidRPr="00F350E3">
        <w:rPr>
          <w:rFonts w:ascii="Arial" w:hAnsi="Arial" w:cs="Arial"/>
          <w:b/>
          <w:bCs/>
        </w:rPr>
        <w:t>Шифр  603811.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Дулаев</w:t>
      </w:r>
      <w:r w:rsidR="008C3333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А. К.</w:t>
      </w:r>
      <w:r w:rsidRPr="00F350E3">
        <w:rPr>
          <w:rFonts w:ascii="Arial" w:hAnsi="Arial" w:cs="Arial"/>
        </w:rPr>
        <w:t xml:space="preserve"> Повреждения разгибательного аппарата голени: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А. К. Дулаев, А. В. Дыдыкин, В. В. Заяц;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32 с. </w:t>
      </w:r>
      <w:r w:rsidRPr="00F350E3">
        <w:rPr>
          <w:rFonts w:ascii="Arial" w:hAnsi="Arial" w:cs="Arial"/>
          <w:b/>
          <w:bCs/>
        </w:rPr>
        <w:t>Шифр  604028.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Клинико-биомеханические аспекты оперативного лечения сегментарных переломов голени</w:t>
      </w:r>
      <w:r w:rsidRPr="00F350E3">
        <w:rPr>
          <w:rFonts w:ascii="Arial" w:hAnsi="Arial" w:cs="Arial"/>
        </w:rPr>
        <w:t>/ М. Ф. Баракат [и др.]; Петрозаводский государственный университет. - Петрозаводск: Изд-во Петропресс, 2014. -</w:t>
      </w:r>
      <w:r w:rsidR="008C3333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183 с. </w:t>
      </w:r>
      <w:r w:rsidRPr="00F350E3">
        <w:rPr>
          <w:rFonts w:ascii="Arial" w:hAnsi="Arial" w:cs="Arial"/>
          <w:b/>
          <w:bCs/>
        </w:rPr>
        <w:t>Шифр  603885.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Клинико-биомеханические особенности оперативного лечения оскольчатых диафизарных переломов голени</w:t>
      </w:r>
      <w:r w:rsidRPr="00F350E3">
        <w:rPr>
          <w:rFonts w:ascii="Arial" w:hAnsi="Arial" w:cs="Arial"/>
        </w:rPr>
        <w:t xml:space="preserve">/ А. Ю. Верховод [и др.]; Петрозаводский государственный университет. - Петрозаводск: Изд-во Петропресс, 2014. -172 с. </w:t>
      </w:r>
      <w:r w:rsidRPr="00F350E3">
        <w:rPr>
          <w:rFonts w:ascii="Arial" w:hAnsi="Arial" w:cs="Arial"/>
          <w:b/>
          <w:bCs/>
        </w:rPr>
        <w:t>Шифр  603886.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Лядова</w:t>
      </w:r>
      <w:r w:rsidR="001D2FB2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М. В.</w:t>
      </w:r>
      <w:r w:rsidRPr="00F350E3">
        <w:rPr>
          <w:rFonts w:ascii="Arial" w:hAnsi="Arial" w:cs="Arial"/>
        </w:rPr>
        <w:t xml:space="preserve"> Методические рекомендации по повышению качества описания и диагностики телесных повреждений у пострадавших с травмами опорно-двигательного аппарата: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 xml:space="preserve">екомендации/ М. В. Лядова; Российский национальный исследовательский медицинский университет им. Н. И. Пирогова. - М.: Изд-во РАМН, 2016. -32 с. </w:t>
      </w:r>
      <w:r w:rsidRPr="00F350E3">
        <w:rPr>
          <w:rFonts w:ascii="Arial" w:hAnsi="Arial" w:cs="Arial"/>
          <w:b/>
          <w:bCs/>
        </w:rPr>
        <w:t>Шифр  603819.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Матвеев, Р</w:t>
      </w:r>
      <w:r w:rsidR="001D2FB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П</w:t>
      </w:r>
      <w:r w:rsidR="001D2FB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Консервативное лечение первичного травматического вывиха плеча: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Р. П. Матвеев, В. А. Асланов; Северный государственный медицинский университет. - Архангельск: Изд-во Сев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г</w:t>
      </w:r>
      <w:proofErr w:type="gramEnd"/>
      <w:r w:rsidRPr="00F350E3">
        <w:rPr>
          <w:rFonts w:ascii="Arial" w:hAnsi="Arial" w:cs="Arial"/>
        </w:rPr>
        <w:t>ос. мед. ун-та, 2015. -</w:t>
      </w:r>
      <w:r w:rsidR="001D2FB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72 с. </w:t>
      </w:r>
      <w:r w:rsidRPr="00F350E3">
        <w:rPr>
          <w:rFonts w:ascii="Arial" w:hAnsi="Arial" w:cs="Arial"/>
          <w:b/>
          <w:bCs/>
        </w:rPr>
        <w:t>Шифр  603641.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Методы подъема и перемещения больных и инвалидов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Б. А. Поляев [и др.]; Российский национальный исследовательский медицинский университет им. Н. И. Пирогова, Российская ассоциация по спортивной медицине и реабилитации больных и инвалидов, ТТ-Стандарт, общество с ограниченной ответственностью. - М.: ИЦ Москвоведение, 2015. -</w:t>
      </w:r>
      <w:r w:rsidR="001D2FB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87 с. </w:t>
      </w:r>
      <w:r w:rsidRPr="00F350E3">
        <w:rPr>
          <w:rFonts w:ascii="Arial" w:hAnsi="Arial" w:cs="Arial"/>
          <w:b/>
          <w:bCs/>
        </w:rPr>
        <w:t>Шифр  604243.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Панков, И</w:t>
      </w:r>
      <w:r w:rsidR="001D2FB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О</w:t>
      </w:r>
      <w:r w:rsidR="001D2FB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Реконструктивно-восстановительные оперативные вмешательства при последствиях повреждений области голеностопного сустава: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особие/ И. О. Панков, Р. З. Салихов; Казанская государственная </w:t>
      </w:r>
      <w:r w:rsidRPr="00F350E3">
        <w:rPr>
          <w:rFonts w:ascii="Arial" w:hAnsi="Arial" w:cs="Arial"/>
        </w:rPr>
        <w:lastRenderedPageBreak/>
        <w:t>медицинская академия. - Казань: КГМУ, 2015. -</w:t>
      </w:r>
      <w:r w:rsidR="001D2FB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60 с. </w:t>
      </w:r>
      <w:r w:rsidRPr="00F350E3">
        <w:rPr>
          <w:rFonts w:ascii="Arial" w:hAnsi="Arial" w:cs="Arial"/>
          <w:b/>
          <w:bCs/>
        </w:rPr>
        <w:t>Шифр  603928.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Первая помощь при повреждениях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1-3 курсов специальности "Лечеб. дело" и "Педиатрия", 3 курса специальности "Фармация"/ И. П. Дуданов [и др.]; Петрозаводский государственный университет. - Петрозаводск: Изд-во ПетрГУ, 2015. -</w:t>
      </w:r>
      <w:r w:rsidR="001D2FB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56 с. </w:t>
      </w:r>
      <w:r w:rsidRPr="00F350E3">
        <w:rPr>
          <w:rFonts w:ascii="Arial" w:hAnsi="Arial" w:cs="Arial"/>
          <w:b/>
          <w:bCs/>
        </w:rPr>
        <w:t>Шифр  604177.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Ульянченко</w:t>
      </w:r>
      <w:r w:rsidR="001D2FB2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М. И.</w:t>
      </w:r>
      <w:r w:rsidRPr="00F350E3">
        <w:rPr>
          <w:rFonts w:ascii="Arial" w:hAnsi="Arial" w:cs="Arial"/>
        </w:rPr>
        <w:t xml:space="preserve"> Организационно-функциональные алгоритмы оказания лечебно-реабилитационной помощи пострадавшим в результате дорожно-транспортных происшествий/ М. И. Ульянченко; Ставропольский государственный медицинский университет. - Ставрополь: Изд-во СтГМУ, 2015. -</w:t>
      </w:r>
      <w:r w:rsidR="001D2FB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127 с. </w:t>
      </w:r>
      <w:r w:rsidRPr="00F350E3">
        <w:rPr>
          <w:rFonts w:ascii="Arial" w:hAnsi="Arial" w:cs="Arial"/>
          <w:b/>
          <w:bCs/>
        </w:rPr>
        <w:t>Шифр  603889.</w:t>
      </w:r>
    </w:p>
    <w:p w:rsidR="00EF6EA3" w:rsidRPr="00F350E3" w:rsidRDefault="00EF6EA3" w:rsidP="00090E68">
      <w:pPr>
        <w:pStyle w:val="a6"/>
      </w:pPr>
      <w:bookmarkStart w:id="26" w:name="_Toc465691163"/>
      <w:r w:rsidRPr="00F350E3">
        <w:t>Оториноларингология</w:t>
      </w:r>
      <w:bookmarkEnd w:id="26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Долгов, Д</w:t>
      </w:r>
      <w:r w:rsidR="001D2FB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1D2FB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Московское общество глухонемых имени И. К. Арнольда (1912-1918)/ Д. В. Долгов. - М.: Спутник+, 2015. -</w:t>
      </w:r>
      <w:r w:rsidR="001D2FB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91 с. </w:t>
      </w:r>
      <w:r w:rsidRPr="00F350E3">
        <w:rPr>
          <w:rFonts w:ascii="Arial" w:hAnsi="Arial" w:cs="Arial"/>
          <w:b/>
          <w:bCs/>
        </w:rPr>
        <w:t>Шифр  604215.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Новообразования носа и околоносовых пазух. Пластическая ринохирургия</w:t>
      </w:r>
      <w:r w:rsidRPr="00F350E3">
        <w:rPr>
          <w:rFonts w:ascii="Arial" w:hAnsi="Arial" w:cs="Arial"/>
        </w:rPr>
        <w:t>: материалы Второго образоват. курса науч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практ. школы "Патология носа. Современные аспекты этиологии, патогенеза, диагностики и лечения заболеваний и повреждений носа и околоносовых пазух у детей и взрослых", Москва, 7 апр. 2016 г./ Московский областной научно-исследовательский клинический институт им. М. Ф. Владимирского, Московское областное научно-практическое общество оториноларингологов; [науч. ред. В. И. Егоров]. - М., 2016. -</w:t>
      </w:r>
      <w:r w:rsidR="001D2FB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20 с. </w:t>
      </w:r>
      <w:r w:rsidRPr="00F350E3">
        <w:rPr>
          <w:rFonts w:ascii="Arial" w:hAnsi="Arial" w:cs="Arial"/>
          <w:b/>
          <w:bCs/>
        </w:rPr>
        <w:t>Шифр  603638.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Озон/NO-ультразвуковые технологии в лечении заболеваний ЛОР-органов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екомендации/ В. В. Педдер [и др.]; Метромед, научно-производственное предприятие. - Омск, 2014. -</w:t>
      </w:r>
      <w:r w:rsidR="001D2FB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37 с. </w:t>
      </w:r>
      <w:r w:rsidRPr="00F350E3">
        <w:rPr>
          <w:rFonts w:ascii="Arial" w:hAnsi="Arial" w:cs="Arial"/>
          <w:b/>
          <w:bCs/>
        </w:rPr>
        <w:t>Шифр  604171.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Сарапулова, М</w:t>
      </w:r>
      <w:r w:rsidR="001D2FB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1D2FB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Технические средства диагностики и коррекции слуха: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М. А. Сарапулова; Иркутский государственный университет, Педагогический институт. - Иркутск: Аспринт, 2016. -</w:t>
      </w:r>
      <w:r w:rsidR="001D2FB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71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604127.</w:t>
      </w:r>
    </w:p>
    <w:p w:rsidR="00EF6EA3" w:rsidRPr="00F350E3" w:rsidRDefault="00EF6EA3" w:rsidP="007569B7">
      <w:pPr>
        <w:pStyle w:val="a6"/>
      </w:pPr>
      <w:bookmarkStart w:id="27" w:name="_Toc465691164"/>
      <w:r w:rsidRPr="00F350E3">
        <w:t>Офтальмология</w:t>
      </w:r>
      <w:bookmarkEnd w:id="27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Криохирургия патологических очаговых образований придаточного аппарата глаза и окологлазничной области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екомендации/ А. Н. Стеблюк [и др.]; Межотраслевой научно-технический комплекс "Микрохирургия глаза" им. С. Н. Федорова, Кубанский государственный медицинский университет, Научно-исследовательский институт медицинских материалов и имплантатов с памятью формы. - Майкоп: НПП МИЦ, 2015. -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34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603615.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Левшинов, А</w:t>
      </w:r>
      <w:r w:rsidR="00674BF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674BF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Острое зрение - острый ум! Уникальные восточные методики улучшения зрения и развития мозга/ А. А. Левшинов. - М.: АСТ, 2015. -190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Здоровье: умные методики). </w:t>
      </w:r>
      <w:r w:rsidRPr="00F350E3">
        <w:rPr>
          <w:rFonts w:ascii="Arial" w:hAnsi="Arial" w:cs="Arial"/>
          <w:b/>
          <w:bCs/>
        </w:rPr>
        <w:t>Шифр  604305.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Поляк, М</w:t>
      </w:r>
      <w:r w:rsidR="00674BF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674BF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Актуальные проблемы антибиотикотерапии в офтальмологии/ М. С. Поляк, И. Н. Околов.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Нестор-История, 2016.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-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46 с. </w:t>
      </w:r>
      <w:r w:rsidRPr="00F350E3">
        <w:rPr>
          <w:rFonts w:ascii="Arial" w:hAnsi="Arial" w:cs="Arial"/>
          <w:b/>
          <w:bCs/>
        </w:rPr>
        <w:t>Шифр  603682.</w:t>
      </w:r>
    </w:p>
    <w:p w:rsidR="00EF6EA3" w:rsidRPr="00F350E3" w:rsidRDefault="00EF6EA3" w:rsidP="00090E68">
      <w:pPr>
        <w:pStyle w:val="a6"/>
      </w:pPr>
      <w:bookmarkStart w:id="28" w:name="_Toc465691165"/>
      <w:r w:rsidRPr="00F350E3">
        <w:t>Патологическая анатомия. Патологическая физиология</w:t>
      </w:r>
      <w:bookmarkEnd w:id="28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Патологическая анатомия, патологическая анатомия головы и шеи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к практ. занятиям по частной патол. анатомии для студентов II курса стоматол. фак./ В. В. Байков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77 с. </w:t>
      </w:r>
      <w:r w:rsidRPr="00F350E3">
        <w:rPr>
          <w:rFonts w:ascii="Arial" w:hAnsi="Arial" w:cs="Arial"/>
          <w:b/>
          <w:bCs/>
        </w:rPr>
        <w:t>Шифр  604097.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Патофизиология головы и шеи с основами организации самостоятельной работы студентов стоматологического факультета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особие. Ч. 2: Типовые нарушения функций органов и систем/ Ставропольский государственный медицинский университет; сост. Е. В. Щетинин [и др.]. - Ставрополь: Изд-во СтГМУ, 2015. -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298 с. </w:t>
      </w:r>
      <w:r w:rsidRPr="00F350E3">
        <w:rPr>
          <w:rFonts w:ascii="Arial" w:hAnsi="Arial" w:cs="Arial"/>
          <w:b/>
          <w:bCs/>
        </w:rPr>
        <w:t>Шифр  603867.</w:t>
      </w:r>
    </w:p>
    <w:p w:rsidR="00EF6EA3" w:rsidRPr="00F350E3" w:rsidRDefault="00EF6EA3" w:rsidP="00090E68">
      <w:pPr>
        <w:pStyle w:val="a6"/>
      </w:pPr>
      <w:bookmarkStart w:id="29" w:name="_Toc465691166"/>
      <w:r w:rsidRPr="00F350E3">
        <w:t>Педиатрия</w:t>
      </w:r>
      <w:bookmarkEnd w:id="29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Абрамова</w:t>
      </w:r>
      <w:r w:rsidR="00674BF0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М. Ф.</w:t>
      </w:r>
      <w:r w:rsidRPr="00F350E3">
        <w:rPr>
          <w:rFonts w:ascii="Arial" w:hAnsi="Arial" w:cs="Arial"/>
        </w:rPr>
        <w:t xml:space="preserve"> Современные принципы ультразвуковой диагностики церебрального кровотока у детей в возрастном аспекте. Нормативные показатели: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М. Ф. Абрамова, С. Н. Новоселова, И. А. Степанова. - М.: НЦССХ им. А.Н. Бакулева МЗ РФ, 2016. -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83 с. </w:t>
      </w:r>
      <w:r w:rsidRPr="00F350E3">
        <w:rPr>
          <w:rFonts w:ascii="Arial" w:hAnsi="Arial" w:cs="Arial"/>
          <w:b/>
          <w:bCs/>
        </w:rPr>
        <w:t>Шифр  603599.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Альферович, Е</w:t>
      </w:r>
      <w:r w:rsidR="00674BF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Н</w:t>
      </w:r>
      <w:r w:rsidR="00674BF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Первичная реанимация новорожденных: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для занятий в лаб. практ. обучения/ Е. Н. Альферович, И. А. Логинова, А. В. Сапотницкий; Белорусский государственный медицинский университет. - Минск: БГМУ, 2016. -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39 с. </w:t>
      </w:r>
      <w:r w:rsidRPr="00F350E3">
        <w:rPr>
          <w:rFonts w:ascii="Arial" w:hAnsi="Arial" w:cs="Arial"/>
          <w:b/>
          <w:bCs/>
        </w:rPr>
        <w:t>Шифр  603905.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7C89" w:rsidRPr="00F350E3" w:rsidRDefault="00E07C89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Болезни детского возраста от А до Я</w:t>
      </w:r>
      <w:r w:rsidRPr="00F350E3">
        <w:rPr>
          <w:rFonts w:ascii="Arial" w:hAnsi="Arial" w:cs="Arial"/>
        </w:rPr>
        <w:t>: рук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 xml:space="preserve">ля врачей. Вакцинопрофилактика гемофильной инфекции типа b у детей/ Союз педиатров России; под ред.: А. А. Баранова, Л. С. Намазовой-Барановой. - М.: ПедиатрЪ, 2016. - 32 с. </w:t>
      </w:r>
      <w:r w:rsidRPr="00F350E3">
        <w:rPr>
          <w:rFonts w:ascii="Arial" w:hAnsi="Arial" w:cs="Arial"/>
          <w:b/>
          <w:bCs/>
        </w:rPr>
        <w:t>Шифр  603738.</w:t>
      </w:r>
    </w:p>
    <w:p w:rsidR="00E07C89" w:rsidRPr="00F350E3" w:rsidRDefault="00E07C89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7C89" w:rsidRPr="00F350E3" w:rsidRDefault="00E07C89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Болезни детского возраста от А до Я</w:t>
      </w:r>
      <w:r w:rsidRPr="00F350E3">
        <w:rPr>
          <w:rFonts w:ascii="Arial" w:hAnsi="Arial" w:cs="Arial"/>
        </w:rPr>
        <w:t>: рук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 xml:space="preserve">ля врачей. Вып. 10: Вакцинопрофилактика пневмококковой инфекции у детей/ Союз педиатров России, Научный центр здоровья детей; под ред. Л. С. Намазовой-Барановй. - М.: ПедиатрЪ, 2016. - 32 с. </w:t>
      </w:r>
      <w:r w:rsidRPr="00F350E3">
        <w:rPr>
          <w:rFonts w:ascii="Arial" w:hAnsi="Arial" w:cs="Arial"/>
          <w:b/>
          <w:bCs/>
        </w:rPr>
        <w:t>Шифр  603787.</w:t>
      </w:r>
    </w:p>
    <w:p w:rsidR="00E07C89" w:rsidRPr="00F350E3" w:rsidRDefault="00E07C89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Болезни детского возраста от А до Я</w:t>
      </w:r>
      <w:r w:rsidRPr="00F350E3">
        <w:rPr>
          <w:rFonts w:ascii="Arial" w:hAnsi="Arial" w:cs="Arial"/>
        </w:rPr>
        <w:t>: рук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 xml:space="preserve">ля врачей. Вып. 11: Крапивница у детей/ Союз педиатров России, Российская ассоциация аллергологов и клинических иммунологов; под ред.: А. А. Баранова, Л. С. Намазовой-Барановой. - М.: ПедиатрЪ, 2016. -40 с. </w:t>
      </w:r>
      <w:r w:rsidRPr="00F350E3">
        <w:rPr>
          <w:rFonts w:ascii="Arial" w:hAnsi="Arial" w:cs="Arial"/>
          <w:b/>
          <w:bCs/>
        </w:rPr>
        <w:t>Шифр  603741.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tab/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Возрастная психология, психология развития ребенка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Саратовский государственный медицинский университет им. В. И. Разумовского; сост. Н. В. Болотова [и др.]. - Саратов: Амирит, 2015. -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76 с. </w:t>
      </w:r>
      <w:r w:rsidRPr="00F350E3">
        <w:rPr>
          <w:rFonts w:ascii="Arial" w:hAnsi="Arial" w:cs="Arial"/>
          <w:b/>
          <w:bCs/>
        </w:rPr>
        <w:t>Шифр  604169.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Гемофилия у детей. Клиника, диагностика, лечение</w:t>
      </w:r>
      <w:r w:rsidRPr="00F350E3">
        <w:rPr>
          <w:rFonts w:ascii="Arial" w:hAnsi="Arial" w:cs="Arial"/>
        </w:rPr>
        <w:t>: пособие для врачей-гематологов/ Н. Н. Лаврентьева [и др.]; Научно-исследовательский институт детской гематологии. - М., 2003. -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32 с.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604319.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Гликогеновая болезнь</w:t>
      </w:r>
      <w:proofErr w:type="gramStart"/>
      <w:r w:rsidRPr="00F350E3">
        <w:rPr>
          <w:rFonts w:ascii="Arial" w:hAnsi="Arial" w:cs="Arial"/>
          <w:b/>
          <w:bCs/>
        </w:rPr>
        <w:t xml:space="preserve"> :</w:t>
      </w:r>
      <w:proofErr w:type="gramEnd"/>
      <w:r w:rsidRPr="00F350E3">
        <w:rPr>
          <w:rFonts w:ascii="Arial" w:hAnsi="Arial" w:cs="Arial"/>
          <w:b/>
          <w:bCs/>
        </w:rPr>
        <w:t xml:space="preserve"> советы родителям</w:t>
      </w:r>
      <w:r w:rsidRPr="00F350E3">
        <w:rPr>
          <w:rFonts w:ascii="Arial" w:hAnsi="Arial" w:cs="Arial"/>
        </w:rPr>
        <w:t>/ А. Н. Сурков [и др.]; Научный центр здоровья детей. - М.: ПедиатрЪ, 2016. -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22 с. </w:t>
      </w:r>
      <w:r w:rsidRPr="00F350E3">
        <w:rPr>
          <w:rFonts w:ascii="Arial" w:hAnsi="Arial" w:cs="Arial"/>
          <w:b/>
          <w:bCs/>
        </w:rPr>
        <w:t>Шифр  604218.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Дерматология детского возраста</w:t>
      </w:r>
      <w:r w:rsidRPr="00F350E3">
        <w:rPr>
          <w:rFonts w:ascii="Arial" w:hAnsi="Arial" w:cs="Arial"/>
        </w:rPr>
        <w:t>/ И. Г. Сергеева [и др.]; Российская академия естественных наук. - М.: РАЕН, 2015. -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108 с. </w:t>
      </w:r>
      <w:r w:rsidRPr="00F350E3">
        <w:rPr>
          <w:rFonts w:ascii="Arial" w:hAnsi="Arial" w:cs="Arial"/>
          <w:b/>
          <w:bCs/>
        </w:rPr>
        <w:t>Шифр  603800.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Зарипова, Ю</w:t>
      </w:r>
      <w:r w:rsidR="00674BF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Р</w:t>
      </w:r>
      <w:r w:rsidR="00674BF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Развитие двигательной системы ребенка в течение первого года жизни по данным электромиографии/ Ю. Р. Зарипова, А. Ю. Мейгал; Петрозаводский государственный университет. - Петрозаводск: Изд-во ПетрГУ, 2014. -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53 с. </w:t>
      </w:r>
      <w:r w:rsidRPr="00F350E3">
        <w:rPr>
          <w:rFonts w:ascii="Arial" w:hAnsi="Arial" w:cs="Arial"/>
          <w:b/>
          <w:bCs/>
        </w:rPr>
        <w:t>Шифр  604032.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Иммунотропные препараты в практике педиатра и неонатолога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 для врачей/ Институт усовершенствования врачей; авт.-сост.: И. Е. Иванова, В. А. Родионов. -2-е изд., испр. и доп. - Чебоксары: АУ Чувашии ИУВ, 2015. -148 с. </w:t>
      </w:r>
      <w:r w:rsidRPr="00F350E3">
        <w:rPr>
          <w:rFonts w:ascii="Arial" w:hAnsi="Arial" w:cs="Arial"/>
          <w:b/>
          <w:bCs/>
        </w:rPr>
        <w:t>Шифр  604042.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Кильдиярова, Р</w:t>
      </w:r>
      <w:r w:rsidR="00674BF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Р</w:t>
      </w:r>
      <w:r w:rsidR="00674BF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Практическое обучение уходу за ребенком: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Р. Р. Кильдиярова; Ижевская государственная медицинская академия. - Ижевск: ИГМА, 2015. -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144 с. </w:t>
      </w:r>
      <w:r w:rsidRPr="00F350E3">
        <w:rPr>
          <w:rFonts w:ascii="Arial" w:hAnsi="Arial" w:cs="Arial"/>
          <w:b/>
          <w:bCs/>
        </w:rPr>
        <w:t>Шифр  604019.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Кирий</w:t>
      </w:r>
      <w:r w:rsidR="00674BF0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В. Г.</w:t>
      </w:r>
      <w:r w:rsidRPr="00F350E3">
        <w:rPr>
          <w:rFonts w:ascii="Arial" w:hAnsi="Arial" w:cs="Arial"/>
        </w:rPr>
        <w:t xml:space="preserve"> Амбивалентная логико-вероятностная модель процесса формирования группы крови у ребенка: монография/ В. Г. Кирий; Иркутский национальный исследовательский технический университет. - Иркутск: Изд-во Иркут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ац. исслед. техн. ун-та, 2016. -</w:t>
      </w:r>
      <w:r w:rsidR="00674BF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160 с. </w:t>
      </w:r>
      <w:r w:rsidRPr="00F350E3">
        <w:rPr>
          <w:rFonts w:ascii="Arial" w:hAnsi="Arial" w:cs="Arial"/>
          <w:b/>
          <w:bCs/>
        </w:rPr>
        <w:t>Шифр  604103.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Клинические лекции по детской неврологии</w:t>
      </w:r>
      <w:r w:rsidRPr="00F350E3">
        <w:rPr>
          <w:rFonts w:ascii="Arial" w:hAnsi="Arial" w:cs="Arial"/>
        </w:rPr>
        <w:t>/ В. Ф. Прусаков [и др.]; Казанская государственная медицинская академия. - Казань: Отечество, 2014.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141 с. </w:t>
      </w:r>
      <w:r w:rsidRPr="00F350E3">
        <w:rPr>
          <w:rFonts w:ascii="Arial" w:hAnsi="Arial" w:cs="Arial"/>
          <w:b/>
          <w:bCs/>
        </w:rPr>
        <w:t>Шифр  603610.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Козыро, И</w:t>
      </w:r>
      <w:r w:rsidR="001F7E7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1F7E7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Инфекция мочевой системы у детей = Urinary tract infection in children: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Белорусский государственный медицинский университет. - Минск: БГМУ, 2016.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13 с. </w:t>
      </w:r>
      <w:proofErr w:type="gramStart"/>
      <w:r w:rsidRPr="00F350E3">
        <w:rPr>
          <w:rFonts w:ascii="Arial" w:hAnsi="Arial" w:cs="Arial"/>
        </w:rPr>
        <w:t>-Т</w:t>
      </w:r>
      <w:proofErr w:type="gramEnd"/>
      <w:r w:rsidRPr="00F350E3">
        <w:rPr>
          <w:rFonts w:ascii="Arial" w:hAnsi="Arial" w:cs="Arial"/>
        </w:rPr>
        <w:t xml:space="preserve">екст на англ. яз. </w:t>
      </w:r>
      <w:r w:rsidRPr="00F350E3">
        <w:rPr>
          <w:rFonts w:ascii="Arial" w:hAnsi="Arial" w:cs="Arial"/>
          <w:b/>
          <w:bCs/>
        </w:rPr>
        <w:t>Шифр  603918.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Комаровский, Е</w:t>
      </w:r>
      <w:r w:rsidR="001F7E7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О</w:t>
      </w:r>
      <w:r w:rsidR="001F7E7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Справочник здравомыслящих родителей. Ч. 1: Рост и развитие. Анализы и обследования. Питание. Прививки/ Е. О. Комаровский. - Харьков: Клиником; М.: Изд-во "Э", 2016.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395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Библиотека доктора Комаровского). </w:t>
      </w:r>
      <w:r w:rsidRPr="00F350E3">
        <w:rPr>
          <w:rFonts w:ascii="Arial" w:hAnsi="Arial" w:cs="Arial"/>
          <w:b/>
          <w:bCs/>
        </w:rPr>
        <w:t>Шифр  603685.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Комаровский, Е</w:t>
      </w:r>
      <w:r w:rsidR="001F7E7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О</w:t>
      </w:r>
      <w:r w:rsidR="001F7E7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Справочник здравомыслящих родителей: в 3 ч. Ч. 3: Лекарства/ Е. О. Комаровский. - Харьков: Клиником; М.: Изд-во "Э", 2015.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669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Библиотека доктора Комаровского). </w:t>
      </w:r>
      <w:r w:rsidRPr="00F350E3">
        <w:rPr>
          <w:rFonts w:ascii="Arial" w:hAnsi="Arial" w:cs="Arial"/>
          <w:b/>
          <w:bCs/>
        </w:rPr>
        <w:t>Шифр  603686.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Конопля, Н</w:t>
      </w:r>
      <w:r w:rsidR="001F7E7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Е</w:t>
      </w:r>
      <w:r w:rsidR="001F7E7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Современные представления о сосудистых образованиях у детей: терминология, диагностика, принципы лечения: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Н. Е. Конопля, Е. М. Шарафанович; Белорусская медицинская академия последипломного образования. - Минск: БелМАПО, 2016.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63 с. </w:t>
      </w:r>
      <w:r w:rsidRPr="00F350E3">
        <w:rPr>
          <w:rFonts w:ascii="Arial" w:hAnsi="Arial" w:cs="Arial"/>
          <w:b/>
          <w:bCs/>
        </w:rPr>
        <w:t>Шифр  603999.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Кулагин, А</w:t>
      </w:r>
      <w:r w:rsidR="001F7E7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Е</w:t>
      </w:r>
      <w:r w:rsidR="001F7E7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Отек головного мозга у детей: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А. Е. Кулагин, Л. В. Шалькевич, Е. К. Филипович; Белорусская медицинская академия последипломного образования. - Минск: БелМАПО, 2016.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56 с. </w:t>
      </w:r>
      <w:r w:rsidRPr="00F350E3">
        <w:rPr>
          <w:rFonts w:ascii="Arial" w:hAnsi="Arial" w:cs="Arial"/>
          <w:b/>
          <w:bCs/>
        </w:rPr>
        <w:t>Шифр  603998.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Медицинская реабилитация детей с последствиями поражения центральной нервной системы на этапе санаторно-курортного лечения (третий этап медицинской реабилитации)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екомендации/ Б. А. Поляев [и др.]; Российский национальный исследовательский медицинский университет им. Н. И. Пирогова, Российская ассоциация по спортивной медицине и реабилитации больных и инвалидов, ТТ-Стандарт, общество с ограниченной ответственностью. - М.: ИЦ Москвоведение, 2015.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63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604168.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Михеев</w:t>
      </w:r>
      <w:r w:rsidR="001F7E7A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Г. Н.</w:t>
      </w:r>
      <w:r w:rsidRPr="00F350E3">
        <w:rPr>
          <w:rFonts w:ascii="Arial" w:hAnsi="Arial" w:cs="Arial"/>
        </w:rPr>
        <w:t xml:space="preserve"> Пиококковые заболевания кожи у новорожденных и детей грудного возраста/ Г. Н. Михеев, Н. Н. Третьякова;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23 с. </w:t>
      </w:r>
      <w:r w:rsidRPr="00F350E3">
        <w:rPr>
          <w:rFonts w:ascii="Arial" w:hAnsi="Arial" w:cs="Arial"/>
          <w:b/>
          <w:bCs/>
        </w:rPr>
        <w:t>Шифр  604036.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Морфологические критерии диагностики синдрома внезапной детской смерти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 для врачей/ Самарский государственный медицинский университет, Самарская городская детская клиническая больница № 1 им. Н. Н. Ивановой; [сост. Т. А. Федорина и др.] ; под ред. Т. А. Федориной. - Самара: Офорт, 2015.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30 с. </w:t>
      </w:r>
      <w:r w:rsidRPr="00F350E3">
        <w:rPr>
          <w:rFonts w:ascii="Arial" w:hAnsi="Arial" w:cs="Arial"/>
          <w:b/>
          <w:bCs/>
        </w:rPr>
        <w:t>Шифр  603643.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Образовательные семинары по инфекционным заболеваниям у детей</w:t>
      </w:r>
      <w:r w:rsidRPr="00F350E3">
        <w:rPr>
          <w:rFonts w:ascii="Arial" w:hAnsi="Arial" w:cs="Arial"/>
        </w:rPr>
        <w:t>: материалы/ Федеральное медико-биологическое агентство, Научно-исследовательский институт детских инфекций Федерального медико-биологического агентства. - СПб</w:t>
      </w:r>
      <w:proofErr w:type="gramStart"/>
      <w:r w:rsidRPr="00F350E3">
        <w:rPr>
          <w:rFonts w:ascii="Arial" w:hAnsi="Arial" w:cs="Arial"/>
        </w:rPr>
        <w:t xml:space="preserve">., </w:t>
      </w:r>
      <w:proofErr w:type="gramEnd"/>
      <w:r w:rsidRPr="00F350E3">
        <w:rPr>
          <w:rFonts w:ascii="Arial" w:hAnsi="Arial" w:cs="Arial"/>
        </w:rPr>
        <w:t xml:space="preserve">2015. -261 с. </w:t>
      </w:r>
      <w:r w:rsidRPr="00F350E3">
        <w:rPr>
          <w:rFonts w:ascii="Arial" w:hAnsi="Arial" w:cs="Arial"/>
          <w:b/>
          <w:bCs/>
        </w:rPr>
        <w:t>Шифр  604268.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Особенности метаболизма в детском возрасте</w:t>
      </w:r>
      <w:r w:rsidRPr="00F350E3">
        <w:rPr>
          <w:rFonts w:ascii="Arial" w:hAnsi="Arial" w:cs="Arial"/>
        </w:rPr>
        <w:t>: учеб. пособие для студентов педиатр</w:t>
      </w:r>
      <w:proofErr w:type="gramStart"/>
      <w:r w:rsidRPr="00F350E3">
        <w:rPr>
          <w:rFonts w:ascii="Arial" w:hAnsi="Arial" w:cs="Arial"/>
        </w:rPr>
        <w:t xml:space="preserve">., </w:t>
      </w:r>
      <w:proofErr w:type="gramEnd"/>
      <w:r w:rsidRPr="00F350E3">
        <w:rPr>
          <w:rFonts w:ascii="Arial" w:hAnsi="Arial" w:cs="Arial"/>
        </w:rPr>
        <w:t xml:space="preserve">лечеб. и стоматол. фак./ Н. А. Быстрова [и др.]; Курский государственный медицинский университет. - Курск: Изд-во ГБОУ ВПО КГМУ Минздрава России, 2015. -158 с. </w:t>
      </w:r>
      <w:r w:rsidRPr="00F350E3">
        <w:rPr>
          <w:rFonts w:ascii="Arial" w:hAnsi="Arial" w:cs="Arial"/>
          <w:b/>
          <w:bCs/>
        </w:rPr>
        <w:t>Шифр  603704.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Оценка риска возникновения у новорожденных и младенцев нарушений нервно-психического развития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 для педиатров/ А. А. Баранов [и др.]; Союз педиатров России, Научный центр здоровья детей. - М.: ПедиатрЪ, 2016.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35 с. </w:t>
      </w:r>
      <w:r w:rsidRPr="00F350E3">
        <w:rPr>
          <w:rFonts w:ascii="Arial" w:hAnsi="Arial" w:cs="Arial"/>
          <w:b/>
          <w:bCs/>
        </w:rPr>
        <w:t>Шифр  604285.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Противотуберкулезная помощь детям: традиции и современность</w:t>
      </w:r>
      <w:r w:rsidRPr="00F350E3">
        <w:rPr>
          <w:rFonts w:ascii="Arial" w:hAnsi="Arial" w:cs="Arial"/>
        </w:rPr>
        <w:t>: сб. науч. тр., посвящ. 85-летию каф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ф</w:t>
      </w:r>
      <w:proofErr w:type="gramEnd"/>
      <w:r w:rsidRPr="00F350E3">
        <w:rPr>
          <w:rFonts w:ascii="Arial" w:hAnsi="Arial" w:cs="Arial"/>
        </w:rPr>
        <w:t>тизиатрии СПбГПМУ/ Санкт-Петербургский государственный педиатрический медицинский университет; под ред. М. Э. Лозовской. - СПб</w:t>
      </w:r>
      <w:proofErr w:type="gramStart"/>
      <w:r w:rsidRPr="00F350E3">
        <w:rPr>
          <w:rFonts w:ascii="Arial" w:hAnsi="Arial" w:cs="Arial"/>
        </w:rPr>
        <w:t xml:space="preserve">.; </w:t>
      </w:r>
      <w:proofErr w:type="gramEnd"/>
      <w:r w:rsidRPr="00F350E3">
        <w:rPr>
          <w:rFonts w:ascii="Arial" w:hAnsi="Arial" w:cs="Arial"/>
        </w:rPr>
        <w:t>М.: Изд-во "Здоровье человека", 2015.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98 с. </w:t>
      </w:r>
      <w:r w:rsidRPr="00F350E3">
        <w:rPr>
          <w:rFonts w:ascii="Arial" w:hAnsi="Arial" w:cs="Arial"/>
          <w:b/>
          <w:bCs/>
        </w:rPr>
        <w:t>Шифр  603959.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Рациональное питание школьников</w:t>
      </w:r>
      <w:r w:rsidRPr="00F350E3">
        <w:rPr>
          <w:rFonts w:ascii="Arial" w:hAnsi="Arial" w:cs="Arial"/>
        </w:rPr>
        <w:t>: монография/ Н. В. Лабутина [и др.]; Московский государственный университет пищевых производств. - М.: Известия, 2015.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105 с. </w:t>
      </w:r>
      <w:r w:rsidRPr="00F350E3">
        <w:rPr>
          <w:rFonts w:ascii="Arial" w:hAnsi="Arial" w:cs="Arial"/>
          <w:b/>
          <w:bCs/>
        </w:rPr>
        <w:t>Шифр  604047.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Романова, Т</w:t>
      </w:r>
      <w:r w:rsidR="001F7E7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1F7E7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Рекомендации по оформлению истории болезни и объективному обследованию детей: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особие/ Т. А. Романова, Т. А. </w:t>
      </w:r>
      <w:r w:rsidRPr="00F350E3">
        <w:rPr>
          <w:rFonts w:ascii="Arial" w:hAnsi="Arial" w:cs="Arial"/>
        </w:rPr>
        <w:lastRenderedPageBreak/>
        <w:t>Крючкова, Н. Ю. Жеребцова; Белгородский государственный национальный исследовательский университет. - Белгород: ИД Белгород, 2015.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124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603679.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Рюхова, И</w:t>
      </w:r>
      <w:r w:rsidR="001F7E7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Как подарить малышу здоровье. Кормим грудью/ И. Рюхова.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2-е изд., испр. и доп. - М.: СветЛо, 2015.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569 с. </w:t>
      </w:r>
      <w:r w:rsidRPr="00F350E3">
        <w:rPr>
          <w:rFonts w:ascii="Arial" w:hAnsi="Arial" w:cs="Arial"/>
          <w:b/>
          <w:bCs/>
        </w:rPr>
        <w:t>Шифр  604309.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Сердечно-легочная реанимация у детей</w:t>
      </w:r>
      <w:r w:rsidRPr="00F350E3">
        <w:rPr>
          <w:rFonts w:ascii="Arial" w:hAnsi="Arial" w:cs="Arial"/>
        </w:rPr>
        <w:t>: практ. рук./ Институт усовершенствования врачей; авт.-сост. Д. В. Лукоянов. - Чебоксары: АУ Чувашии ИУВ, 2015. -</w:t>
      </w:r>
      <w:r w:rsidR="001F7E7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76 с. </w:t>
      </w:r>
      <w:r w:rsidRPr="00F350E3">
        <w:rPr>
          <w:rFonts w:ascii="Arial" w:hAnsi="Arial" w:cs="Arial"/>
          <w:b/>
          <w:bCs/>
        </w:rPr>
        <w:t>Шифр  604111.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Скрипкина, Г</w:t>
      </w:r>
      <w:r w:rsidR="00E327C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И</w:t>
      </w:r>
      <w:r w:rsidR="00E327C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Ротовая жидкость и ее роль в определении уровня здоровья полости рта: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Г. И. Скрипкина, А. П. Солоненко, А. Ж. Гарифуллина; Государственная медицинская академия. - Омск, 2016. -</w:t>
      </w:r>
      <w:r w:rsidR="00E327C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48 с. </w:t>
      </w:r>
      <w:r w:rsidRPr="00F350E3">
        <w:rPr>
          <w:rFonts w:ascii="Arial" w:hAnsi="Arial" w:cs="Arial"/>
          <w:b/>
          <w:bCs/>
        </w:rPr>
        <w:t>Шифр  603705.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Степанова, О</w:t>
      </w:r>
      <w:r w:rsidR="00E327C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E327C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Гомеостаз и коррекция его нарушений у новорожденных: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особие. Ч. 1: Газовый гомеостаз. Кислотно-основное состояние/ О. А. Степанова; Казанская государственная медицинская академия. - Казань: Новое знание, 2015. -</w:t>
      </w:r>
      <w:r w:rsidR="00E327C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90 с. </w:t>
      </w:r>
      <w:r w:rsidRPr="00F350E3">
        <w:rPr>
          <w:rFonts w:ascii="Arial" w:hAnsi="Arial" w:cs="Arial"/>
          <w:b/>
          <w:bCs/>
        </w:rPr>
        <w:t>Шифр  604086.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Степанова, О</w:t>
      </w:r>
      <w:r w:rsidR="00E327C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E327C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Гомеостаз и коррекция его нарушений у новорожденных: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особие. Ч. 2: Водно-электролитный баланс/ О. А. Степанова; Казанская государственная медицинская академия. - Казань: Новое знание, 2015. -</w:t>
      </w:r>
      <w:r w:rsidR="00E327C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59 с. </w:t>
      </w:r>
      <w:r w:rsidRPr="00F350E3">
        <w:rPr>
          <w:rFonts w:ascii="Arial" w:hAnsi="Arial" w:cs="Arial"/>
          <w:b/>
          <w:bCs/>
        </w:rPr>
        <w:t>Шифр  604087.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Тактика ведения детей с затяжным кашлевым синдромом после острой респираторной инфекции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врачей/ Центральный научно-исследовательский институт эпидемиологии, Российский национальный исследовательский медицинский университет им. Н. И. Пирогова; сост. А. В. Горелов [и др.]. - М.: Тактик-Студио, 2015. -</w:t>
      </w:r>
      <w:r w:rsidR="00E327C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40 с. </w:t>
      </w:r>
      <w:r w:rsidRPr="00F350E3">
        <w:rPr>
          <w:rFonts w:ascii="Arial" w:hAnsi="Arial" w:cs="Arial"/>
          <w:b/>
          <w:bCs/>
        </w:rPr>
        <w:t>Шифр  603662.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Топографическая анатомия и оперативная хирургия конечностей у детей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3 курса (специальность "педиатрия")/ Петрозаводский государственный университет; сост.: Е. С. Антропова, Т. М. Зигинова, А. В. Теремовский. - Петрозаводск: Изд-во ПетрГУ, 2015. -</w:t>
      </w:r>
      <w:r w:rsidR="00E327C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46 с. </w:t>
      </w:r>
      <w:r w:rsidRPr="00F350E3">
        <w:rPr>
          <w:rFonts w:ascii="Arial" w:hAnsi="Arial" w:cs="Arial"/>
          <w:b/>
          <w:bCs/>
        </w:rPr>
        <w:t>Шифр  604058.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Туманян, М</w:t>
      </w:r>
      <w:r w:rsidR="00E327C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Р</w:t>
      </w:r>
      <w:r w:rsidR="00E327C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Принципы медикаментозной терапии сердечной недостаточности  у детей с корригированными врожденными пороками сердца: пособие для врачей/ М. Р. Туманян, О. В. Филаретова. - М.: НЦССХ им. А. Н. Бакулева, 2016. -</w:t>
      </w:r>
      <w:r w:rsidR="00E327C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55 с.</w:t>
      </w:r>
      <w:r w:rsidR="00E327C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604153.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Фармакотерапия персистирующей боли у детей и подростков и ее нормативно-правовое регулирование при оказании паллиативной помощи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Н. Н. Савва [и др.]; Российская медицинская академия последипломного образования. - М.: ГБОУ ДПО РМАПО, 2015. -</w:t>
      </w:r>
      <w:r w:rsidR="00E327C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120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603807.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Федеральные клинические рекомендации по вакцинопрофилактике туберкулеза у детей</w:t>
      </w:r>
      <w:r w:rsidRPr="00F350E3">
        <w:rPr>
          <w:rFonts w:ascii="Arial" w:hAnsi="Arial" w:cs="Arial"/>
        </w:rPr>
        <w:t xml:space="preserve">/ [В. А. Аксенова и др.]; Российское общество фтизиатров. </w:t>
      </w:r>
      <w:r w:rsidRPr="00F350E3">
        <w:rPr>
          <w:rFonts w:ascii="Arial" w:hAnsi="Arial" w:cs="Arial"/>
        </w:rPr>
        <w:lastRenderedPageBreak/>
        <w:t>- М.: РООИ Здоровье человека, 2016. -</w:t>
      </w:r>
      <w:r w:rsidR="00E327C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35 с. </w:t>
      </w:r>
      <w:r w:rsidRPr="00F350E3">
        <w:rPr>
          <w:rFonts w:ascii="Arial" w:hAnsi="Arial" w:cs="Arial"/>
          <w:b/>
          <w:bCs/>
        </w:rPr>
        <w:t>Шифр  603658.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Черкасов, Н</w:t>
      </w:r>
      <w:r w:rsidR="00E327C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E327C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Сердце ребенка: монография/ Н. С. Черкасов, Т. Н. Доронина; Астраханский государственный медицинский университет. - Астрахань: Изд-во </w:t>
      </w:r>
      <w:proofErr w:type="gramStart"/>
      <w:r w:rsidRPr="00F350E3">
        <w:rPr>
          <w:rFonts w:ascii="Arial" w:hAnsi="Arial" w:cs="Arial"/>
        </w:rPr>
        <w:t>Астрах</w:t>
      </w:r>
      <w:proofErr w:type="gramEnd"/>
      <w:r w:rsidRPr="00F350E3">
        <w:rPr>
          <w:rFonts w:ascii="Arial" w:hAnsi="Arial" w:cs="Arial"/>
        </w:rPr>
        <w:t>. ГМУ, 2015. -</w:t>
      </w:r>
      <w:r w:rsidR="00E327C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183 с.</w:t>
      </w:r>
      <w:r w:rsidR="00E327C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603625.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Черненков, Ю</w:t>
      </w:r>
      <w:r w:rsidR="00E327C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E327C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Хронические гастродуодениты у детей: секреторные и моторные особенности/ Ю. В. Черненков, В. Д. Трифонов, Т. Д. Алаторцева;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н-та, 2015. -</w:t>
      </w:r>
      <w:r w:rsidR="00E327C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142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603840.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Ярон, Р</w:t>
      </w:r>
      <w:r w:rsidR="00E327C7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Суперпитание для вашего малыша: пер. с англ./ Р. Ярон. - М.: Эксмо, 2015. -</w:t>
      </w:r>
      <w:r w:rsidR="00E327C7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586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Ребенок и уход за ним). </w:t>
      </w:r>
      <w:r w:rsidRPr="00F350E3">
        <w:rPr>
          <w:rFonts w:ascii="Arial" w:hAnsi="Arial" w:cs="Arial"/>
          <w:b/>
          <w:bCs/>
        </w:rPr>
        <w:t>Шифр  604276.</w:t>
      </w:r>
    </w:p>
    <w:p w:rsidR="00EF6EA3" w:rsidRPr="00F350E3" w:rsidRDefault="00EF6EA3" w:rsidP="00090E68">
      <w:pPr>
        <w:pStyle w:val="a6"/>
      </w:pPr>
      <w:bookmarkStart w:id="30" w:name="_Toc465691167"/>
      <w:r w:rsidRPr="00F350E3">
        <w:t>Профессиональные болезни и их профилактика</w:t>
      </w:r>
      <w:bookmarkEnd w:id="30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Алгоритм выявления начальных стадий профессиональных заболеваний нервной и скелетно-мышечной системы в условиях предварительных и периодических медицинских осмотров</w:t>
      </w:r>
      <w:r w:rsidRPr="00F350E3">
        <w:rPr>
          <w:rFonts w:ascii="Arial" w:hAnsi="Arial" w:cs="Arial"/>
        </w:rPr>
        <w:t>: пособие для врачей/ Екатеринбургский медицинский научный центр профилактики и охраны здоровья рабочих промпредприятий, Федеральная служба по надзору в сфере защиты прав потребителей и благополучия человека; сост. В. А. Широков [и др.]. - Екатеринбург: ФБУН ЕМНЦ ПОЗРПП Роспотребнадзора, 2015. -</w:t>
      </w:r>
      <w:r w:rsidR="009315A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16 с. </w:t>
      </w:r>
      <w:r w:rsidRPr="00F350E3">
        <w:rPr>
          <w:rFonts w:ascii="Arial" w:hAnsi="Arial" w:cs="Arial"/>
          <w:b/>
          <w:bCs/>
        </w:rPr>
        <w:t>Шифр  604159.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Ранняя диагностика и лечение синдрома запястного канала у работающих в неблагоприятных производственных условиях</w:t>
      </w:r>
      <w:r w:rsidRPr="00F350E3">
        <w:rPr>
          <w:rFonts w:ascii="Arial" w:hAnsi="Arial" w:cs="Arial"/>
        </w:rPr>
        <w:t>: информ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письмо/ Федеральная служба по надзору в сфере защиты прав потребителей и благополучия человека, Екатеринбургский медицинский научный центр профилактики и охраны здоровья рабочих промпредприятий; сост. В. А. Широков [и др.]. - Екатеринбург, 2015. -</w:t>
      </w:r>
      <w:r w:rsidR="009315A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25 с. </w:t>
      </w:r>
      <w:r w:rsidRPr="00F350E3">
        <w:rPr>
          <w:rFonts w:ascii="Arial" w:hAnsi="Arial" w:cs="Arial"/>
          <w:b/>
          <w:bCs/>
        </w:rPr>
        <w:t>Шифр  603676.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Условия труда и профессиональные риски нарушений здоровья у работников алюминиевой промышленности</w:t>
      </w:r>
      <w:r w:rsidRPr="00F350E3">
        <w:rPr>
          <w:rFonts w:ascii="Arial" w:hAnsi="Arial" w:cs="Arial"/>
        </w:rPr>
        <w:t>: монография/ Г. М. Бодиенкова [и др.]; Иркутский национальный исследовательский технический университет. - Иркутск: Изд-во Иркут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ац. исслед. техн. ун-та, 2015. -</w:t>
      </w:r>
      <w:r w:rsidR="009315A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143 с. </w:t>
      </w:r>
      <w:r w:rsidRPr="00F350E3">
        <w:rPr>
          <w:rFonts w:ascii="Arial" w:hAnsi="Arial" w:cs="Arial"/>
          <w:b/>
          <w:bCs/>
        </w:rPr>
        <w:t>Шифр  603660.</w:t>
      </w:r>
    </w:p>
    <w:p w:rsidR="00EF6EA3" w:rsidRPr="00F350E3" w:rsidRDefault="00EF6EA3" w:rsidP="00090E68">
      <w:pPr>
        <w:pStyle w:val="a6"/>
      </w:pPr>
      <w:bookmarkStart w:id="31" w:name="_Toc465691168"/>
      <w:r w:rsidRPr="00F350E3">
        <w:t>Пульмонология</w:t>
      </w:r>
      <w:bookmarkEnd w:id="31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Бородулина, Е</w:t>
      </w:r>
      <w:r w:rsidR="009315A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9315A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</w:t>
      </w:r>
      <w:r w:rsidRPr="00F350E3">
        <w:rPr>
          <w:rFonts w:ascii="Arial" w:hAnsi="Arial" w:cs="Arial"/>
        </w:rPr>
        <w:t xml:space="preserve"> Дыхательная система человека. Пороки развития и наследственные заболевания легких: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Е. А. Бородулина, Г. Н. Суворова, Б. Е. Бородулин; Самарский государственный медицинский университет. - Самара: Офорт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СамГМУ, 2016. -</w:t>
      </w:r>
      <w:r w:rsidR="009315A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140 с. </w:t>
      </w:r>
      <w:r w:rsidRPr="00F350E3">
        <w:rPr>
          <w:rFonts w:ascii="Arial" w:hAnsi="Arial" w:cs="Arial"/>
          <w:b/>
          <w:bCs/>
        </w:rPr>
        <w:t>Шифр  603972.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Демальдинов, Д</w:t>
      </w:r>
      <w:r w:rsidR="009315A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9315A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Клинические рекомендации по лечению экссудативного плеврита: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Д. А. Демальдинов, Р. Д. Мустафин, Ю. Р. Молчанова; Астраханский государственный медицинский университет. - Астрахань, 2015. -</w:t>
      </w:r>
      <w:r w:rsidR="009315A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37 с. </w:t>
      </w:r>
      <w:r w:rsidRPr="00F350E3">
        <w:rPr>
          <w:rFonts w:ascii="Arial" w:hAnsi="Arial" w:cs="Arial"/>
          <w:b/>
          <w:bCs/>
        </w:rPr>
        <w:t>Шифр  604134.</w:t>
      </w:r>
    </w:p>
    <w:p w:rsidR="007569B7" w:rsidRDefault="007569B7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Дифференциальная диагностика диссеминированных заболеваний легких. Диагностические критерии. Формулировка диагноза. Набор рентгенологических снимков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самостоят. работы и самоподготовки студентов 6 курса в клинике внутр. болезней/ В. Г. Шарова [и др.]; Курский государственный медицинский университет. - Курск: Изд-во КГМУ, 2014. -</w:t>
      </w:r>
      <w:r w:rsidR="009315A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91 с. </w:t>
      </w:r>
      <w:r w:rsidRPr="00F350E3">
        <w:rPr>
          <w:rFonts w:ascii="Arial" w:hAnsi="Arial" w:cs="Arial"/>
          <w:b/>
          <w:bCs/>
        </w:rPr>
        <w:t>Шифр  604166.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Дуданова, О</w:t>
      </w:r>
      <w:r w:rsidR="009315A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П</w:t>
      </w:r>
      <w:r w:rsidR="009315A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Синдромы поражения органов дыхания: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вузов, обучающихся по специальностям "Лечеб. дело" и "Педиатрия"/ О. П. Дуданова; Петрозаводский государственный университет. - Петрозаводск: Изд-во ПетрГУ, 2015. -</w:t>
      </w:r>
      <w:r w:rsidR="009315A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38 с. </w:t>
      </w:r>
      <w:r w:rsidRPr="00F350E3">
        <w:rPr>
          <w:rFonts w:ascii="Arial" w:hAnsi="Arial" w:cs="Arial"/>
          <w:b/>
          <w:bCs/>
        </w:rPr>
        <w:t>Шифр  604065.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Исследование функционального состояния легких методами спирографии, пневмотахографии, бодиплетизмографии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Е. А. Лаптева [и др.]; Белорусская медицинская академия последипломного образования. - Минск: БелМАПО, 2016. -</w:t>
      </w:r>
      <w:r w:rsidR="009315A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54 с. </w:t>
      </w:r>
      <w:r w:rsidRPr="00F350E3">
        <w:rPr>
          <w:rFonts w:ascii="Arial" w:hAnsi="Arial" w:cs="Arial"/>
          <w:b/>
          <w:bCs/>
        </w:rPr>
        <w:t>Шифр  604001.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Мальцев, В</w:t>
      </w:r>
      <w:r w:rsidR="009315A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9315A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Респираторная терапия для купирования обструктивных расстройств дыхания: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студентов-медиков и врачей/ В. В. Мальцев; Петрозаводский государственный университет. - Петрозаводск: Изд-во ПетрГУ, 2015. -</w:t>
      </w:r>
      <w:r w:rsidR="009315A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36 с. </w:t>
      </w:r>
      <w:r w:rsidRPr="00F350E3">
        <w:rPr>
          <w:rFonts w:ascii="Arial" w:hAnsi="Arial" w:cs="Arial"/>
          <w:b/>
          <w:bCs/>
        </w:rPr>
        <w:t>Шифр  604034.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Потешкина</w:t>
      </w:r>
      <w:r w:rsidR="009315A9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Н. Г.</w:t>
      </w:r>
      <w:r w:rsidRPr="00F350E3">
        <w:rPr>
          <w:rFonts w:ascii="Arial" w:hAnsi="Arial" w:cs="Arial"/>
        </w:rPr>
        <w:t xml:space="preserve"> Современные взгляды на диагностику и лечение хронической обструктивной болезни легких с позиции доказательной медицины: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Н. Г. Потешкина, В. А. Семенов, С. К. Аджигайтканова; Российский национальный исследовательский медицинский университет им. Н. И. Пирогова, Городская клиническая больница № 52 Департамента здравоохранения г. Москвы. - М.: Изд-во РАМН, 2016. -</w:t>
      </w:r>
      <w:r w:rsidR="009315A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34 с. </w:t>
      </w:r>
      <w:r w:rsidRPr="00F350E3">
        <w:rPr>
          <w:rFonts w:ascii="Arial" w:hAnsi="Arial" w:cs="Arial"/>
          <w:b/>
          <w:bCs/>
        </w:rPr>
        <w:t>Шифр  604198.</w:t>
      </w:r>
    </w:p>
    <w:p w:rsidR="00EF6EA3" w:rsidRPr="00F350E3" w:rsidRDefault="00EF6EA3" w:rsidP="00090E68">
      <w:pPr>
        <w:pStyle w:val="a6"/>
      </w:pPr>
      <w:bookmarkStart w:id="32" w:name="_Toc465691169"/>
      <w:r w:rsidRPr="00F350E3">
        <w:t>Реабилитация</w:t>
      </w:r>
      <w:bookmarkEnd w:id="32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Котова, О</w:t>
      </w:r>
      <w:r w:rsidR="009315A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9315A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Ресоциализация лиц с двигательными нарушениями средствами адаптивной физической культуры и спорта: монография/ О. В. Котова, В. И. Зацепин; Юго-Западный государственный университет. - Курск: Юго-Западный гос. ун-т, 2015. -</w:t>
      </w:r>
      <w:r w:rsidR="009315A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166 с. </w:t>
      </w:r>
      <w:r w:rsidRPr="00F350E3">
        <w:rPr>
          <w:rFonts w:ascii="Arial" w:hAnsi="Arial" w:cs="Arial"/>
          <w:b/>
          <w:bCs/>
        </w:rPr>
        <w:t>Шифр  604105.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Полуструев, А</w:t>
      </w:r>
      <w:r w:rsidR="009315A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9315A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Методика комплексного применения физических средств реабилитации после холецистэктомии: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А. В. Полуструев, Т. Е. Кукличева, В. Г. Турманидзе; Омский государственный университет им. Ф. М. Достоевского. - Омск: Изд-во Ом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г</w:t>
      </w:r>
      <w:proofErr w:type="gramEnd"/>
      <w:r w:rsidRPr="00F350E3">
        <w:rPr>
          <w:rFonts w:ascii="Arial" w:hAnsi="Arial" w:cs="Arial"/>
        </w:rPr>
        <w:t>ос. ун-та, 2015. -</w:t>
      </w:r>
      <w:r w:rsidR="009315A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60 с. </w:t>
      </w:r>
      <w:r w:rsidRPr="00F350E3">
        <w:rPr>
          <w:rFonts w:ascii="Arial" w:hAnsi="Arial" w:cs="Arial"/>
          <w:b/>
          <w:bCs/>
        </w:rPr>
        <w:t>Шифр  603873.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Программа комплексной социально-медицинской реабилитации лиц, проживающих в учреждениях социального обслуживания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И. В. Архипов [и др.]; Всероссийский научно-методический геронтологический центр, Российский общественный благотворительный фонд ветеранов (пенсионеров) войны, труда и Вооруженных Сил, Российская ассоциация геронтологов и гериатров, Россия православная, общероссийское общественное движение. - М., 2016. -</w:t>
      </w:r>
      <w:r w:rsidR="00C279B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64 с. </w:t>
      </w:r>
      <w:r w:rsidRPr="00F350E3">
        <w:rPr>
          <w:rFonts w:ascii="Arial" w:hAnsi="Arial" w:cs="Arial"/>
          <w:b/>
          <w:bCs/>
        </w:rPr>
        <w:t>Шифр  604193.</w:t>
      </w:r>
    </w:p>
    <w:p w:rsidR="00EF6EA3" w:rsidRPr="00F350E3" w:rsidRDefault="00EF6EA3" w:rsidP="00090E68">
      <w:pPr>
        <w:pStyle w:val="a6"/>
      </w:pPr>
      <w:bookmarkStart w:id="33" w:name="_Toc465691170"/>
      <w:r w:rsidRPr="00F350E3">
        <w:lastRenderedPageBreak/>
        <w:t>Рентгенология и медицинская радиология</w:t>
      </w:r>
      <w:bookmarkEnd w:id="33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Терминологический словарь</w:t>
      </w:r>
      <w:r w:rsidRPr="00F350E3">
        <w:rPr>
          <w:rFonts w:ascii="Arial" w:hAnsi="Arial" w:cs="Arial"/>
        </w:rPr>
        <w:t>/ А. Л. Юдин [и др.]; Российский национальный исследовательский медицинский университет им. Н. И. Пирогова. - М.: Перо, 2016. -</w:t>
      </w:r>
      <w:r w:rsidR="00C279B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67 с.  </w:t>
      </w:r>
      <w:r w:rsidRPr="00F350E3">
        <w:rPr>
          <w:rFonts w:ascii="Arial" w:hAnsi="Arial" w:cs="Arial"/>
          <w:b/>
          <w:bCs/>
        </w:rPr>
        <w:t>Шифр  604216.</w:t>
      </w:r>
    </w:p>
    <w:p w:rsidR="00EF6EA3" w:rsidRPr="00F350E3" w:rsidRDefault="00EF6EA3" w:rsidP="00090E68">
      <w:pPr>
        <w:pStyle w:val="a6"/>
      </w:pPr>
      <w:bookmarkStart w:id="34" w:name="_Toc465691171"/>
      <w:r w:rsidRPr="00F350E3">
        <w:t>Санитария (условия труда, охрана труда, техника безопасности). Охрана окружающей среды</w:t>
      </w:r>
      <w:bookmarkEnd w:id="34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Иванова, Е</w:t>
      </w:r>
      <w:r w:rsidR="00C279B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Ю</w:t>
      </w:r>
      <w:r w:rsidR="00C279B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Радиоэкология: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Е. Ю. Иванова; Воронежский государственный университет. - Воронеж: Кварта, 2015. -</w:t>
      </w:r>
      <w:r w:rsidR="00C279B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210 с. </w:t>
      </w:r>
      <w:r w:rsidRPr="00F350E3">
        <w:rPr>
          <w:rFonts w:ascii="Arial" w:hAnsi="Arial" w:cs="Arial"/>
          <w:b/>
          <w:bCs/>
        </w:rPr>
        <w:t>Шифр  603957.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Измерение остаточного содержания имидаклоприда в репке и зеленой массе лука методом высокоэффективной жидкостной хроматографии</w:t>
      </w:r>
      <w:r w:rsidRPr="00F350E3">
        <w:rPr>
          <w:rFonts w:ascii="Arial" w:hAnsi="Arial" w:cs="Arial"/>
        </w:rPr>
        <w:t xml:space="preserve">: метод. указания МУК 4.1.3272-15/ Федеральная служба по надзору в сфере защиты прав потребителей и благополучия человека; сост. О. Д. Микитюк [и др.]. </w:t>
      </w:r>
      <w:proofErr w:type="gramStart"/>
      <w:r w:rsidRPr="00F350E3">
        <w:rPr>
          <w:rFonts w:ascii="Arial" w:hAnsi="Arial" w:cs="Arial"/>
        </w:rPr>
        <w:t>-О</w:t>
      </w:r>
      <w:proofErr w:type="gramEnd"/>
      <w:r w:rsidRPr="00F350E3">
        <w:rPr>
          <w:rFonts w:ascii="Arial" w:hAnsi="Arial" w:cs="Arial"/>
        </w:rPr>
        <w:t>фиц. изд. - М.: Федер. центр гигиены и эпидемиологии Роспотребнадзора, 2016. -</w:t>
      </w:r>
      <w:r w:rsidR="00C279B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16 с. -(4.1. Методы контроля. </w:t>
      </w:r>
      <w:proofErr w:type="gramStart"/>
      <w:r w:rsidRPr="00F350E3">
        <w:rPr>
          <w:rFonts w:ascii="Arial" w:hAnsi="Arial" w:cs="Arial"/>
        </w:rPr>
        <w:t>Химические факторы).</w:t>
      </w:r>
      <w:proofErr w:type="gramEnd"/>
      <w:r w:rsidRPr="00F350E3">
        <w:rPr>
          <w:rFonts w:ascii="Arial" w:hAnsi="Arial" w:cs="Arial"/>
        </w:rPr>
        <w:t xml:space="preserve">  </w:t>
      </w:r>
      <w:r w:rsidRPr="00F350E3">
        <w:rPr>
          <w:rFonts w:ascii="Arial" w:hAnsi="Arial" w:cs="Arial"/>
          <w:b/>
          <w:bCs/>
        </w:rPr>
        <w:t>Шифр  604189.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Измерение остаточного содержания флуопирама в капусте, моркови и огурцах методом капиллярной газожидкостной хроматографии</w:t>
      </w:r>
      <w:r w:rsidRPr="00F350E3">
        <w:rPr>
          <w:rFonts w:ascii="Arial" w:hAnsi="Arial" w:cs="Arial"/>
        </w:rPr>
        <w:t xml:space="preserve">: метод. указания МУК 4.1.3268-15/ Федеральная служба по надзору в сфере защиты прав потребителей и благополучия человека, Всероссийский научно-исследовательский институт фитопатологии; сост.: Л. В. Дубовая, А. М. Макеев. </w:t>
      </w:r>
      <w:proofErr w:type="gramStart"/>
      <w:r w:rsidRPr="00F350E3">
        <w:rPr>
          <w:rFonts w:ascii="Arial" w:hAnsi="Arial" w:cs="Arial"/>
        </w:rPr>
        <w:t>-О</w:t>
      </w:r>
      <w:proofErr w:type="gramEnd"/>
      <w:r w:rsidRPr="00F350E3">
        <w:rPr>
          <w:rFonts w:ascii="Arial" w:hAnsi="Arial" w:cs="Arial"/>
        </w:rPr>
        <w:t xml:space="preserve">фиц. изд. - М.: Федер. центр гигиены и эпидемиологии Роспотребнадзора, 2016. -16 с. -(4.1. Методы контроля. </w:t>
      </w:r>
      <w:proofErr w:type="gramStart"/>
      <w:r w:rsidRPr="00F350E3">
        <w:rPr>
          <w:rFonts w:ascii="Arial" w:hAnsi="Arial" w:cs="Arial"/>
        </w:rPr>
        <w:t>Химические факторы).</w:t>
      </w:r>
      <w:proofErr w:type="gramEnd"/>
      <w:r w:rsidRPr="00F350E3">
        <w:rPr>
          <w:rFonts w:ascii="Arial" w:hAnsi="Arial" w:cs="Arial"/>
        </w:rPr>
        <w:t xml:space="preserve">  </w:t>
      </w:r>
      <w:r w:rsidRPr="00F350E3">
        <w:rPr>
          <w:rFonts w:ascii="Arial" w:hAnsi="Arial" w:cs="Arial"/>
          <w:b/>
          <w:bCs/>
        </w:rPr>
        <w:t>Шифр  604131.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Капцов</w:t>
      </w:r>
      <w:r w:rsidR="009F256C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В. А.</w:t>
      </w:r>
      <w:r w:rsidRPr="00F350E3">
        <w:rPr>
          <w:rFonts w:ascii="Arial" w:hAnsi="Arial" w:cs="Arial"/>
        </w:rPr>
        <w:t xml:space="preserve"> Риск здоровью населения в условиях техногенного загрязнения: монография/ В. А. Капцов, Г. П. Золотникова, Э. В. Гегерь. - Брянск: Гр. компаний "Десяточка", 2016. -</w:t>
      </w:r>
      <w:r w:rsidR="009F256C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160 с. </w:t>
      </w:r>
      <w:r w:rsidRPr="00F350E3">
        <w:rPr>
          <w:rFonts w:ascii="Arial" w:hAnsi="Arial" w:cs="Arial"/>
          <w:b/>
          <w:bCs/>
        </w:rPr>
        <w:t>Шифр  603877.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Малявко, В</w:t>
      </w:r>
      <w:r w:rsidR="009F256C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9F256C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Санитарная охрана территорий РФ. Биотерроризм: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вузов/ В. А. Малявко, А. М. Образцова; Петрозаводский государственный университет. - Петрозаводск: Изд-во ПетрГУ, 2015. -</w:t>
      </w:r>
      <w:r w:rsidR="009F256C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60 с. </w:t>
      </w:r>
      <w:r w:rsidRPr="00F350E3">
        <w:rPr>
          <w:rFonts w:ascii="Arial" w:hAnsi="Arial" w:cs="Arial"/>
          <w:b/>
          <w:bCs/>
        </w:rPr>
        <w:t>Шифр  603813.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Методы идентификации и количественного определения новых линий ГМО 2-го поколения в пищевых продуктах</w:t>
      </w:r>
      <w:r w:rsidRPr="00F350E3">
        <w:rPr>
          <w:rFonts w:ascii="Arial" w:hAnsi="Arial" w:cs="Arial"/>
        </w:rPr>
        <w:t xml:space="preserve">: метод. указания МУК 4.2.3309-15/ Научно-исследовательский институт питания, Федеральная служба по надзору в сфере защиты прав потребителей и благополучия человека; сост. В. А. Тутельян [и др.]. </w:t>
      </w:r>
      <w:proofErr w:type="gramStart"/>
      <w:r w:rsidRPr="00F350E3">
        <w:rPr>
          <w:rFonts w:ascii="Arial" w:hAnsi="Arial" w:cs="Arial"/>
        </w:rPr>
        <w:t>-О</w:t>
      </w:r>
      <w:proofErr w:type="gramEnd"/>
      <w:r w:rsidRPr="00F350E3">
        <w:rPr>
          <w:rFonts w:ascii="Arial" w:hAnsi="Arial" w:cs="Arial"/>
        </w:rPr>
        <w:t xml:space="preserve">фиц. изд. - М.: Федер. центр гигиены и эпидемиологии Роспотребнадзора, 2015. -15 с. -(4.2. Методы контроля. </w:t>
      </w:r>
      <w:proofErr w:type="gramStart"/>
      <w:r w:rsidRPr="00F350E3">
        <w:rPr>
          <w:rFonts w:ascii="Arial" w:hAnsi="Arial" w:cs="Arial"/>
        </w:rPr>
        <w:t>Биологические и микробиологические факторы).</w:t>
      </w:r>
      <w:proofErr w:type="gramEnd"/>
      <w:r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604234.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Определение остаточных количеств пропилентиомочевины в воде, почве, винограде и виноградном соке методом высокоэффективной жидкостной хроматографии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 xml:space="preserve">казания МУК 4.1.3267-15/ Федеральная служба по надзору в сфере защиты прав потребителей и благополучия </w:t>
      </w:r>
      <w:r w:rsidRPr="00F350E3">
        <w:rPr>
          <w:rFonts w:ascii="Arial" w:hAnsi="Arial" w:cs="Arial"/>
        </w:rPr>
        <w:lastRenderedPageBreak/>
        <w:t xml:space="preserve">человека; сост. В. И. Долженко [и др.]. - </w:t>
      </w:r>
      <w:proofErr w:type="gramStart"/>
      <w:r w:rsidRPr="00F350E3">
        <w:rPr>
          <w:rFonts w:ascii="Arial" w:hAnsi="Arial" w:cs="Arial"/>
        </w:rPr>
        <w:t>М.: Федер. центр гигиены и эпидемиологии Роспотребнадзора, 2016. -</w:t>
      </w:r>
      <w:r w:rsidR="009F256C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15 с. -(4.1.</w:t>
      </w:r>
      <w:proofErr w:type="gramEnd"/>
      <w:r w:rsidRPr="00F350E3">
        <w:rPr>
          <w:rFonts w:ascii="Arial" w:hAnsi="Arial" w:cs="Arial"/>
        </w:rPr>
        <w:t xml:space="preserve"> Методы контроля. </w:t>
      </w:r>
      <w:proofErr w:type="gramStart"/>
      <w:r w:rsidRPr="00F350E3">
        <w:rPr>
          <w:rFonts w:ascii="Arial" w:hAnsi="Arial" w:cs="Arial"/>
        </w:rPr>
        <w:t>Химические факторы).</w:t>
      </w:r>
      <w:proofErr w:type="gramEnd"/>
      <w:r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604124.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Ориентировочные безопасные уровни воздействия (ОБУВ) вредных веществ в воздухе рабочей зоны</w:t>
      </w:r>
      <w:r w:rsidRPr="00F350E3">
        <w:rPr>
          <w:rFonts w:ascii="Arial" w:hAnsi="Arial" w:cs="Arial"/>
        </w:rPr>
        <w:t xml:space="preserve">: изм. в ГН 2.2.5.2308-07 : гигиен. нормативы/ Федеральная служба по надзору в сфере защиты прав потребителей и благополучия человека; сост. Е. Н. Грицун [и др.]. </w:t>
      </w:r>
      <w:proofErr w:type="gramStart"/>
      <w:r w:rsidRPr="00F350E3">
        <w:rPr>
          <w:rFonts w:ascii="Arial" w:hAnsi="Arial" w:cs="Arial"/>
        </w:rPr>
        <w:t>-О</w:t>
      </w:r>
      <w:proofErr w:type="gramEnd"/>
      <w:r w:rsidRPr="00F350E3">
        <w:rPr>
          <w:rFonts w:ascii="Arial" w:hAnsi="Arial" w:cs="Arial"/>
        </w:rPr>
        <w:t>фиц. изд. - М.: Федер. центр гигиены и эпидемиологии Роспотребнадзора, 2015. -</w:t>
      </w:r>
      <w:r w:rsidR="009F256C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 с. -(2.2.5. Гигиена. Гигиена труда. </w:t>
      </w:r>
      <w:proofErr w:type="gramStart"/>
      <w:r w:rsidRPr="00F350E3">
        <w:rPr>
          <w:rFonts w:ascii="Arial" w:hAnsi="Arial" w:cs="Arial"/>
        </w:rPr>
        <w:t>Химические факторы производственной среды).</w:t>
      </w:r>
      <w:proofErr w:type="gramEnd"/>
      <w:r w:rsidRPr="00F350E3">
        <w:rPr>
          <w:rFonts w:ascii="Arial" w:hAnsi="Arial" w:cs="Arial"/>
        </w:rPr>
        <w:t xml:space="preserve">  </w:t>
      </w:r>
      <w:r w:rsidRPr="00F350E3">
        <w:rPr>
          <w:rFonts w:ascii="Arial" w:hAnsi="Arial" w:cs="Arial"/>
          <w:b/>
          <w:bCs/>
        </w:rPr>
        <w:t>Шифр  604298.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Оценка критериев санитарно-гигиенического благополучия общеобразовательных учреждений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Е. С. Богомолова [и др.]; Нижегородская государственная медицинская академия. - Н. Новгород: Изд-во НижГМА, 2015. -</w:t>
      </w:r>
      <w:r w:rsidR="009F256C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110 с. </w:t>
      </w:r>
      <w:r w:rsidRPr="00F350E3">
        <w:rPr>
          <w:rFonts w:ascii="Arial" w:hAnsi="Arial" w:cs="Arial"/>
          <w:b/>
          <w:bCs/>
        </w:rPr>
        <w:t>Шифр  604084.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 возможностями здоровья</w:t>
      </w:r>
      <w:r w:rsidRPr="00F350E3">
        <w:rPr>
          <w:rFonts w:ascii="Arial" w:hAnsi="Arial" w:cs="Arial"/>
        </w:rPr>
        <w:t>: сан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эпидемиол. правила и нормативы СанПиН 2.4.2.3286-15/ Федеральная служба по надзору в сфере защиты прав потребителей и благополучия человека; сост. Г. В. Яновская [и др.]. -</w:t>
      </w:r>
      <w:r w:rsidR="009F256C"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Офиц. изд. - М.: Федер. центр гигиены и эпидемиологии Роспотребнадзора, 2016. -</w:t>
      </w:r>
      <w:r w:rsidR="009F256C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39 с. -(2.4.1.</w:t>
      </w:r>
      <w:proofErr w:type="gramEnd"/>
      <w:r w:rsidRPr="00F350E3">
        <w:rPr>
          <w:rFonts w:ascii="Arial" w:hAnsi="Arial" w:cs="Arial"/>
        </w:rPr>
        <w:t xml:space="preserve"> Гигиена. Гигиена детей и подростков. </w:t>
      </w:r>
      <w:proofErr w:type="gramStart"/>
      <w:r w:rsidRPr="00F350E3">
        <w:rPr>
          <w:rFonts w:ascii="Arial" w:hAnsi="Arial" w:cs="Arial"/>
        </w:rPr>
        <w:t>Учреждения общего и среднего образования).</w:t>
      </w:r>
      <w:proofErr w:type="gramEnd"/>
      <w:r w:rsidRPr="00F350E3">
        <w:rPr>
          <w:rFonts w:ascii="Arial" w:hAnsi="Arial" w:cs="Arial"/>
        </w:rPr>
        <w:t xml:space="preserve">  </w:t>
      </w:r>
      <w:r w:rsidRPr="00F350E3">
        <w:rPr>
          <w:rFonts w:ascii="Arial" w:hAnsi="Arial" w:cs="Arial"/>
          <w:b/>
          <w:bCs/>
        </w:rPr>
        <w:t>Шифр  604123.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Сахаровские чтения 2016 года: экологические проблемы XXI века</w:t>
      </w:r>
      <w:r w:rsidRPr="00F350E3">
        <w:rPr>
          <w:rFonts w:ascii="Arial" w:hAnsi="Arial" w:cs="Arial"/>
        </w:rPr>
        <w:t xml:space="preserve"> = Sakharov readings 2016: environmental problems of the XXI century: материалы 16 междунар. науч. конф., 19-20 мая 2016 г., г. Минск, Респ. Беларусь/ [под общ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ед.: С. А. Маскевича, С. С. Позняка, Н. А. Лысухо]. - Минск: МГЭИ им. А. Д. Сахарова БГУ, 2016. -</w:t>
      </w:r>
      <w:r w:rsidR="009F256C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359 с. </w:t>
      </w:r>
      <w:r w:rsidRPr="00F350E3">
        <w:rPr>
          <w:rFonts w:ascii="Arial" w:hAnsi="Arial" w:cs="Arial"/>
          <w:b/>
          <w:bCs/>
        </w:rPr>
        <w:t>Шифр  603979.</w:t>
      </w:r>
    </w:p>
    <w:p w:rsidR="00EF6EA3" w:rsidRPr="00F350E3" w:rsidRDefault="00EF6EA3" w:rsidP="00090E68">
      <w:pPr>
        <w:pStyle w:val="a6"/>
      </w:pPr>
      <w:bookmarkStart w:id="35" w:name="_Toc465691172"/>
      <w:r w:rsidRPr="00F350E3">
        <w:t>Спортивная медицина и врачебный контроль</w:t>
      </w:r>
      <w:bookmarkEnd w:id="35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Антидопинговые правила для применения на XXXI летних олимпийских играх 2016 в г. Рио-де-Жанейро</w:t>
      </w:r>
      <w:r w:rsidRPr="00F350E3">
        <w:rPr>
          <w:rFonts w:ascii="Arial" w:hAnsi="Arial" w:cs="Arial"/>
        </w:rPr>
        <w:t>/ Международный олимпийский комитет; сост.: Д. А. Мужжухин, А. В. Лытина. - Минск: Альтиора-Живые краски, 2016. -</w:t>
      </w:r>
      <w:r w:rsidR="009F256C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48 с. </w:t>
      </w:r>
      <w:r w:rsidRPr="00F350E3">
        <w:rPr>
          <w:rFonts w:ascii="Arial" w:hAnsi="Arial" w:cs="Arial"/>
          <w:b/>
          <w:bCs/>
        </w:rPr>
        <w:t>Шифр  603983.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Беляев</w:t>
      </w:r>
      <w:r w:rsidR="009F256C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И. И.</w:t>
      </w:r>
      <w:r w:rsidRPr="00F350E3">
        <w:rPr>
          <w:rFonts w:ascii="Arial" w:hAnsi="Arial" w:cs="Arial"/>
        </w:rPr>
        <w:t xml:space="preserve"> Санация полости рта у юных спортсменов с различным уровнем адаптации </w:t>
      </w:r>
      <w:proofErr w:type="gramStart"/>
      <w:r w:rsidRPr="00F350E3">
        <w:rPr>
          <w:rFonts w:ascii="Arial" w:hAnsi="Arial" w:cs="Arial"/>
        </w:rPr>
        <w:t>сердечно-сосудистой</w:t>
      </w:r>
      <w:proofErr w:type="gramEnd"/>
      <w:r w:rsidRPr="00F350E3">
        <w:rPr>
          <w:rFonts w:ascii="Arial" w:hAnsi="Arial" w:cs="Arial"/>
        </w:rPr>
        <w:t xml:space="preserve"> системы к физическим нагрузкам: пособие для врачей интернистов/ И. И. Беляев, Г. А. Хацкевич, М. Д. Дидур;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9F256C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20 с. </w:t>
      </w:r>
      <w:r w:rsidRPr="00F350E3">
        <w:rPr>
          <w:rFonts w:ascii="Arial" w:hAnsi="Arial" w:cs="Arial"/>
          <w:b/>
          <w:bCs/>
        </w:rPr>
        <w:t>Шифр  604175.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Масловский, Е</w:t>
      </w:r>
      <w:r w:rsidR="009F256C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9F256C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Теория и организация адаптивной физической культуры (программно-семинарское обеспечение студентов 1 курса):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 xml:space="preserve">метод. пособие для студентов специальности 1-88 01 02 - Оздоров. и адаптив. </w:t>
      </w:r>
      <w:r w:rsidRPr="00F350E3">
        <w:rPr>
          <w:rFonts w:ascii="Arial" w:hAnsi="Arial" w:cs="Arial"/>
        </w:rPr>
        <w:lastRenderedPageBreak/>
        <w:t>физ. культура (по направлениям)/ Е. А. Масловский, М. Н. Кипень; Полесский государственный университет. - Пинск: ПолесГУ, 2015. -</w:t>
      </w:r>
      <w:r w:rsidR="009F256C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74 с. </w:t>
      </w:r>
      <w:r w:rsidRPr="00F350E3">
        <w:rPr>
          <w:rFonts w:ascii="Arial" w:hAnsi="Arial" w:cs="Arial"/>
          <w:b/>
          <w:bCs/>
        </w:rPr>
        <w:t>Шифр  603592.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Справочное руководство по антидопинговым правилам XXXI летних Олимпийских игр 2016 в г. Рио-де-Жанейро</w:t>
      </w:r>
      <w:r w:rsidRPr="00F350E3">
        <w:rPr>
          <w:rFonts w:ascii="Arial" w:hAnsi="Arial" w:cs="Arial"/>
        </w:rPr>
        <w:t>/ Международный олимпийский комитет; сост.: Д. А. Мужжухин, А. В. Лытина, С. Е. Юревич. - Минск: Альтиора-Живые краски, 2016. -</w:t>
      </w:r>
      <w:r w:rsidR="009F256C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26 с. </w:t>
      </w:r>
      <w:r w:rsidRPr="00F350E3">
        <w:rPr>
          <w:rFonts w:ascii="Arial" w:hAnsi="Arial" w:cs="Arial"/>
          <w:b/>
          <w:bCs/>
        </w:rPr>
        <w:t>Шифр  603984.</w:t>
      </w:r>
    </w:p>
    <w:p w:rsidR="00EF6EA3" w:rsidRPr="00F350E3" w:rsidRDefault="00EF6EA3" w:rsidP="00B54B85">
      <w:pPr>
        <w:pStyle w:val="a6"/>
      </w:pPr>
      <w:bookmarkStart w:id="36" w:name="_Toc465691173"/>
      <w:r w:rsidRPr="00F350E3">
        <w:t>Стихийные бедствия и катастрофы антропогенного происхождения. Экологическая безопасность</w:t>
      </w:r>
      <w:bookmarkEnd w:id="36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Борисевич, Н</w:t>
      </w:r>
      <w:r w:rsidR="00D6363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Я</w:t>
      </w:r>
      <w:r w:rsidR="00D6363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Безопасность после Чернобыля: пособие для учителей общеобразоват. учреждений/ Н. Я. Борисевич; Департамент по ликвидации последствий катастрофы на Чернобыльской АЭС Министерства по чрезвычайным ситуациям Республики Беларусь, Республиканское научно-исследовательское унитарное предприятие "Институт радиологии". - Минск: Ин-т радиологии, 2015. -111 с. </w:t>
      </w:r>
      <w:r w:rsidRPr="00F350E3">
        <w:rPr>
          <w:rFonts w:ascii="Arial" w:hAnsi="Arial" w:cs="Arial"/>
          <w:b/>
          <w:bCs/>
        </w:rPr>
        <w:t>Шифр  603985.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Лосенок</w:t>
      </w:r>
      <w:r w:rsidR="00D63632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С. А.</w:t>
      </w:r>
      <w:r w:rsidRPr="00F350E3">
        <w:rPr>
          <w:rFonts w:ascii="Arial" w:hAnsi="Arial" w:cs="Arial"/>
        </w:rPr>
        <w:t xml:space="preserve"> Безопасность жизнедеятельности и медицина катастроф: [учеб. пособие для студентов лечеб., мед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профилакт., педиатр., стоматол. и фармац. фак.]/ С. А. Лосенок, И. И. Коломиец; Курский государственный медицинский университет. - Курск: КГМУ, 2015. -</w:t>
      </w:r>
      <w:r w:rsidR="00D6363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311 с. </w:t>
      </w:r>
      <w:r w:rsidRPr="00F350E3">
        <w:rPr>
          <w:rFonts w:ascii="Arial" w:hAnsi="Arial" w:cs="Arial"/>
          <w:b/>
          <w:bCs/>
        </w:rPr>
        <w:t>Шифр  603594.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Организация медицинской помощи при радиационных авариях мирного времени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А. Г. Акимов [и др.]; Санкт-Петербургский политехнический университет Петра Великого.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Политехн. ун-та, 2015. -</w:t>
      </w:r>
      <w:r w:rsidR="00D6363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60 с. </w:t>
      </w:r>
      <w:r w:rsidRPr="00F350E3">
        <w:rPr>
          <w:rFonts w:ascii="Arial" w:hAnsi="Arial" w:cs="Arial"/>
          <w:b/>
          <w:bCs/>
        </w:rPr>
        <w:t>Шифр  604232.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36DA7" w:rsidRPr="00F350E3" w:rsidRDefault="00936DA7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30 лет Чернобыльской аварии: итоги и перспективы преодоления ее последствий</w:t>
      </w:r>
      <w:r w:rsidRPr="00F350E3">
        <w:rPr>
          <w:rFonts w:ascii="Arial" w:hAnsi="Arial" w:cs="Arial"/>
        </w:rPr>
        <w:t>: нац. докл. Респ. Беларусь/ сост. В. А. Черников [и др.]. - Минск: Ин-т радиологии, 2016. - 115 с. - сост. указ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 xml:space="preserve">а 113 с. </w:t>
      </w:r>
      <w:r w:rsidRPr="00F350E3">
        <w:rPr>
          <w:rFonts w:ascii="Arial" w:hAnsi="Arial" w:cs="Arial"/>
          <w:b/>
          <w:bCs/>
        </w:rPr>
        <w:t>Шифр  603978.</w:t>
      </w:r>
    </w:p>
    <w:p w:rsidR="00936DA7" w:rsidRPr="00F350E3" w:rsidRDefault="00936DA7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07C89" w:rsidRPr="00F350E3" w:rsidRDefault="00E07C89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Чернобыль: 30 лет спустя</w:t>
      </w:r>
      <w:r w:rsidRPr="00F350E3">
        <w:rPr>
          <w:rFonts w:ascii="Arial" w:hAnsi="Arial" w:cs="Arial"/>
        </w:rPr>
        <w:t xml:space="preserve"> = Chernobyl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30 years later: материалы междунар. науч. конф. (21-22 апр. 2016 г.)/ ; [ред. И. А. Чешик и др.]. - Гомель: Ин-т радиологии, 2016. -465 с. </w:t>
      </w:r>
      <w:r w:rsidRPr="00F350E3">
        <w:rPr>
          <w:rFonts w:ascii="Arial" w:hAnsi="Arial" w:cs="Arial"/>
          <w:b/>
          <w:bCs/>
        </w:rPr>
        <w:t>Шифр  603980.</w:t>
      </w:r>
    </w:p>
    <w:p w:rsidR="00EF6EA3" w:rsidRPr="00F350E3" w:rsidRDefault="00EF6EA3" w:rsidP="00B54B85">
      <w:pPr>
        <w:pStyle w:val="a6"/>
      </w:pPr>
      <w:bookmarkStart w:id="37" w:name="_Toc465691174"/>
      <w:r w:rsidRPr="00F350E3">
        <w:t>Стоматология и челюстно-лицевая хирургия</w:t>
      </w:r>
      <w:bookmarkEnd w:id="37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Башкова, Л</w:t>
      </w:r>
      <w:r w:rsidR="00D6363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D6363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Пропедевтика стоматологических заболеваний. Анатомо-функциональные и биомеханические особенности органов зубочелюстной системы: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особие. Ч. 4/ Л. В. Башкова, Е. М. Шапошникова, Н. Ш. Карапетян; Астраханский государственный медицинский университет. - Астрахань, 2014. -</w:t>
      </w:r>
      <w:r w:rsidR="00D6363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84 с. </w:t>
      </w:r>
      <w:r w:rsidRPr="00F350E3">
        <w:rPr>
          <w:rFonts w:ascii="Arial" w:hAnsi="Arial" w:cs="Arial"/>
          <w:b/>
          <w:bCs/>
        </w:rPr>
        <w:t>Шифр  604236.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Башкова, Л</w:t>
      </w:r>
      <w:r w:rsidR="00D6363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D6363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Профилактика стоматологических заболеваний, коммунальная стоматология: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особие. Ч. 3: Эпидемиология/ Л. В. Башкова, Е. М. Шапошникова; Астраханский государственный медицинский университет. - Астрахань, 2015. -</w:t>
      </w:r>
      <w:r w:rsidR="00D6363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62 с</w:t>
      </w:r>
      <w:r w:rsidR="00D63632" w:rsidRPr="00F350E3">
        <w:rPr>
          <w:rFonts w:ascii="Arial" w:hAnsi="Arial" w:cs="Arial"/>
        </w:rPr>
        <w:t>.</w:t>
      </w:r>
      <w:r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604235.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Березин, К</w:t>
      </w:r>
      <w:r w:rsidR="00D6363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D6363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Результативность клинико-иммунологических методов диагностики апикального периодонтита: монография/ К. А. Березин, С. Л. Блашкова, Е. Ю. Старцева; Казанский государственный медицинский университет. - Казань: Медицина, 2015. -</w:t>
      </w:r>
      <w:r w:rsidR="00D6363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132 с. </w:t>
      </w:r>
      <w:r w:rsidRPr="00F350E3">
        <w:rPr>
          <w:rFonts w:ascii="Arial" w:hAnsi="Arial" w:cs="Arial"/>
          <w:b/>
          <w:bCs/>
        </w:rPr>
        <w:t>Шифр  603883.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Епифанова, Ю</w:t>
      </w:r>
      <w:r w:rsidR="00D6363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D6363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Терапевтическая стоматология. Профессиональная гигиена полости рта: конспект лекций/ Ю. В. Епифанова, Р. С. Матвеев; Институт усовершенствования врачей. - Чебоксары: АУ Чувашии ИУВ, 2015. -</w:t>
      </w:r>
      <w:r w:rsidR="00D6363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27 с. </w:t>
      </w:r>
      <w:r w:rsidRPr="00F350E3">
        <w:rPr>
          <w:rFonts w:ascii="Arial" w:hAnsi="Arial" w:cs="Arial"/>
          <w:b/>
          <w:bCs/>
        </w:rPr>
        <w:t>Шифр  604073.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Епифанова, Ю</w:t>
      </w:r>
      <w:r w:rsidR="00D6363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D63632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Терапевтическая стоматология. Профессиональная гигиена полости рта при периимплантитах: конспект лекций/ Ю. В. Епифанова, Р. С. Матвеев; Институт усовершенствования врачей. - Чебоксары: АУ Чувашии ИУВ, 2015. -</w:t>
      </w:r>
      <w:r w:rsidR="00D6363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13 с. </w:t>
      </w:r>
      <w:r w:rsidRPr="00F350E3">
        <w:rPr>
          <w:rFonts w:ascii="Arial" w:hAnsi="Arial" w:cs="Arial"/>
          <w:b/>
          <w:bCs/>
        </w:rPr>
        <w:t>Шифр  604181.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Зубные отложения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 xml:space="preserve">екомендации для студентов </w:t>
      </w:r>
      <w:r w:rsidR="00F00026" w:rsidRPr="00F350E3">
        <w:rPr>
          <w:rFonts w:ascii="Arial" w:hAnsi="Arial" w:cs="Arial"/>
        </w:rPr>
        <w:t>2</w:t>
      </w:r>
      <w:r w:rsidRPr="00F350E3">
        <w:rPr>
          <w:rFonts w:ascii="Arial" w:hAnsi="Arial" w:cs="Arial"/>
        </w:rPr>
        <w:t xml:space="preserve"> курса стоматол. фак. по специальности 060201 - Стоматология по модулю "Профилактика и коммун. стоматология"/ С. Б. Улитовский [и др.] ; под ред. С. Б. Улитовский;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D63632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32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603871.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Зубы</w:t>
      </w:r>
      <w:r w:rsidRPr="00F350E3">
        <w:rPr>
          <w:rFonts w:ascii="Arial" w:hAnsi="Arial" w:cs="Arial"/>
        </w:rPr>
        <w:t>: сб. лит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роизведений рус. и зарубеж. авт. на тему стоматологии/ Московский государственный медико-стоматологический университет им. А. И. Евдокимова; сост. О. О. Янушевич [и др.]. - М., 2015. -</w:t>
      </w:r>
      <w:r w:rsidR="001154B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223 с. </w:t>
      </w:r>
      <w:r w:rsidRPr="00F350E3">
        <w:rPr>
          <w:rFonts w:ascii="Arial" w:hAnsi="Arial" w:cs="Arial"/>
          <w:b/>
          <w:bCs/>
        </w:rPr>
        <w:t>Шифр  604239.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Исамулаева, А</w:t>
      </w:r>
      <w:r w:rsidR="001154B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З</w:t>
      </w:r>
      <w:r w:rsidR="001154B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Заболевания слизистой оболочки полости рта: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 xml:space="preserve">метод. пособие (для студентов 5 курса, 10 семестр)/ А. З. Исамулаева, В. А. Кунин; Астраханский государственный медицинский университет. - Астрахань: </w:t>
      </w:r>
      <w:proofErr w:type="gramStart"/>
      <w:r w:rsidRPr="00F350E3">
        <w:rPr>
          <w:rFonts w:ascii="Arial" w:hAnsi="Arial" w:cs="Arial"/>
        </w:rPr>
        <w:t>Астрах</w:t>
      </w:r>
      <w:proofErr w:type="gramEnd"/>
      <w:r w:rsidRPr="00F350E3">
        <w:rPr>
          <w:rFonts w:ascii="Arial" w:hAnsi="Arial" w:cs="Arial"/>
        </w:rPr>
        <w:t>. ГМУ, 2015. -</w:t>
      </w:r>
      <w:r w:rsidR="001154B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226 с. </w:t>
      </w:r>
      <w:r w:rsidRPr="00F350E3">
        <w:rPr>
          <w:rFonts w:ascii="Arial" w:hAnsi="Arial" w:cs="Arial"/>
          <w:b/>
          <w:bCs/>
        </w:rPr>
        <w:t>Шифр  604280.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Казеко, Л</w:t>
      </w:r>
      <w:r w:rsidR="001154B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1154B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Контактный пункт. Способы восстановления = Contact point. Methods of restoration: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Белорусский государственный медицинский университет. - Минск: БГМУ, 2016. -</w:t>
      </w:r>
      <w:r w:rsidR="001154B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28 с. </w:t>
      </w:r>
      <w:proofErr w:type="gramStart"/>
      <w:r w:rsidRPr="00F350E3">
        <w:rPr>
          <w:rFonts w:ascii="Arial" w:hAnsi="Arial" w:cs="Arial"/>
        </w:rPr>
        <w:t>-Т</w:t>
      </w:r>
      <w:proofErr w:type="gramEnd"/>
      <w:r w:rsidRPr="00F350E3">
        <w:rPr>
          <w:rFonts w:ascii="Arial" w:hAnsi="Arial" w:cs="Arial"/>
        </w:rPr>
        <w:t xml:space="preserve">екст на англ. яз.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603914.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Луцкая, И</w:t>
      </w:r>
      <w:r w:rsidR="001154B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К</w:t>
      </w:r>
      <w:r w:rsidR="001154B9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Командный подход к изготовлению сложной эстетической конструкции: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И. К. Луцкая, Н. В. Новак; Белорусская медицинская академия последипломного образования. - Минск: БелМАПО, 2016. -</w:t>
      </w:r>
      <w:r w:rsidR="001154B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38 с. </w:t>
      </w:r>
      <w:r w:rsidRPr="00F350E3">
        <w:rPr>
          <w:rFonts w:ascii="Arial" w:hAnsi="Arial" w:cs="Arial"/>
          <w:b/>
          <w:bCs/>
        </w:rPr>
        <w:t>Шифр  603997.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C7E5D" w:rsidRPr="00F350E3" w:rsidRDefault="00CC7E5D" w:rsidP="007569B7">
      <w:pPr>
        <w:widowControl w:val="0"/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Мартынова, А. В.</w:t>
      </w:r>
      <w:r w:rsidRPr="00F350E3">
        <w:rPr>
          <w:rFonts w:ascii="Arial" w:hAnsi="Arial" w:cs="Arial"/>
        </w:rPr>
        <w:t xml:space="preserve"> Клиническая эпидемиология и доказательная медицина в стоматологической практике: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особие/ А. В. Мартынова; Тихоокеанский государственный медицинский университет. - Владивосток, 2015. -123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Учебная литература для студентов медицинских вузов). </w:t>
      </w:r>
      <w:r w:rsidRPr="00F350E3">
        <w:rPr>
          <w:rFonts w:ascii="Arial" w:hAnsi="Arial" w:cs="Arial"/>
          <w:b/>
          <w:bCs/>
        </w:rPr>
        <w:t>Шифр 604139.</w:t>
      </w:r>
    </w:p>
    <w:p w:rsidR="00CC7E5D" w:rsidRPr="00F350E3" w:rsidRDefault="00CC7E5D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7569B7">
      <w:pPr>
        <w:widowControl w:val="0"/>
        <w:autoSpaceDE w:val="0"/>
        <w:autoSpaceDN w:val="0"/>
        <w:adjustRightInd w:val="0"/>
        <w:ind w:right="-142"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Матина</w:t>
      </w:r>
      <w:r w:rsidR="001154B9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В. Н.</w:t>
      </w:r>
      <w:r w:rsidRPr="00F350E3">
        <w:rPr>
          <w:rFonts w:ascii="Arial" w:hAnsi="Arial" w:cs="Arial"/>
        </w:rPr>
        <w:t xml:space="preserve"> Заболевания слюнных желез: пособие для студентов мед. ВУЗов, интернов, клинич. ординаторов, врачей-стоматологов/ В. Н. Матина, К. И. Старковский;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1154B9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52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604049.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Мероприятия по личной гигиене полости рта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 для студентов 2 курса стоматол. фак. по специальности 06201 - Стоматология по модулю "Профилактика и коммун. стоматология"/ С. Б. Улитовский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32 с. </w:t>
      </w:r>
      <w:r w:rsidRPr="00F350E3">
        <w:rPr>
          <w:rFonts w:ascii="Arial" w:hAnsi="Arial" w:cs="Arial"/>
          <w:b/>
          <w:bCs/>
        </w:rPr>
        <w:t>Шифр  604095.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Митрофанова, Н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Н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Особенности микрофлоры ротовой полости при патологических процессах: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Н. Н. Митрофанова, В. Л. Мельников; Пензенский государственный университет. - Пенза: Изд-во ПГУ,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79 с. </w:t>
      </w:r>
      <w:r w:rsidRPr="00F350E3">
        <w:rPr>
          <w:rFonts w:ascii="Arial" w:hAnsi="Arial" w:cs="Arial"/>
          <w:b/>
          <w:bCs/>
        </w:rPr>
        <w:t>Шифр  603646.</w:t>
      </w:r>
    </w:p>
    <w:p w:rsidR="00F07FB6" w:rsidRPr="00F350E3" w:rsidRDefault="00F07FB6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EF6EA3" w:rsidRPr="00F350E3" w:rsidRDefault="00F07FB6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Некариозные поражения зубов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 для врачей-стоматологов/ Л. А. Мамедова [и др.]; Московский областной научно-исследовательский клинический институт им. М. Ф. Владимирского. - М.: Стомиздат, 2016. - 32 с. </w:t>
      </w:r>
      <w:r w:rsidRPr="00F350E3">
        <w:rPr>
          <w:rFonts w:ascii="Arial" w:hAnsi="Arial" w:cs="Arial"/>
          <w:b/>
          <w:bCs/>
        </w:rPr>
        <w:t>Шифр  604031.</w:t>
      </w:r>
    </w:p>
    <w:p w:rsidR="00F07FB6" w:rsidRPr="00F350E3" w:rsidRDefault="00F07FB6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Организация работы отделения ортопедической стоматологии и зуботехнической лаборатории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Нижегородская государственная медицинская академия; под ред. Е. Н. Жулева. - Н. Новгород: Изд-во НижГМА, 2016.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64 с. </w:t>
      </w:r>
      <w:r w:rsidRPr="00F350E3">
        <w:rPr>
          <w:rFonts w:ascii="Arial" w:hAnsi="Arial" w:cs="Arial"/>
          <w:b/>
          <w:bCs/>
        </w:rPr>
        <w:t>Шифр  603792.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Ортопедическое лечение при различных вариантах строения височно-нижнечелюстного сустава</w:t>
      </w:r>
      <w:r w:rsidRPr="00F350E3">
        <w:rPr>
          <w:rFonts w:ascii="Arial" w:hAnsi="Arial" w:cs="Arial"/>
        </w:rPr>
        <w:t>/ В. В. Коннов [и др.];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н-та,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80 с. </w:t>
      </w:r>
      <w:r w:rsidRPr="00F350E3">
        <w:rPr>
          <w:rFonts w:ascii="Arial" w:hAnsi="Arial" w:cs="Arial"/>
          <w:b/>
          <w:bCs/>
        </w:rPr>
        <w:t>Шифр  603954.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Основные типы артикуляторов и способы их настройки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М. В. Гоман [и др.]; Ставропольский государственный медицинский университет. - Ставрополь: Изд-во СтГМУ,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69 с. </w:t>
      </w:r>
      <w:r w:rsidRPr="00F350E3">
        <w:rPr>
          <w:rFonts w:ascii="Arial" w:hAnsi="Arial" w:cs="Arial"/>
          <w:b/>
          <w:bCs/>
        </w:rPr>
        <w:t>Шифр  603845.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Основы восстановления морфофункциональной целостности зубочелюстно-лицевой системы с применением артикулятора</w:t>
      </w:r>
      <w:r w:rsidRPr="00F350E3">
        <w:rPr>
          <w:rFonts w:ascii="Arial" w:hAnsi="Arial" w:cs="Arial"/>
        </w:rPr>
        <w:t>: [учеб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особие]/ А. А. Долгалев [и др.]; Ставропольский государственный медицинский университет. - Ставрополь: Изд-во СтГМУ,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180 с. </w:t>
      </w:r>
      <w:r w:rsidRPr="00F350E3">
        <w:rPr>
          <w:rFonts w:ascii="Arial" w:hAnsi="Arial" w:cs="Arial"/>
          <w:b/>
          <w:bCs/>
        </w:rPr>
        <w:t>Шифр  603887.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Походенько-Чудакова, И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О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Алгоритм санации полости рта пациентов с множественными очагами хронической одонтогенной инфекции: инструкция по применению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утв. 26.05.2016 г. № 003-0116/ И. О. Походенько-Чудакова; Белорусский государственный медицинский университет. - Минск, 2016.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 с. </w:t>
      </w:r>
      <w:r w:rsidRPr="00F350E3">
        <w:rPr>
          <w:rFonts w:ascii="Arial" w:hAnsi="Arial" w:cs="Arial"/>
          <w:b/>
          <w:bCs/>
        </w:rPr>
        <w:t>Шифр  603906.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Походенько-Чудакова, И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О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Уход за пациентами с хирургической патологией челюстно-лицевой области и шеи: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И. О. Походенько-Чудакова, О. П. Чудаков, Т. Л. Шевела; Белорусский государственный медицинский университет. - Минск: БГМУ, 2016.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58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603908.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Применение конусно-лучевой компьютерной томографии в стоматологии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для курса по выбору студента/ Н. А. Саврасова [и др.]; Белорусский государственный медицинский университет. - Минск: БГМУ, 2016.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43 с. </w:t>
      </w:r>
      <w:r w:rsidRPr="00F350E3">
        <w:rPr>
          <w:rFonts w:ascii="Arial" w:hAnsi="Arial" w:cs="Arial"/>
          <w:b/>
          <w:bCs/>
        </w:rPr>
        <w:t>Шифр  603909.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Протезирование больных с частичной потерей зубов съемными пластиночными замещающими конструкциями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казания для студентов IV курса стоматол. фак. по модулю "Протезирование зубных рядов (сложное протезирование)" дисциплины "Стоматология" - по специальности "06201 - Стоматология"/ В. Н. Трезубов [и др.] ; под ред. В. Н. Трезубова;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ПСПбГМУ,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92 с. </w:t>
      </w:r>
      <w:r w:rsidRPr="00F350E3">
        <w:rPr>
          <w:rFonts w:ascii="Arial" w:hAnsi="Arial" w:cs="Arial"/>
          <w:b/>
          <w:bCs/>
        </w:rPr>
        <w:t>Шифр  603805.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Профилактика воспалительных осложнений на ортопедическом этапе дентальной имплантации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М. А. Амхадова [и др.]; Московский областной научно-исследовательский клинический институт им. М. Ф. Владимирского. - М.: МОНИКИ,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16 с. </w:t>
      </w:r>
      <w:r w:rsidRPr="00F350E3">
        <w:rPr>
          <w:rFonts w:ascii="Arial" w:hAnsi="Arial" w:cs="Arial"/>
          <w:b/>
          <w:bCs/>
        </w:rPr>
        <w:t>Шифр  603951.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Работа в профилактическом отделении стоматологической поликлиники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 для студентов 2 курса стоматол. фак. по специальности 060201 - Стоматология по модулю "Профилактика и коммунальная стоматология"/ С. Б. Улитовский [и др.] ; под ред. С. Б. Улитовского;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31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604295.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Рентгено-морфометрические методы в оценке кефало-одонтологического статуса пациентов со сформировавшимся ортогнатическим прикусом постоянных зубов</w:t>
      </w:r>
      <w:r w:rsidRPr="00F350E3">
        <w:rPr>
          <w:rFonts w:ascii="Arial" w:hAnsi="Arial" w:cs="Arial"/>
        </w:rPr>
        <w:t>/ Ставропольский государственный медицинский университет; сост. Д. А. Доменюк [и др.]. - Ставрополь: Изд-во СтГМУ,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76 с. </w:t>
      </w:r>
      <w:r w:rsidRPr="00F350E3">
        <w:rPr>
          <w:rFonts w:ascii="Arial" w:hAnsi="Arial" w:cs="Arial"/>
          <w:b/>
          <w:bCs/>
        </w:rPr>
        <w:t>Шифр  603890.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Состояние, совершенствование и перспективы развития ортодонтической помощи населению в Дальневосточном федеральном округе</w:t>
      </w:r>
      <w:r w:rsidRPr="00F350E3">
        <w:rPr>
          <w:rFonts w:ascii="Arial" w:hAnsi="Arial" w:cs="Arial"/>
        </w:rPr>
        <w:t>: монография/ А. В. Чабан [и др.]; Дальневосточный государственный медицинский университет. - Хабаровск: Изд-во ДВГМУ,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219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604250.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Сравнительный анализ винтовой и цементной фиксации ортопедических конструкций на имплантатах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М. А. Амхадова [и др.]; Московский областной научно-исследовательский клинический институт им. М. Ф. Владимирского. - М.: МОНИКИ,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12 с. </w:t>
      </w:r>
      <w:r w:rsidRPr="00F350E3">
        <w:rPr>
          <w:rFonts w:ascii="Arial" w:hAnsi="Arial" w:cs="Arial"/>
          <w:b/>
          <w:bCs/>
        </w:rPr>
        <w:t>Шифр  603767.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Степанов, А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Е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Ретенционнология с ТФ в зубах и при заболеваниях пародонта/ А. Е. Степанов. - М.: Изд. Мархотин П. Ю., 2016.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149 с. </w:t>
      </w:r>
      <w:proofErr w:type="gramStart"/>
      <w:r w:rsidRPr="00F350E3">
        <w:rPr>
          <w:rFonts w:ascii="Arial" w:hAnsi="Arial" w:cs="Arial"/>
        </w:rPr>
        <w:t>-(</w:t>
      </w:r>
      <w:proofErr w:type="gramEnd"/>
      <w:r w:rsidRPr="00F350E3">
        <w:rPr>
          <w:rFonts w:ascii="Arial" w:hAnsi="Arial" w:cs="Arial"/>
        </w:rPr>
        <w:t xml:space="preserve">Стоматологический практикум. </w:t>
      </w:r>
      <w:proofErr w:type="gramStart"/>
      <w:r w:rsidRPr="00F350E3">
        <w:rPr>
          <w:rFonts w:ascii="Arial" w:hAnsi="Arial" w:cs="Arial"/>
        </w:rPr>
        <w:t>Лечение зубов и околозубных тканей).</w:t>
      </w:r>
      <w:proofErr w:type="gramEnd"/>
      <w:r w:rsidRPr="00F350E3">
        <w:rPr>
          <w:rFonts w:ascii="Arial" w:hAnsi="Arial" w:cs="Arial"/>
        </w:rPr>
        <w:t xml:space="preserve">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604270.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Стоматогенный верхнечелюстной синусит</w:t>
      </w:r>
      <w:r w:rsidRPr="00F350E3">
        <w:rPr>
          <w:rFonts w:ascii="Arial" w:hAnsi="Arial" w:cs="Arial"/>
        </w:rPr>
        <w:t>: практ. рук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>ля врачей/ Д. А. Щербаков [и др.]; Тюменский государственный медицинский университет. - Тюмень: Айвекс, 2016.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91 с. </w:t>
      </w:r>
      <w:r w:rsidRPr="00F350E3">
        <w:rPr>
          <w:rFonts w:ascii="Arial" w:hAnsi="Arial" w:cs="Arial"/>
          <w:b/>
          <w:bCs/>
        </w:rPr>
        <w:t>Шифр  603670.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Фрезерованные шины для иммобилизации подвижных зубов</w:t>
      </w:r>
      <w:r w:rsidRPr="00F350E3">
        <w:rPr>
          <w:rFonts w:ascii="Arial" w:hAnsi="Arial" w:cs="Arial"/>
        </w:rPr>
        <w:t>/ [С. Д. Арутюнов и др.] ; под общ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ед. С. Д. Арутюнова; Московский государственный медико-стоматологический университет им. А. И. Евдокимова. - М.: Новик,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31 с. </w:t>
      </w:r>
      <w:r w:rsidRPr="00F350E3">
        <w:rPr>
          <w:rFonts w:ascii="Arial" w:hAnsi="Arial" w:cs="Arial"/>
          <w:b/>
          <w:bCs/>
        </w:rPr>
        <w:t>Шифр  603657.</w:t>
      </w:r>
    </w:p>
    <w:p w:rsidR="00EF6EA3" w:rsidRPr="00F350E3" w:rsidRDefault="00EF6EA3" w:rsidP="00B54B85">
      <w:pPr>
        <w:pStyle w:val="a6"/>
      </w:pPr>
      <w:bookmarkStart w:id="38" w:name="_Toc465691175"/>
      <w:r w:rsidRPr="00F350E3">
        <w:lastRenderedPageBreak/>
        <w:t>Судебная медицина</w:t>
      </w:r>
      <w:bookmarkEnd w:id="38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Гусенцов, А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О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Судебная медицина: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курсантов и студентов учреждений высш. образования по специальностям "Правоведение", "Эконом. право"/ А. О. Гусенцов, Ю. В. Кухарьков, М. Ю. Кашинский; Академия Министерства внутренних дел Республики Беларусь. - Минск: Акад. МВД, 2016.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263 с. </w:t>
      </w:r>
      <w:r w:rsidRPr="00F350E3">
        <w:rPr>
          <w:rFonts w:ascii="Arial" w:hAnsi="Arial" w:cs="Arial"/>
          <w:b/>
          <w:bCs/>
        </w:rPr>
        <w:t>Шифр  603982.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Лаврукова, О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Механическая асфиксия: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и юрид. фак./ О. С. Лаврукова, А. Н. Приходько; Петрозаводский государственный университет. - Петрозаводск: Изд-во ПетрГУ, 2014.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44 с. </w:t>
      </w:r>
      <w:r w:rsidRPr="00F350E3">
        <w:rPr>
          <w:rFonts w:ascii="Arial" w:hAnsi="Arial" w:cs="Arial"/>
          <w:b/>
          <w:bCs/>
        </w:rPr>
        <w:t>Шифр 603730.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Мониторинг острых отравлений химической этиологии по материалам бюро судебно-медицинской экспертизы Московской области в 2015 году</w:t>
      </w:r>
      <w:r w:rsidRPr="00F350E3">
        <w:rPr>
          <w:rFonts w:ascii="Arial" w:hAnsi="Arial" w:cs="Arial"/>
        </w:rPr>
        <w:t>: ежегод. докл./ В. А. Клевно [и др.]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В. А. Клевно; Бюро судебно-медицинской экспертизы. - М.: Изд-во Ассоц. судеб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мед. экспертов, 2016.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37 с. </w:t>
      </w:r>
      <w:r w:rsidRPr="00F350E3">
        <w:rPr>
          <w:rFonts w:ascii="Arial" w:hAnsi="Arial" w:cs="Arial"/>
          <w:b/>
          <w:bCs/>
        </w:rPr>
        <w:t>Шифр  604284.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Сопоставление клинического и судебно-медицинского диагнозов по материалам бюро судебно-медицинской экспертизы Московской области в 2015 году</w:t>
      </w:r>
      <w:r w:rsidRPr="00F350E3">
        <w:rPr>
          <w:rFonts w:ascii="Arial" w:hAnsi="Arial" w:cs="Arial"/>
        </w:rPr>
        <w:t>: ежегод. бюл./ В. А. Клевно [и др.]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В. А. Клевно; Бюро судебно-медицинской экспертизы. - М.: Изд-во Ассоц. судеб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мед. экспертов, 2016.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65 с. </w:t>
      </w:r>
      <w:r w:rsidRPr="00F350E3">
        <w:rPr>
          <w:rFonts w:ascii="Arial" w:hAnsi="Arial" w:cs="Arial"/>
          <w:b/>
          <w:bCs/>
        </w:rPr>
        <w:t>Шифр  604274.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Судебно-медицинская танатология. Судебно-медицинская экспертиза скоропостижной смерти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А. З. Павлова [и др.]; Чувашский государственный университет им. И. Н. Ульянова. - Чебоксары: Изд-во Чуваш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н-та,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83 с. </w:t>
      </w:r>
      <w:r w:rsidRPr="00F350E3">
        <w:rPr>
          <w:rFonts w:ascii="Arial" w:hAnsi="Arial" w:cs="Arial"/>
          <w:b/>
          <w:bCs/>
        </w:rPr>
        <w:t>Шифр  604038.</w:t>
      </w:r>
    </w:p>
    <w:p w:rsidR="00EF6EA3" w:rsidRPr="00F350E3" w:rsidRDefault="00EF6EA3" w:rsidP="00B54B85">
      <w:pPr>
        <w:pStyle w:val="a6"/>
      </w:pPr>
      <w:bookmarkStart w:id="39" w:name="_Toc465691176"/>
      <w:r w:rsidRPr="00F350E3">
        <w:t>Токсикология</w:t>
      </w:r>
      <w:bookmarkEnd w:id="39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Димитриев, Д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Основы токсикологии: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Д. А. Димитриев, О. С. Индейкина; Чувашский государственный педагогический университет им. И. Я. Яковлева. - Чебоксары: Чуваш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г</w:t>
      </w:r>
      <w:proofErr w:type="gramEnd"/>
      <w:r w:rsidRPr="00F350E3">
        <w:rPr>
          <w:rFonts w:ascii="Arial" w:hAnsi="Arial" w:cs="Arial"/>
        </w:rPr>
        <w:t>ос. пед. ун-т,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150 с. </w:t>
      </w:r>
      <w:r w:rsidRPr="00F350E3">
        <w:rPr>
          <w:rFonts w:ascii="Arial" w:hAnsi="Arial" w:cs="Arial"/>
          <w:b/>
          <w:bCs/>
        </w:rPr>
        <w:t>Шифр  603949.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F0C0F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Забродский, П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Ф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Иммунотоксикология фосфорорганических соединений: монография/ П. Ф. Забродский. - Саратов: Изд-во "Сарат. источник", 2016.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289 с. </w:t>
      </w:r>
      <w:r w:rsidRPr="00F350E3">
        <w:rPr>
          <w:rFonts w:ascii="Arial" w:hAnsi="Arial" w:cs="Arial"/>
          <w:b/>
          <w:bCs/>
        </w:rPr>
        <w:t>Шифр  603766.</w:t>
      </w:r>
    </w:p>
    <w:p w:rsidR="00936DA7" w:rsidRPr="00F350E3" w:rsidRDefault="00936DA7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EF6EA3" w:rsidRPr="00F350E3" w:rsidRDefault="00AF0C0F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Отравления ядами природного происхождения: ядовитые грибы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 xml:space="preserve">особие для студентов мед. ин-та/ И. А. Виноградова [и др.]; Петрозаводский государственный университет. - Петрозаводск: Изд-во ПетрГУ, 2015. - 49 с. </w:t>
      </w:r>
      <w:r w:rsidRPr="00F350E3">
        <w:rPr>
          <w:rFonts w:ascii="Arial" w:hAnsi="Arial" w:cs="Arial"/>
          <w:b/>
          <w:bCs/>
        </w:rPr>
        <w:t>Шифр  604144.</w:t>
      </w:r>
    </w:p>
    <w:p w:rsidR="00AF0C0F" w:rsidRPr="00F350E3" w:rsidRDefault="00AF0C0F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Отравления соединениями металлов и мышьяком: литий, железо, мышьяк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ин-та/ Петрозаводский государственный университет; сост. И. А. Виноградова [и др.]. - Петрозаводск: Изд-во ПетрГУ, 2016.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57 с. </w:t>
      </w:r>
      <w:r w:rsidRPr="00F350E3">
        <w:rPr>
          <w:rFonts w:ascii="Arial" w:hAnsi="Arial" w:cs="Arial"/>
          <w:b/>
          <w:bCs/>
        </w:rPr>
        <w:t>Шифр  604128.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Рожкова, И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С</w:t>
      </w:r>
      <w:r w:rsidR="00F00026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Ядовитые растения/ И. С. Рожкова, Б. В. Фельдман; Астраханский государственный медицинский университет. - Астрахань: </w:t>
      </w:r>
      <w:proofErr w:type="gramStart"/>
      <w:r w:rsidRPr="00F350E3">
        <w:rPr>
          <w:rFonts w:ascii="Arial" w:hAnsi="Arial" w:cs="Arial"/>
        </w:rPr>
        <w:t>Астрах</w:t>
      </w:r>
      <w:proofErr w:type="gramEnd"/>
      <w:r w:rsidRPr="00F350E3">
        <w:rPr>
          <w:rFonts w:ascii="Arial" w:hAnsi="Arial" w:cs="Arial"/>
        </w:rPr>
        <w:t xml:space="preserve">. ГМУ, 2015. -107 с. </w:t>
      </w:r>
      <w:r w:rsidRPr="00F350E3">
        <w:rPr>
          <w:rFonts w:ascii="Arial" w:hAnsi="Arial" w:cs="Arial"/>
          <w:b/>
          <w:bCs/>
        </w:rPr>
        <w:t>Шифр  603843.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Токсические  вещества, изолируемые из биологического материала методами минерализации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особие. Ч. 1/ В. Н. Куклин [и др.]; Санкт-Петербургская государственная химико-фармацевтическая академия.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СПХФА, 2015.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183 с. </w:t>
      </w:r>
      <w:r w:rsidRPr="00F350E3">
        <w:rPr>
          <w:rFonts w:ascii="Arial" w:hAnsi="Arial" w:cs="Arial"/>
          <w:b/>
          <w:bCs/>
        </w:rPr>
        <w:t>Шифр  604133.</w:t>
      </w:r>
    </w:p>
    <w:p w:rsidR="00EF6EA3" w:rsidRPr="00F350E3" w:rsidRDefault="00EF6EA3" w:rsidP="00B54B85">
      <w:pPr>
        <w:pStyle w:val="a6"/>
      </w:pPr>
      <w:bookmarkStart w:id="40" w:name="_Toc465691177"/>
      <w:r w:rsidRPr="00F350E3">
        <w:t>Трудоспособность. Экспертиза трудоспособности</w:t>
      </w:r>
      <w:bookmarkEnd w:id="40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Медико-социальные проблемы инвалидности</w:t>
      </w:r>
      <w:r w:rsidRPr="00F350E3">
        <w:rPr>
          <w:rFonts w:ascii="Arial" w:hAnsi="Arial" w:cs="Arial"/>
        </w:rPr>
        <w:t>: сб. ст. регион. науч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практ. конф., 27 февр. 2013 г./ Главное бюро медико-социальной экспертизы по Краснодарскому краю; [под общ. ред. Ю. И. Захарченко]. - Краснодар: Вика-Принт, 2013. -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102 с.</w:t>
      </w:r>
      <w:r w:rsidR="00F00026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603736.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Экспертиза нетрудоспособности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А. А. Орешин [и др.]; Сибирский государственный медицинский университет. -2-е изд., стер. - Томск: СибГМУ, 2014. -</w:t>
      </w:r>
      <w:r w:rsidR="00DC76A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111 с. </w:t>
      </w:r>
      <w:r w:rsidRPr="00F350E3">
        <w:rPr>
          <w:rFonts w:ascii="Arial" w:hAnsi="Arial" w:cs="Arial"/>
          <w:b/>
          <w:bCs/>
        </w:rPr>
        <w:t>Шифр  603777.</w:t>
      </w:r>
    </w:p>
    <w:p w:rsidR="00EF6EA3" w:rsidRPr="00F350E3" w:rsidRDefault="00EF6EA3" w:rsidP="00B54B85">
      <w:pPr>
        <w:pStyle w:val="a6"/>
      </w:pPr>
      <w:bookmarkStart w:id="41" w:name="_Toc465691178"/>
      <w:r w:rsidRPr="00F350E3">
        <w:t>Урология</w:t>
      </w:r>
      <w:bookmarkEnd w:id="41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Биорегулирующая терапия простатиленом при болезнях предстательной железы</w:t>
      </w:r>
      <w:r w:rsidRPr="00F350E3">
        <w:rPr>
          <w:rFonts w:ascii="Arial" w:hAnsi="Arial" w:cs="Arial"/>
        </w:rPr>
        <w:t>: пособие для врачей-урологов и студентов старших курсов мед. ВУЗов и фак./ А. Г. Горбачев [и др.];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DC76A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47 с. </w:t>
      </w:r>
      <w:r w:rsidRPr="00F350E3">
        <w:rPr>
          <w:rFonts w:ascii="Arial" w:hAnsi="Arial" w:cs="Arial"/>
          <w:b/>
          <w:bCs/>
        </w:rPr>
        <w:t>Шифр  604053.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Биорегулирующая терапия простатиленом при воспалительных болезнях органов мочевой системы</w:t>
      </w:r>
      <w:r w:rsidRPr="00F350E3">
        <w:rPr>
          <w:rFonts w:ascii="Arial" w:hAnsi="Arial" w:cs="Arial"/>
        </w:rPr>
        <w:t>: пособие для врачей-урологов, нефрологов, терапевтов/ А. Г. Горбачев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DC76A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28 с. </w:t>
      </w:r>
      <w:r w:rsidRPr="00F350E3">
        <w:rPr>
          <w:rFonts w:ascii="Arial" w:hAnsi="Arial" w:cs="Arial"/>
          <w:b/>
          <w:bCs/>
        </w:rPr>
        <w:t>Шифр  603825.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Боковой, С</w:t>
      </w:r>
      <w:r w:rsidR="00DC76A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П</w:t>
      </w:r>
      <w:r w:rsidR="00DC76A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Неотложная урология: крат</w:t>
      </w:r>
      <w:r w:rsidR="00DC76A0" w:rsidRPr="00F350E3">
        <w:rPr>
          <w:rFonts w:ascii="Arial" w:hAnsi="Arial" w:cs="Arial"/>
        </w:rPr>
        <w:t>кое</w:t>
      </w:r>
      <w:r w:rsidRPr="00F350E3">
        <w:rPr>
          <w:rFonts w:ascii="Arial" w:hAnsi="Arial" w:cs="Arial"/>
        </w:rPr>
        <w:t xml:space="preserve"> рук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>ля врачей/ С. П. Боковой; Северный государственный медицинский университет. - Архангельск: Изд-во Север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г</w:t>
      </w:r>
      <w:proofErr w:type="gramEnd"/>
      <w:r w:rsidRPr="00F350E3">
        <w:rPr>
          <w:rFonts w:ascii="Arial" w:hAnsi="Arial" w:cs="Arial"/>
        </w:rPr>
        <w:t>ос. мед. ун-та, 2015. -</w:t>
      </w:r>
      <w:r w:rsidR="00DC76A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124 с. </w:t>
      </w:r>
      <w:r w:rsidRPr="00F350E3">
        <w:rPr>
          <w:rFonts w:ascii="Arial" w:hAnsi="Arial" w:cs="Arial"/>
          <w:b/>
          <w:bCs/>
        </w:rPr>
        <w:t>Шифр  603881.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Деревянко</w:t>
      </w:r>
      <w:r w:rsidR="00DC76A0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Т. И.</w:t>
      </w:r>
      <w:r w:rsidRPr="00F350E3">
        <w:rPr>
          <w:rFonts w:ascii="Arial" w:hAnsi="Arial" w:cs="Arial"/>
        </w:rPr>
        <w:t xml:space="preserve"> Оксалатно-кальциевый уролитаз (патогенез, клиника, диагностика, лечение, профилактика): </w:t>
      </w:r>
      <w:r w:rsidR="00DC76A0" w:rsidRPr="00F350E3">
        <w:rPr>
          <w:rFonts w:ascii="Arial" w:hAnsi="Arial" w:cs="Arial"/>
        </w:rPr>
        <w:t>у</w:t>
      </w:r>
      <w:r w:rsidRPr="00F350E3">
        <w:rPr>
          <w:rFonts w:ascii="Arial" w:hAnsi="Arial" w:cs="Arial"/>
        </w:rPr>
        <w:t>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системы послевуз. проф. образования врачей/ Т. И. Деревянко, Н. В. Агранович, Р. Н. Бобровский; Ставропольский государственный медицинский университет. - Ставрополь: Изд-во СтГМУ, 2015. -</w:t>
      </w:r>
      <w:r w:rsidR="00DC76A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62 с. </w:t>
      </w:r>
      <w:r w:rsidRPr="00F350E3">
        <w:rPr>
          <w:rFonts w:ascii="Arial" w:hAnsi="Arial" w:cs="Arial"/>
          <w:b/>
          <w:bCs/>
        </w:rPr>
        <w:t>Шифр  603859.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Мужское бесплодие: методы диагностики и консервативного лечения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Д. М. Ниткин [и др.]; Белорусская медицинская академия последипломного образования. - Минск: БелМАПО, 2016. -</w:t>
      </w:r>
      <w:r w:rsidR="00DC76A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43 с. </w:t>
      </w:r>
      <w:r w:rsidRPr="00F350E3">
        <w:rPr>
          <w:rFonts w:ascii="Arial" w:hAnsi="Arial" w:cs="Arial"/>
          <w:b/>
          <w:bCs/>
        </w:rPr>
        <w:t>Шифр  603994.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Осипов, П</w:t>
      </w:r>
      <w:r w:rsidR="00DC76A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Г</w:t>
      </w:r>
      <w:r w:rsidR="00DC76A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Диагностика и лечение недержания мочи у женщин: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для врачей общ. практики, урологов, гинекологов, неврологов/ П. Г. Осипов, Ю. А. Хощенко; Белгородский государственный национальный исследовательский университет. - Белгород: ИД "Белгород" НИУ "БелГУ", 2016. -</w:t>
      </w:r>
      <w:r w:rsidR="00DC76A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41 с. </w:t>
      </w:r>
      <w:r w:rsidRPr="00F350E3">
        <w:rPr>
          <w:rFonts w:ascii="Arial" w:hAnsi="Arial" w:cs="Arial"/>
          <w:b/>
          <w:bCs/>
        </w:rPr>
        <w:t>Шифр  604200.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Стрессовое недержание мочи у женщин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Д. М. Ниткин [и др.]; Белорусская медицинская академия последипломного образования. - Минск: БелМАПО, 2016. -</w:t>
      </w:r>
      <w:r w:rsidR="00DC76A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39 с. </w:t>
      </w:r>
      <w:r w:rsidRPr="00F350E3">
        <w:rPr>
          <w:rFonts w:ascii="Arial" w:hAnsi="Arial" w:cs="Arial"/>
          <w:b/>
          <w:bCs/>
        </w:rPr>
        <w:t>Шифр  603990.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Хейфец, Л</w:t>
      </w:r>
      <w:r w:rsidR="00DC76A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М</w:t>
      </w:r>
      <w:r w:rsidR="00DC76A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Актуальные вопросы нефрологии. Нефротический синдром: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фак./ Л. М. Хейфец, О. Ю. Барышева; Петрозаводский государственный университет. - Петрозаводск: Изд-во ПетрГУ, 2014. -</w:t>
      </w:r>
      <w:r w:rsidR="00DC76A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40 с. </w:t>
      </w:r>
      <w:r w:rsidRPr="00F350E3">
        <w:rPr>
          <w:rFonts w:ascii="Arial" w:hAnsi="Arial" w:cs="Arial"/>
          <w:b/>
          <w:bCs/>
        </w:rPr>
        <w:t>Шифр  603718.</w:t>
      </w:r>
    </w:p>
    <w:p w:rsidR="00EF6EA3" w:rsidRPr="00F350E3" w:rsidRDefault="00EF6EA3" w:rsidP="00B54B85">
      <w:pPr>
        <w:pStyle w:val="a6"/>
      </w:pPr>
      <w:bookmarkStart w:id="42" w:name="_Toc465691179"/>
      <w:r w:rsidRPr="00F350E3">
        <w:t>Физиология человека и животных</w:t>
      </w:r>
      <w:bookmarkEnd w:id="42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Атлас, Е</w:t>
      </w:r>
      <w:r w:rsidR="0017232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Е</w:t>
      </w:r>
      <w:r w:rsidR="0017232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Физиология возбудимых тканей: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Е. Е. Атлас; Тульский государственный университет. - Тула: Изд-во ТулГУ, 2015. -</w:t>
      </w:r>
      <w:r w:rsidR="0017232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161 с. </w:t>
      </w:r>
      <w:r w:rsidRPr="00F350E3">
        <w:rPr>
          <w:rFonts w:ascii="Arial" w:hAnsi="Arial" w:cs="Arial"/>
          <w:b/>
          <w:bCs/>
        </w:rPr>
        <w:t>Шифр  603605.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Ахметзянов, Ф</w:t>
      </w:r>
      <w:r w:rsidR="0017232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Х</w:t>
      </w:r>
      <w:r w:rsidR="0017232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Мозг: работа, обучение, тренировка, питание, замедление старения/ Ф. Х. Ахметзянов. - Казань: Новое знание, 2015. -</w:t>
      </w:r>
      <w:r w:rsidR="0017232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172 с. </w:t>
      </w:r>
      <w:r w:rsidRPr="00F350E3">
        <w:rPr>
          <w:rFonts w:ascii="Arial" w:hAnsi="Arial" w:cs="Arial"/>
          <w:b/>
          <w:bCs/>
        </w:rPr>
        <w:t>Шифр  603602.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Демин</w:t>
      </w:r>
      <w:r w:rsidR="00172320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А. В.</w:t>
      </w:r>
      <w:r w:rsidRPr="00F350E3">
        <w:rPr>
          <w:rFonts w:ascii="Arial" w:hAnsi="Arial" w:cs="Arial"/>
        </w:rPr>
        <w:t xml:space="preserve"> Методическое пособие по математической физиологии. Количественная оценка связи потребления кислорода с тонусом вегетативной нервной системы при физической работе. Ч. 9/ А. В. Демин, А. И. Иванов, О. И. Орлов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А. М. Носовского; Институт медико-биологических проблем Российской академии наук. - М.: Слово, 2013. -</w:t>
      </w:r>
      <w:r w:rsidR="0017232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22 с. </w:t>
      </w:r>
      <w:r w:rsidRPr="00F350E3">
        <w:rPr>
          <w:rFonts w:ascii="Arial" w:hAnsi="Arial" w:cs="Arial"/>
          <w:b/>
          <w:bCs/>
        </w:rPr>
        <w:t>Шифр  604255.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Инфрадианные и сезонные изменения сердечного ритма и нейромышечного статуса женщины</w:t>
      </w:r>
      <w:r w:rsidRPr="00F350E3">
        <w:rPr>
          <w:rFonts w:ascii="Arial" w:hAnsi="Arial" w:cs="Arial"/>
        </w:rPr>
        <w:t>/ А. Ю. Мейгал [и др.]</w:t>
      </w:r>
      <w:proofErr w:type="gramStart"/>
      <w:r w:rsidRPr="00F350E3">
        <w:rPr>
          <w:rFonts w:ascii="Arial" w:hAnsi="Arial" w:cs="Arial"/>
        </w:rPr>
        <w:t xml:space="preserve"> ;</w:t>
      </w:r>
      <w:proofErr w:type="gramEnd"/>
      <w:r w:rsidRPr="00F350E3">
        <w:rPr>
          <w:rFonts w:ascii="Arial" w:hAnsi="Arial" w:cs="Arial"/>
        </w:rPr>
        <w:t xml:space="preserve"> под ред. А. Ю. Мейгала; Петрозаводский государственный университет. - Петрозаводск: Изд-во ПетрГУ, 2014. -</w:t>
      </w:r>
      <w:r w:rsidR="0017232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52 с. </w:t>
      </w:r>
      <w:r w:rsidRPr="00F350E3">
        <w:rPr>
          <w:rFonts w:ascii="Arial" w:hAnsi="Arial" w:cs="Arial"/>
          <w:b/>
          <w:bCs/>
        </w:rPr>
        <w:t>Шифр  603619.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Кубарко, А</w:t>
      </w:r>
      <w:r w:rsidR="0017232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И</w:t>
      </w:r>
      <w:r w:rsidR="00172320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Нормальная физиология = Normal physiology: практикум для иностр. студентов, обучающихся на англ. яз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 специальности "Лечеб. дело"/ Белорусский государственный медицинский университет. -</w:t>
      </w:r>
      <w:r w:rsidR="0017232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5-е изд., испр. - Минск: БГМУ, 2016. -</w:t>
      </w:r>
      <w:r w:rsidR="0017232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166 с.</w:t>
      </w:r>
      <w:r w:rsidR="0017232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Текст на англ. яз. </w:t>
      </w:r>
      <w:r w:rsidRPr="00F350E3">
        <w:rPr>
          <w:rFonts w:ascii="Arial" w:hAnsi="Arial" w:cs="Arial"/>
          <w:b/>
          <w:bCs/>
        </w:rPr>
        <w:t>Шифр  603912.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Практикум по нормальной физиологии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Тульский государственный университет; сост. А. С. Сорокин [и др.] ; под ред. Е. Е. Атлас. - Тула: Изд-во ТулГУ, 2015. -</w:t>
      </w:r>
      <w:r w:rsidR="0017232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363 с. </w:t>
      </w:r>
      <w:r w:rsidRPr="00F350E3">
        <w:rPr>
          <w:rFonts w:ascii="Arial" w:hAnsi="Arial" w:cs="Arial"/>
          <w:b/>
          <w:bCs/>
        </w:rPr>
        <w:t>Шифр  603955.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Структурно-функциональная организация мозга и нейрофизиологические основы латерализации больших полушарий</w:t>
      </w:r>
      <w:r w:rsidRPr="00F350E3">
        <w:rPr>
          <w:rFonts w:ascii="Arial" w:hAnsi="Arial" w:cs="Arial"/>
        </w:rPr>
        <w:t>: учебник/ И. М. Габибов [и др.]; Дагестанский государственный университет. - Махачкала: Изд-во ДГУ, 2015. -</w:t>
      </w:r>
      <w:r w:rsidR="0017232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159 с. </w:t>
      </w:r>
      <w:r w:rsidRPr="00F350E3">
        <w:rPr>
          <w:rFonts w:ascii="Arial" w:hAnsi="Arial" w:cs="Arial"/>
          <w:b/>
          <w:bCs/>
        </w:rPr>
        <w:t>Шифр  604037.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lastRenderedPageBreak/>
        <w:t>Челноков</w:t>
      </w:r>
      <w:r w:rsidR="00172320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А. А.</w:t>
      </w:r>
      <w:r w:rsidRPr="00F350E3">
        <w:rPr>
          <w:rFonts w:ascii="Arial" w:hAnsi="Arial" w:cs="Arial"/>
        </w:rPr>
        <w:t xml:space="preserve"> Возрастная анатомия, физиология и гигиена: [учеб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бакалавров учреждений высш. проф. образования]/ А. А. Челноков, И. Н. Бучацкая; Великолукская государственная академия физической культуры и спорта. - Великие Луки, 2015. -</w:t>
      </w:r>
      <w:r w:rsidR="00172320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194 с. </w:t>
      </w:r>
      <w:r w:rsidRPr="00F350E3">
        <w:rPr>
          <w:rFonts w:ascii="Arial" w:hAnsi="Arial" w:cs="Arial"/>
          <w:b/>
          <w:bCs/>
        </w:rPr>
        <w:t>Шифр  603691.</w:t>
      </w:r>
    </w:p>
    <w:p w:rsidR="00EF6EA3" w:rsidRPr="00F350E3" w:rsidRDefault="00EF6EA3" w:rsidP="00B54B85">
      <w:pPr>
        <w:pStyle w:val="a6"/>
      </w:pPr>
      <w:bookmarkStart w:id="43" w:name="_Toc465691180"/>
      <w:r w:rsidRPr="00F350E3">
        <w:t>Хирургия. Анестезиология</w:t>
      </w:r>
      <w:bookmarkEnd w:id="43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Абдуллаев, Э</w:t>
      </w:r>
      <w:r w:rsidR="005C75E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Г</w:t>
      </w:r>
      <w:r w:rsidR="005C75E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Послеоперационные осложнения в абдоминальной хирургии: монография/ Э. Г. Абдуллаев, В. В. Бабышин, А. В. Гусев; Ивановская государственная медицинская академия, Городская клиническая больница скорой медицинской помощи, г. Владимир. - Владимир: Изд-во ВлГУ, 2016. -</w:t>
      </w:r>
      <w:r w:rsidR="005C75EF" w:rsidRPr="00F350E3">
        <w:rPr>
          <w:rFonts w:ascii="Arial" w:hAnsi="Arial" w:cs="Arial"/>
        </w:rPr>
        <w:t xml:space="preserve">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</w:rPr>
        <w:t xml:space="preserve">179 с. </w:t>
      </w:r>
      <w:r w:rsidRPr="00F350E3">
        <w:rPr>
          <w:rFonts w:ascii="Arial" w:hAnsi="Arial" w:cs="Arial"/>
          <w:b/>
          <w:bCs/>
        </w:rPr>
        <w:t>Шифр  603743.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Актуальные вопросы клинической хирургии</w:t>
      </w:r>
      <w:r w:rsidRPr="00F350E3">
        <w:rPr>
          <w:rFonts w:ascii="Arial" w:hAnsi="Arial" w:cs="Arial"/>
        </w:rPr>
        <w:t>: материалы 12 науч. конф. хирургов Чуваш. Респ./ Чувашский государственный университет им. И. Н. Ульянова; отв. ред. А. Н. Волков. - Чебоксары: Изд-во Чуваш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н-та, 2016. -</w:t>
      </w:r>
      <w:r w:rsidR="005C75EF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157 с. </w:t>
      </w:r>
      <w:r w:rsidRPr="00F350E3">
        <w:rPr>
          <w:rFonts w:ascii="Arial" w:hAnsi="Arial" w:cs="Arial"/>
          <w:b/>
          <w:bCs/>
        </w:rPr>
        <w:t>Шифр  604098.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Антибактериальная терапия хирургических инфекций кожи и мягких тканей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Ю. М. Гаин [и др.]; Белорусская медицинская академия последипломного образования, 432 Главный военный клинический медицинский центр вооруженных сил Республики Беларусь. - Минск: БелМАПО, 2016. -</w:t>
      </w:r>
      <w:r w:rsidR="005C75EF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17 с. </w:t>
      </w:r>
      <w:r w:rsidRPr="00F350E3">
        <w:rPr>
          <w:rFonts w:ascii="Arial" w:hAnsi="Arial" w:cs="Arial"/>
          <w:b/>
          <w:bCs/>
        </w:rPr>
        <w:t>Шифр  604008.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Венозные анастомозы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фак./ Петрозаводский государственный университет; сост. Т. А. Колупаева [и др.]. - Петрозаводск: Изд-во ПетрГУ, 2014. -</w:t>
      </w:r>
      <w:r w:rsidR="005C75EF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19 с. </w:t>
      </w:r>
      <w:r w:rsidRPr="00F350E3">
        <w:rPr>
          <w:rFonts w:ascii="Arial" w:hAnsi="Arial" w:cs="Arial"/>
          <w:b/>
          <w:bCs/>
        </w:rPr>
        <w:t>Шифр  604125.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Волков, В</w:t>
      </w:r>
      <w:r w:rsidR="005C75E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Е</w:t>
      </w:r>
      <w:r w:rsidR="005C75E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Критические состояния в хирургии/ В. Е. Волков, С. В. Волков; Чувашский государственный университет им. И. Н. Ульянова. - Чебоксары: Изд-во Чуваш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н-та, 2015. -</w:t>
      </w:r>
      <w:r w:rsidR="005C75EF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302 с. </w:t>
      </w:r>
      <w:r w:rsidRPr="00F350E3">
        <w:rPr>
          <w:rFonts w:ascii="Arial" w:hAnsi="Arial" w:cs="Arial"/>
          <w:b/>
          <w:bCs/>
        </w:rPr>
        <w:t>Шифр  603796.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Дуданов, И</w:t>
      </w:r>
      <w:r w:rsidR="005C75E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П</w:t>
      </w:r>
      <w:r w:rsidR="005C75E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Принципы лечебного питания у хирургических больных: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2-6 курсов специальности "Лечеб. дело" и "Педиатрия"/ И. П. Дуданов, Т. М. Зигинова; Петрозаводский государственный университет. - Петрозаводск: Изд-во ПетрГУ, 2015. -</w:t>
      </w:r>
      <w:r w:rsidR="005C75EF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42 с. </w:t>
      </w:r>
      <w:r w:rsidRPr="00F350E3">
        <w:rPr>
          <w:rFonts w:ascii="Arial" w:hAnsi="Arial" w:cs="Arial"/>
          <w:b/>
          <w:bCs/>
        </w:rPr>
        <w:t>Шифр  604115.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Кахаров, А</w:t>
      </w:r>
      <w:r w:rsidR="005C75EF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Методы хирургического лечения, предложенные на кафедре лечебного факультета ТГМУ им. Абуали ибни Сино в период 1964-2003 гг./ А. Кахаров. - Душанбе: ТГМУ им. Абуали ибни Сино, 2015. -</w:t>
      </w:r>
      <w:r w:rsidR="005C75EF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44 с.</w:t>
      </w:r>
      <w:r w:rsidR="005C75EF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603901.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Козлов, В</w:t>
      </w:r>
      <w:r w:rsidR="000533C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К</w:t>
      </w:r>
      <w:r w:rsidR="000533C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Сепсис, тяжелый сепсис, септический шок: патогенетическое обоснование диагноза, клиническая интерпретация, принципы и методология диагностики: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В. К. Козлов, Г. С. Архипов, А. В. Смирнов; Новгородский государственный университет им. Ярослава Мудрого. - Великий Новгород: НовГУ им. Я</w:t>
      </w:r>
      <w:r w:rsidR="00C117A0" w:rsidRPr="00F350E3">
        <w:rPr>
          <w:rFonts w:ascii="Arial" w:hAnsi="Arial" w:cs="Arial"/>
        </w:rPr>
        <w:t>р</w:t>
      </w:r>
      <w:r w:rsidR="000533CA" w:rsidRPr="00F350E3">
        <w:rPr>
          <w:rFonts w:ascii="Arial" w:hAnsi="Arial" w:cs="Arial"/>
        </w:rPr>
        <w:t>ослава</w:t>
      </w:r>
      <w:r w:rsidRPr="00F350E3">
        <w:rPr>
          <w:rFonts w:ascii="Arial" w:hAnsi="Arial" w:cs="Arial"/>
        </w:rPr>
        <w:t xml:space="preserve"> Мудрого, 2015. -</w:t>
      </w:r>
      <w:r w:rsidR="000533C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43 с. </w:t>
      </w:r>
      <w:r w:rsidRPr="00F350E3">
        <w:rPr>
          <w:rFonts w:ascii="Arial" w:hAnsi="Arial" w:cs="Arial"/>
          <w:b/>
          <w:bCs/>
        </w:rPr>
        <w:t>Шифр  604199.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Лапшин</w:t>
      </w:r>
      <w:r w:rsidR="00A236CE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А. С.</w:t>
      </w:r>
      <w:r w:rsidRPr="00F350E3">
        <w:rPr>
          <w:rFonts w:ascii="Arial" w:hAnsi="Arial" w:cs="Arial"/>
        </w:rPr>
        <w:t xml:space="preserve"> Послеоперационные вентральные грыжи: пособие для студентов VI курса лечеб. фак./ А. С. Лапшин, А. Х. Байсиев, А. Ж. Мельцова; </w:t>
      </w:r>
      <w:r w:rsidRPr="00F350E3">
        <w:rPr>
          <w:rFonts w:ascii="Arial" w:hAnsi="Arial" w:cs="Arial"/>
        </w:rPr>
        <w:lastRenderedPageBreak/>
        <w:t>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24 с. </w:t>
      </w:r>
      <w:r w:rsidRPr="00F350E3">
        <w:rPr>
          <w:rFonts w:ascii="Arial" w:hAnsi="Arial" w:cs="Arial"/>
          <w:b/>
          <w:bCs/>
        </w:rPr>
        <w:t>Шифр  604025.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Лукоянова, Т</w:t>
      </w:r>
      <w:r w:rsidR="00A236CE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A236CE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Русско-немецко-английский словарь терминов области медицины "Хирургический инструментарий"/ Т. В. Лукоянова; Астраханский государственный медицинский университет. - Астрахань: </w:t>
      </w:r>
      <w:proofErr w:type="gramStart"/>
      <w:r w:rsidRPr="00F350E3">
        <w:rPr>
          <w:rFonts w:ascii="Arial" w:hAnsi="Arial" w:cs="Arial"/>
        </w:rPr>
        <w:t>Астрах</w:t>
      </w:r>
      <w:proofErr w:type="gramEnd"/>
      <w:r w:rsidRPr="00F350E3">
        <w:rPr>
          <w:rFonts w:ascii="Arial" w:hAnsi="Arial" w:cs="Arial"/>
        </w:rPr>
        <w:t>. ГМУ, 2015.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60 с. </w:t>
      </w:r>
      <w:r w:rsidRPr="00F350E3">
        <w:rPr>
          <w:rFonts w:ascii="Arial" w:hAnsi="Arial" w:cs="Arial"/>
          <w:b/>
          <w:bCs/>
        </w:rPr>
        <w:t>Шифр  604194.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Общая хирургия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казания к практ. занятиям студентов 3 курса стоматол. фак./ С. В. Васильев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71 с. </w:t>
      </w:r>
      <w:r w:rsidRPr="00F350E3">
        <w:rPr>
          <w:rFonts w:ascii="Arial" w:hAnsi="Arial" w:cs="Arial"/>
          <w:b/>
          <w:bCs/>
        </w:rPr>
        <w:t>Шифр  604100.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Основы эндокринной хирургии</w:t>
      </w:r>
      <w:r w:rsidRPr="00F350E3">
        <w:rPr>
          <w:rFonts w:ascii="Arial" w:hAnsi="Arial" w:cs="Arial"/>
        </w:rPr>
        <w:t>: метод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екомендации для студентов старших курсов, интернов и клинич. ординаторов/ Санкт-Петербургский государственный педиатрический медицинский университет; сост. А. Л. Акинчев [и др.] ; под ред.: А. Ф. Романчишена, А. С. Кузьмичева.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Проспект науки, 2016.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111 с.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  <w:b/>
          <w:bCs/>
        </w:rPr>
        <w:t>Шифр  604091.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Прогнозирование развития острого послеоперационного панкреатита в хирургической гастроэнтерологии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Государственный научный центр Российской Федерации - Федеральный медицинский биофизический центр им. А. И. Бурназяна, Институт последипломного профессионального образования; сост. С. Э. Восканян [и др.]. - М.: ФГБУ ГНЦ ФМБЦ им. А. И. Бурназяна ФМБА России, 2015.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64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604057.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Программа ускоренного выздоровления (fast track) в хирургическом стационаре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М. А. Герасименко [и др.]; Белорусская медицинская академия последипломного образования, 432 Главный военный клинический медицинский центр вооруженных сил Республики Беларусь. - Минск: БелМАПО, 2016.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37 с. </w:t>
      </w:r>
      <w:r w:rsidRPr="00F350E3">
        <w:rPr>
          <w:rFonts w:ascii="Arial" w:hAnsi="Arial" w:cs="Arial"/>
          <w:b/>
          <w:bCs/>
        </w:rPr>
        <w:t>Шифр  603992.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Резекция печени. Основные принципы и приемы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А. Е. Щерба [и др.]; Белорусская медицинская академия последипломного образования.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>2-е изд.. - Минск: БелМАПО, 2016.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39 с. </w:t>
      </w:r>
      <w:r w:rsidRPr="00F350E3">
        <w:rPr>
          <w:rFonts w:ascii="Arial" w:hAnsi="Arial" w:cs="Arial"/>
          <w:b/>
          <w:bCs/>
        </w:rPr>
        <w:t>Шифр  603991.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Семченко, А</w:t>
      </w:r>
      <w:r w:rsidR="00A236CE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Краткая история коронарной хирургии в событиях, лицах и датах/ А. Семченко. - Б. м.: Издат. решения, 2016.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149 с. </w:t>
      </w:r>
      <w:r w:rsidRPr="00F350E3">
        <w:rPr>
          <w:rFonts w:ascii="Arial" w:hAnsi="Arial" w:cs="Arial"/>
          <w:b/>
          <w:bCs/>
        </w:rPr>
        <w:t>Шифр  604318.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Сепсис (современный взгляд на этиологию, патогенез, клинические варианты течения и лечение)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врачей-хирургов, реаниматологов, клинич. ординаторов и хирургов-интернов/ В. А. Лазаренко [и др.]; Курский государственный медицинский университет. - Курск: КГМУ, 2015.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90 с. </w:t>
      </w:r>
      <w:r w:rsidRPr="00F350E3">
        <w:rPr>
          <w:rFonts w:ascii="Arial" w:hAnsi="Arial" w:cs="Arial"/>
          <w:b/>
          <w:bCs/>
        </w:rPr>
        <w:t>Шифр  603671.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Совцов, С</w:t>
      </w:r>
      <w:r w:rsidR="00A236CE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А</w:t>
      </w:r>
      <w:r w:rsidR="00A236CE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Летопись частной хирургии: монография. Ч. 2: Прободная язва/ С. А. Совцов. - Челябинск: Цицеро, 2016.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163 с. </w:t>
      </w:r>
      <w:r w:rsidRPr="00F350E3">
        <w:rPr>
          <w:rFonts w:ascii="Arial" w:hAnsi="Arial" w:cs="Arial"/>
          <w:b/>
          <w:bCs/>
        </w:rPr>
        <w:t>Шифр  603666.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Ургентная и реконструктивно-восстановительная хирургия</w:t>
      </w:r>
      <w:r w:rsidRPr="00F350E3">
        <w:rPr>
          <w:rFonts w:ascii="Arial" w:hAnsi="Arial" w:cs="Arial"/>
        </w:rPr>
        <w:t xml:space="preserve">: сб. науч. </w:t>
      </w:r>
      <w:r w:rsidRPr="00F350E3">
        <w:rPr>
          <w:rFonts w:ascii="Arial" w:hAnsi="Arial" w:cs="Arial"/>
        </w:rPr>
        <w:lastRenderedPageBreak/>
        <w:t>тр. Вып. 7: Посвящается 140-летию Самарской городской клинической больнице № 1 им. Н. И. Пирогова/ Самарский государственный медицинский университет; под общ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р</w:t>
      </w:r>
      <w:proofErr w:type="gramEnd"/>
      <w:r w:rsidRPr="00F350E3">
        <w:rPr>
          <w:rFonts w:ascii="Arial" w:hAnsi="Arial" w:cs="Arial"/>
        </w:rPr>
        <w:t>ед.: Г. П. Котельникова, В. И. Белоконева, В. И. Кириллова. - Самара: Офорт, 2015.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142 с. </w:t>
      </w:r>
      <w:r w:rsidRPr="00F350E3">
        <w:rPr>
          <w:rFonts w:ascii="Arial" w:hAnsi="Arial" w:cs="Arial"/>
          <w:b/>
          <w:bCs/>
        </w:rPr>
        <w:t>Шифр  603659.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Хирургическая коррекция врожденной воронкообразной деформации грудной клетки методом Насса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В. С. Мазурин [и др.]; Московский областной научно-исследовательский клинический институт им. М. Ф. Владимирского. - М.: МОНИКИ, 2015.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15 с. </w:t>
      </w:r>
      <w:r w:rsidRPr="00F350E3">
        <w:rPr>
          <w:rFonts w:ascii="Arial" w:hAnsi="Arial" w:cs="Arial"/>
          <w:b/>
          <w:bCs/>
        </w:rPr>
        <w:t>Шифр  604106.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Хирургические инструменты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 для студентов мед. фак./ Петрозаводский государственный университет; сост.: Е. С. Антропова, Т. М. Зигинова. - Петрозаводск: Изд-во ПетрГУ, 2015.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56 с. </w:t>
      </w:r>
      <w:r w:rsidRPr="00F350E3">
        <w:rPr>
          <w:rFonts w:ascii="Arial" w:hAnsi="Arial" w:cs="Arial"/>
          <w:b/>
          <w:bCs/>
        </w:rPr>
        <w:t>Шифр  603739.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</w:rPr>
        <w:tab/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Чарышкин, А</w:t>
      </w:r>
      <w:r w:rsidR="00A236CE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Л</w:t>
      </w:r>
      <w:r w:rsidR="00A236CE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Профилактика осложнений </w:t>
      </w:r>
      <w:proofErr w:type="gramStart"/>
      <w:r w:rsidRPr="00F350E3">
        <w:rPr>
          <w:rFonts w:ascii="Arial" w:hAnsi="Arial" w:cs="Arial"/>
        </w:rPr>
        <w:t>срединной</w:t>
      </w:r>
      <w:proofErr w:type="gramEnd"/>
      <w:r w:rsidRPr="00F350E3">
        <w:rPr>
          <w:rFonts w:ascii="Arial" w:hAnsi="Arial" w:cs="Arial"/>
        </w:rPr>
        <w:t xml:space="preserve"> стернотомии: монография/ А. Л. Чарышкин, А. Н. Юдин, В. П. Демин; Российская академия естествознания. - М.: Издат. дом Акад. Естествознания, 2016.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60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603839.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Шапкин, Ю</w:t>
      </w:r>
      <w:r w:rsidR="00A236CE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Г</w:t>
      </w:r>
      <w:r w:rsidR="00A236CE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Клиническое обоснование выбора хирургической тактики при повреждениях печени/ Ю. Г. Шапкин, Ю. В. Чалык, Р. Ю. Чалык; Саратовский государственный медицинский университет им. В. И. Разумовского. - Саратов: Изд-во Сарат. гос.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у</w:t>
      </w:r>
      <w:proofErr w:type="gramEnd"/>
      <w:r w:rsidRPr="00F350E3">
        <w:rPr>
          <w:rFonts w:ascii="Arial" w:hAnsi="Arial" w:cs="Arial"/>
        </w:rPr>
        <w:t>н-та, 2015.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92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603763.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Эргашев</w:t>
      </w:r>
      <w:r w:rsidR="00A236CE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О. Н.</w:t>
      </w:r>
      <w:r w:rsidRPr="00F350E3">
        <w:rPr>
          <w:rFonts w:ascii="Arial" w:hAnsi="Arial" w:cs="Arial"/>
        </w:rPr>
        <w:t xml:space="preserve"> Острые желудочно-кишечные кровотечения: пособие для студентов VI курса лечеб. фак., интернов и клинич. ординаторов/ О. Н. Эргашев, Ю. М. Виноградов;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2014.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36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603857.</w:t>
      </w:r>
    </w:p>
    <w:p w:rsidR="00EF6EA3" w:rsidRPr="00F350E3" w:rsidRDefault="00EF6EA3" w:rsidP="0038041A">
      <w:pPr>
        <w:pStyle w:val="a6"/>
      </w:pPr>
      <w:bookmarkStart w:id="44" w:name="_Toc465691181"/>
      <w:r w:rsidRPr="00F350E3">
        <w:t>Эндокринология медицинская. Расстройства питания и нарушения обмена веществ</w:t>
      </w:r>
      <w:bookmarkEnd w:id="44"/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Актуальные эндокринологические вопросы медицины активного долголетия: сахарный диабет, ожирение, остеопороз</w:t>
      </w:r>
      <w:r w:rsidRPr="00F350E3">
        <w:rPr>
          <w:rFonts w:ascii="Arial" w:hAnsi="Arial" w:cs="Arial"/>
        </w:rPr>
        <w:t>: материалы Междисциплинар. науч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практ. конф. 19 апр. 2016 г., г. Москва, Россия/ Российский научный центр медицинской реабилитации и курортологии; ред. Л. А. Марченкова. - М.: ТОРУС ПРЕСС, 2016.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38 с. </w:t>
      </w:r>
      <w:r w:rsidRPr="00F350E3">
        <w:rPr>
          <w:rFonts w:ascii="Arial" w:hAnsi="Arial" w:cs="Arial"/>
          <w:b/>
          <w:bCs/>
        </w:rPr>
        <w:t>Шифр  604265.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Барышева</w:t>
      </w:r>
      <w:r w:rsidR="00A236CE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Е. С.</w:t>
      </w:r>
      <w:r w:rsidRPr="00F350E3">
        <w:rPr>
          <w:rFonts w:ascii="Arial" w:hAnsi="Arial" w:cs="Arial"/>
        </w:rPr>
        <w:t xml:space="preserve"> Биохимические аспекты влияния эссенциальных и токсичных микроэлементов на структурно-функциональную организацию щитовидной железы: монография/ Е. С. Барышева; Оренбургский государственный университет. - Оренбург: ООО ИПК "Университет", 2014.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217 с. </w:t>
      </w:r>
      <w:r w:rsidRPr="00F350E3">
        <w:rPr>
          <w:rFonts w:ascii="Arial" w:hAnsi="Arial" w:cs="Arial"/>
          <w:b/>
          <w:bCs/>
        </w:rPr>
        <w:t>Шифр  603808.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Диагностика и дифференциальная диагностика синдрома гиперкортицизма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А. В. Древаль, И. В. Комердус, А. В. Чеканова; Московский областной научно-исследовательский клинический институт им. М. Ф. Владимирского. - М., 2015.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24 с. </w:t>
      </w:r>
      <w:r w:rsidRPr="00F350E3">
        <w:rPr>
          <w:rFonts w:ascii="Arial" w:hAnsi="Arial" w:cs="Arial"/>
          <w:b/>
          <w:bCs/>
        </w:rPr>
        <w:t>Шифр  603623.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Диагностика и лечение заболеваний щитовидной и паращитовидных желез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пособие/ Т. Н. Панова [и др.]; Астраханский государственный медицинский университет. - Астрахань, 2015.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75 с. </w:t>
      </w:r>
      <w:r w:rsidR="007569B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603624.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Дифференциальная диагностика лимфоаденопатий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к практ. занятиям и самостоят. подготовке по внутренним болезням для студентов IV-VI курсов лечеб. и педиатр. фак./ Б. В. Афанасьев [и др.]; Первый Санкт-Петербургский государственный медицинский университет им. И. П. Павлова.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46 с. </w:t>
      </w:r>
      <w:r w:rsidRPr="00F350E3">
        <w:rPr>
          <w:rFonts w:ascii="Arial" w:hAnsi="Arial" w:cs="Arial"/>
          <w:b/>
          <w:bCs/>
        </w:rPr>
        <w:t>Шифр  604055.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Карамышева, Т</w:t>
      </w:r>
      <w:r w:rsidR="00A236CE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Е</w:t>
      </w:r>
      <w:r w:rsidR="00A236CE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Диабет. Самая полная энциклопедия диабетика/ Т. Е. Карамышева. - М.: Метафора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Эксмо, 2015.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460 с. </w:t>
      </w:r>
      <w:r w:rsidRPr="00F350E3">
        <w:rPr>
          <w:rFonts w:ascii="Arial" w:hAnsi="Arial" w:cs="Arial"/>
          <w:b/>
          <w:bCs/>
        </w:rPr>
        <w:t>Шифр  603684.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Ларина</w:t>
      </w:r>
      <w:r w:rsidR="00A236CE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В. Н.</w:t>
      </w:r>
      <w:r w:rsidRPr="00F350E3">
        <w:rPr>
          <w:rFonts w:ascii="Arial" w:hAnsi="Arial" w:cs="Arial"/>
        </w:rPr>
        <w:t xml:space="preserve"> Сахарный диабет в практике терапевта поликлиники: учеб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метод. пособие для студентов, интернов, ординаторов, аспирантов/ В. Н. Ларина, Е. В. Кудина; Российский национальный исследовательский медицинский университет им. Н. И. Пирогова. - М.: Изд-во РАМН, 2016.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38 с. </w:t>
      </w:r>
      <w:r w:rsidRPr="00F350E3">
        <w:rPr>
          <w:rFonts w:ascii="Arial" w:hAnsi="Arial" w:cs="Arial"/>
          <w:b/>
          <w:bCs/>
        </w:rPr>
        <w:t>Шифр  604030.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Лечение сахарного диабета 2 типа</w:t>
      </w:r>
      <w:r w:rsidRPr="00F350E3">
        <w:rPr>
          <w:rFonts w:ascii="Arial" w:hAnsi="Arial" w:cs="Arial"/>
        </w:rPr>
        <w:t>: пособие для интернов, клинич. ординаторов и врачей/ Е. И. Красильникова [и др.]; Первый Санкт-Петербургский государственный медицинский университет им. И. П. Павлова, Федеральный медицинский исследовательский центр им. В. А. Алмазова.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119 с. </w:t>
      </w:r>
      <w:r w:rsidRPr="00F350E3">
        <w:rPr>
          <w:rFonts w:ascii="Arial" w:hAnsi="Arial" w:cs="Arial"/>
          <w:b/>
          <w:bCs/>
        </w:rPr>
        <w:t>Шифр  604195.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Ожирение</w:t>
      </w:r>
      <w:r w:rsidRPr="00F350E3">
        <w:rPr>
          <w:rFonts w:ascii="Arial" w:hAnsi="Arial" w:cs="Arial"/>
        </w:rPr>
        <w:t>: учеб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п</w:t>
      </w:r>
      <w:proofErr w:type="gramEnd"/>
      <w:r w:rsidRPr="00F350E3">
        <w:rPr>
          <w:rFonts w:ascii="Arial" w:hAnsi="Arial" w:cs="Arial"/>
        </w:rPr>
        <w:t>особие/ О. Д. Беляева [и др.] ; под ред. Е. В. Шляхто; Первый Санкт-Петербургский государственный медицинский университет им. И. П. Павлова, Северо-Западный федеральный медицинский исследовательский центр, Институт эндокринологии. - СПб</w:t>
      </w:r>
      <w:proofErr w:type="gramStart"/>
      <w:r w:rsidRPr="00F350E3">
        <w:rPr>
          <w:rFonts w:ascii="Arial" w:hAnsi="Arial" w:cs="Arial"/>
        </w:rPr>
        <w:t xml:space="preserve">.: </w:t>
      </w:r>
      <w:proofErr w:type="gramEnd"/>
      <w:r w:rsidRPr="00F350E3">
        <w:rPr>
          <w:rFonts w:ascii="Arial" w:hAnsi="Arial" w:cs="Arial"/>
        </w:rPr>
        <w:t>Изд-во СПбГМУ, 2015. -</w:t>
      </w:r>
      <w:r w:rsidR="00A236CE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24 с. </w:t>
      </w:r>
      <w:r w:rsidR="0031432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603801.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Соловьева, А</w:t>
      </w:r>
      <w:r w:rsidR="00A236CE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A236CE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Висцеральные депо жировой ткани: методы оценки и клиническая значимость: монография/ А. В. Соловьева, Д. Р. Ракита. - М.: Изд-во "Спутник +", 2015. -</w:t>
      </w:r>
      <w:r w:rsidR="00E235D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92 с. </w:t>
      </w:r>
      <w:r w:rsidRPr="00F350E3">
        <w:rPr>
          <w:rFonts w:ascii="Arial" w:hAnsi="Arial" w:cs="Arial"/>
          <w:b/>
          <w:bCs/>
        </w:rPr>
        <w:t>Шифр  603789.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Ушаков, А</w:t>
      </w:r>
      <w:r w:rsidR="00E235D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  <w:b/>
          <w:bCs/>
        </w:rPr>
        <w:t xml:space="preserve"> В</w:t>
      </w:r>
      <w:r w:rsidR="00E235DA" w:rsidRPr="00F350E3">
        <w:rPr>
          <w:rFonts w:ascii="Arial" w:hAnsi="Arial" w:cs="Arial"/>
          <w:b/>
          <w:bCs/>
        </w:rPr>
        <w:t>.</w:t>
      </w:r>
      <w:r w:rsidRPr="00F350E3">
        <w:rPr>
          <w:rFonts w:ascii="Arial" w:hAnsi="Arial" w:cs="Arial"/>
        </w:rPr>
        <w:t xml:space="preserve"> Анализ крови при болезнях щитовидной железы: рук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>ля пациентов/ А. В. Ушаков. - М.: Клиника д-ра А. В. Ушакова, 2016. -</w:t>
      </w:r>
      <w:r w:rsidR="00E235D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272 с. </w:t>
      </w:r>
      <w:r w:rsidR="00314327">
        <w:rPr>
          <w:rFonts w:ascii="Arial" w:hAnsi="Arial" w:cs="Arial"/>
        </w:rPr>
        <w:br/>
      </w:r>
      <w:r w:rsidRPr="00F350E3">
        <w:rPr>
          <w:rFonts w:ascii="Arial" w:hAnsi="Arial" w:cs="Arial"/>
          <w:b/>
          <w:bCs/>
        </w:rPr>
        <w:t>Шифр  603752.</w:t>
      </w: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6EA3" w:rsidRPr="00F350E3" w:rsidRDefault="00EF6EA3" w:rsidP="00F350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Цикуниб</w:t>
      </w:r>
      <w:r w:rsidR="00E235DA" w:rsidRPr="00F350E3">
        <w:rPr>
          <w:rFonts w:ascii="Arial" w:hAnsi="Arial" w:cs="Arial"/>
          <w:b/>
          <w:bCs/>
        </w:rPr>
        <w:t>,</w:t>
      </w:r>
      <w:r w:rsidRPr="00F350E3">
        <w:rPr>
          <w:rFonts w:ascii="Arial" w:hAnsi="Arial" w:cs="Arial"/>
          <w:b/>
          <w:bCs/>
        </w:rPr>
        <w:t xml:space="preserve"> А. Д.</w:t>
      </w:r>
      <w:r w:rsidRPr="00F350E3">
        <w:rPr>
          <w:rFonts w:ascii="Arial" w:hAnsi="Arial" w:cs="Arial"/>
        </w:rPr>
        <w:t xml:space="preserve"> Щитовидная железа: биохимия, физиология, клинико-лабораторная диагностика/ А. Д. Цикуниб. - Майкоп: Изд-во АГУ, 2014. -</w:t>
      </w:r>
      <w:r w:rsidR="00E235DA" w:rsidRPr="00F350E3">
        <w:rPr>
          <w:rFonts w:ascii="Arial" w:hAnsi="Arial" w:cs="Arial"/>
        </w:rPr>
        <w:t xml:space="preserve"> </w:t>
      </w:r>
      <w:r w:rsidRPr="00F350E3">
        <w:rPr>
          <w:rFonts w:ascii="Arial" w:hAnsi="Arial" w:cs="Arial"/>
        </w:rPr>
        <w:t xml:space="preserve">188 с. </w:t>
      </w:r>
      <w:r w:rsidRPr="00F350E3">
        <w:rPr>
          <w:rFonts w:ascii="Arial" w:hAnsi="Arial" w:cs="Arial"/>
          <w:b/>
          <w:bCs/>
        </w:rPr>
        <w:t>Шифр  603764.</w:t>
      </w:r>
    </w:p>
    <w:p w:rsidR="00EF6EA3" w:rsidRPr="00F350E3" w:rsidRDefault="00F350E3" w:rsidP="0038041A">
      <w:pPr>
        <w:pStyle w:val="a6"/>
        <w:ind w:firstLine="709"/>
      </w:pPr>
      <w:bookmarkStart w:id="45" w:name="_Toc465691182"/>
      <w:r w:rsidRPr="00F350E3">
        <w:t>Диссертации</w:t>
      </w:r>
      <w:bookmarkEnd w:id="45"/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Андреева, Л. А. </w:t>
      </w:r>
      <w:r w:rsidRPr="00F350E3">
        <w:rPr>
          <w:rFonts w:ascii="Arial" w:hAnsi="Arial" w:cs="Arial"/>
        </w:rPr>
        <w:t>Медицинская профилактика чрезмерного употребления алкоголя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 xml:space="preserve">аук : 14.02.03 / Л. А. Андреева ; Республиканский научно-практический центр медицинских технологий, информатизации, </w:t>
      </w:r>
      <w:r w:rsidRPr="00F350E3">
        <w:rPr>
          <w:rFonts w:ascii="Arial" w:hAnsi="Arial" w:cs="Arial"/>
        </w:rPr>
        <w:lastRenderedPageBreak/>
        <w:t>управления и экономики здравоохранения. - Минск, 2015. - 105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граф. - Библиогр.: с. 92-105. </w:t>
      </w:r>
      <w:r w:rsidRPr="00F350E3">
        <w:rPr>
          <w:rFonts w:ascii="Arial" w:hAnsi="Arial" w:cs="Arial"/>
          <w:b/>
          <w:bCs/>
        </w:rPr>
        <w:t>Шифр 1720д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Барадина, И. Н. </w:t>
      </w:r>
      <w:r w:rsidRPr="00F350E3">
        <w:rPr>
          <w:rFonts w:ascii="Arial" w:hAnsi="Arial" w:cs="Arial"/>
        </w:rPr>
        <w:t>Лечение пациентов с дисфункцией височно-нижнечелюстных суставов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 xml:space="preserve">аук : 14.01.14 / И. Н. Барадина ; Белорусская медицинская академия последипломного образования. - Минск, 2015. - 108 с. - Библиогр.: с. 87-108. </w:t>
      </w:r>
      <w:r w:rsidRPr="00F350E3">
        <w:rPr>
          <w:rFonts w:ascii="Arial" w:hAnsi="Arial" w:cs="Arial"/>
          <w:b/>
          <w:bCs/>
        </w:rPr>
        <w:t>Шифр 1728д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Бенхамед, М. Б. Л.</w:t>
      </w:r>
      <w:r w:rsidRPr="00F350E3">
        <w:rPr>
          <w:rFonts w:ascii="Arial" w:hAnsi="Arial" w:cs="Arial"/>
        </w:rPr>
        <w:t xml:space="preserve"> Метаболические факторы формирования рестеноза коронарных артерий и прогнозирование неблагоприятных исходов стентирования у пациентов с хронической ишемической болезнью сердца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14.01.05 / М. Б. Л. Бенхамед ; Белорусская медицинская академия последипломного образования. - Минск, 2016. - 102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рис. - Библиогр.: с. 83-102. </w:t>
      </w:r>
      <w:r w:rsidRPr="00F350E3">
        <w:rPr>
          <w:rFonts w:ascii="Arial" w:hAnsi="Arial" w:cs="Arial"/>
          <w:b/>
          <w:bCs/>
        </w:rPr>
        <w:t>Шифр 1713Д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Болбатовский, Г. Н. </w:t>
      </w:r>
      <w:r w:rsidRPr="00F350E3">
        <w:rPr>
          <w:rFonts w:ascii="Arial" w:hAnsi="Arial" w:cs="Arial"/>
        </w:rPr>
        <w:t>Восстановление физической работоспособности пациентов при санаторно-курортном лечении с использованием грязеразводных ванн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14.03.11 / Г. Н. Болбатовский ; Гродненский государственный медицинский университет. - Гродно, 2015. - 103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граф. - Библиогр.: с. 80-103. </w:t>
      </w:r>
      <w:r w:rsidRPr="00F350E3">
        <w:rPr>
          <w:rFonts w:ascii="Arial" w:hAnsi="Arial" w:cs="Arial"/>
          <w:b/>
          <w:bCs/>
        </w:rPr>
        <w:t>Шифр 1717д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Васильченко, Н. И. </w:t>
      </w:r>
      <w:r w:rsidRPr="00F350E3">
        <w:rPr>
          <w:rFonts w:ascii="Arial" w:hAnsi="Arial" w:cs="Arial"/>
        </w:rPr>
        <w:t>Дифференцированная оценка реабилитационного потенциала и программы реабилитации пациентов, перенесших мозговой инсульт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14.03.11 / Н. И. Васильченко ; Белорусская медицинская академия последипломного образования. - Минск, 2016. - 143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табл. - Библиогр.: с. 125-143. </w:t>
      </w:r>
      <w:r w:rsidRPr="00F350E3">
        <w:rPr>
          <w:rFonts w:ascii="Arial" w:hAnsi="Arial" w:cs="Arial"/>
          <w:b/>
          <w:bCs/>
        </w:rPr>
        <w:t>Шифр 1721д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Вилюха, А. И. </w:t>
      </w:r>
      <w:r w:rsidRPr="00F350E3">
        <w:rPr>
          <w:rFonts w:ascii="Arial" w:hAnsi="Arial" w:cs="Arial"/>
        </w:rPr>
        <w:t>Выбор метода вторичной медикаментозной профилактики рецидивирующей инфекции нижних мочевых путей у женщин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14.01.23 / А. И. Вилюха ; Белорусская медицинская академия последипломного образования. - Минск, 2015. - 110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табл. - Библиогр.: с. 98-110. </w:t>
      </w:r>
      <w:r w:rsidRPr="00F350E3">
        <w:rPr>
          <w:rFonts w:ascii="Arial" w:hAnsi="Arial" w:cs="Arial"/>
          <w:b/>
          <w:bCs/>
        </w:rPr>
        <w:t>Шифр 1730д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Галицкая, С. С. </w:t>
      </w:r>
      <w:r w:rsidRPr="00F350E3">
        <w:rPr>
          <w:rFonts w:ascii="Arial" w:hAnsi="Arial" w:cs="Arial"/>
        </w:rPr>
        <w:t>Острый коронарный синдром с подъемом сегмента ST: предикторы рецидивирующих коронарных событий после чрескожных коронарных вмешательств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14.01.05 / С. С. Галицкая ; Белорусский государственный медицинский университет. - Минск, 2016. - 148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табл. - Библиогр.: с. 122-148. </w:t>
      </w:r>
      <w:r w:rsidRPr="00F350E3">
        <w:rPr>
          <w:rFonts w:ascii="Arial" w:hAnsi="Arial" w:cs="Arial"/>
          <w:b/>
          <w:bCs/>
        </w:rPr>
        <w:t>Шифр 1714Д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Головач, Е. Н. </w:t>
      </w:r>
      <w:r w:rsidRPr="00F350E3">
        <w:rPr>
          <w:rFonts w:ascii="Arial" w:hAnsi="Arial" w:cs="Arial"/>
        </w:rPr>
        <w:t>Реконструкция стенок неотимпанальной полости и кинезиотерапия глоточных мышц в лечении пациентов со средними отитами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14.01.03 / Е. Н. Головач ; Гродненский государственный медицинский университет. - Гродно, 2015. - 149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рис., табл. - Библиогр.: с. 125-149. </w:t>
      </w:r>
      <w:r w:rsidRPr="00F350E3">
        <w:rPr>
          <w:rFonts w:ascii="Arial" w:hAnsi="Arial" w:cs="Arial"/>
          <w:b/>
          <w:bCs/>
        </w:rPr>
        <w:t>Шифр 1726д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Грошева, О. П. </w:t>
      </w:r>
      <w:r w:rsidRPr="00F350E3">
        <w:rPr>
          <w:rFonts w:ascii="Arial" w:hAnsi="Arial" w:cs="Arial"/>
        </w:rPr>
        <w:t>Состояние фосфорно-кальциевого обмена, его органной и гормональной регуляции на этапах развития и лечения хронической болезни почек: диагностика вторичного и третичного гиперпаратиреоза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14.03.10 / О. П. Грошева ; Белорусская медицинская академия последипломного образования, Республиканский научно-практический центр радиационной медицины и экологии человека. - Минск, 2016. - 120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табл. - </w:t>
      </w:r>
      <w:r w:rsidRPr="00F350E3">
        <w:rPr>
          <w:rFonts w:ascii="Arial" w:hAnsi="Arial" w:cs="Arial"/>
        </w:rPr>
        <w:lastRenderedPageBreak/>
        <w:t xml:space="preserve">Библиогр.: с. 103-120. </w:t>
      </w:r>
      <w:r w:rsidRPr="00F350E3">
        <w:rPr>
          <w:rFonts w:ascii="Arial" w:hAnsi="Arial" w:cs="Arial"/>
          <w:b/>
          <w:bCs/>
        </w:rPr>
        <w:t>Шифр 1722д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Есис, Е. Л. </w:t>
      </w:r>
      <w:r w:rsidRPr="00F350E3">
        <w:rPr>
          <w:rFonts w:ascii="Arial" w:hAnsi="Arial" w:cs="Arial"/>
        </w:rPr>
        <w:t>Репродуктивное здоровье женщин-работниц химического производства: оценка состояния и методы профилактики нарушений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14.02.03 / Е. Л. Есис ; Гродненский государственный медицинский университет. - Гродно, 2016. - 132 с. : граф</w:t>
      </w:r>
      <w:proofErr w:type="gramStart"/>
      <w:r w:rsidRPr="00F350E3">
        <w:rPr>
          <w:rFonts w:ascii="Arial" w:hAnsi="Arial" w:cs="Arial"/>
        </w:rPr>
        <w:t xml:space="preserve">., </w:t>
      </w:r>
      <w:proofErr w:type="gramEnd"/>
      <w:r w:rsidRPr="00F350E3">
        <w:rPr>
          <w:rFonts w:ascii="Arial" w:hAnsi="Arial" w:cs="Arial"/>
        </w:rPr>
        <w:t xml:space="preserve">табл. - Библиогр.: с. 111-132. </w:t>
      </w:r>
      <w:r w:rsidRPr="00F350E3">
        <w:rPr>
          <w:rFonts w:ascii="Arial" w:hAnsi="Arial" w:cs="Arial"/>
          <w:b/>
          <w:bCs/>
        </w:rPr>
        <w:t>Шифр 1719д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Заборовский, И. Г. </w:t>
      </w:r>
      <w:r w:rsidRPr="00F350E3">
        <w:rPr>
          <w:rFonts w:ascii="Arial" w:hAnsi="Arial" w:cs="Arial"/>
        </w:rPr>
        <w:t>Диагностика и лазерное лечение диабетического макулярного отека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14.01.07 / И. Г. Заборовский ; Белорусская медицинская академия последипломного образования. - Минск, 2015. - 167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рис., табл. - Библиогр.: с. 134-167. </w:t>
      </w:r>
      <w:r w:rsidRPr="00F350E3">
        <w:rPr>
          <w:rFonts w:ascii="Arial" w:hAnsi="Arial" w:cs="Arial"/>
          <w:b/>
          <w:bCs/>
        </w:rPr>
        <w:t>Шифр 1723д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Запорованный, Ю. Б. </w:t>
      </w:r>
      <w:r w:rsidRPr="00F350E3">
        <w:rPr>
          <w:rFonts w:ascii="Arial" w:hAnsi="Arial" w:cs="Arial"/>
        </w:rPr>
        <w:t>Медико-социальная экспертиза и реабилитация пациентов с ВИЧ-инфекцией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14.02.06 / Ю. Б. Запорованный ; Республиканский научно-практический центр медицинской экспертизы и реабилитации. - Минск, 2016. - 161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табл. - Библиогр.: с. 141-161. </w:t>
      </w:r>
      <w:r w:rsidRPr="00F350E3">
        <w:rPr>
          <w:rFonts w:ascii="Arial" w:hAnsi="Arial" w:cs="Arial"/>
          <w:b/>
          <w:bCs/>
        </w:rPr>
        <w:t>Шифр 1727д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Иванова, М. А. </w:t>
      </w:r>
      <w:r w:rsidRPr="00F350E3">
        <w:rPr>
          <w:rFonts w:ascii="Arial" w:hAnsi="Arial" w:cs="Arial"/>
        </w:rPr>
        <w:t>Совершенствование методов контроля над токсоплазменной инвазией в группах риска развития токсоплазмоза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14.01.09 / М. А. Иванова ; Белорусский государственный медицинский университет. - Минск, 2016. - 131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рис., табл. - Библиогр.: с. 98-131. </w:t>
      </w:r>
      <w:r w:rsidRPr="00F350E3">
        <w:rPr>
          <w:rFonts w:ascii="Arial" w:hAnsi="Arial" w:cs="Arial"/>
          <w:b/>
          <w:bCs/>
        </w:rPr>
        <w:t>Шифр 1735д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Коваленко, А. Ю. </w:t>
      </w:r>
      <w:r w:rsidRPr="00F350E3">
        <w:rPr>
          <w:rFonts w:ascii="Arial" w:hAnsi="Arial" w:cs="Arial"/>
        </w:rPr>
        <w:t>Лечение ложного сустава и длительного несращения перелома длинной трубчатой кости с применением лекарственного препарата "гель гидроксиапатита" (клинико-экспериментальное исследование)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14.01.15 / А. Ю. Коваленко ; Белорусская медицинская академия последипломного образования. - Минск, 2016. - 81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рис. - Библиогр.: с. 73-81. </w:t>
      </w:r>
      <w:r w:rsidRPr="00F350E3">
        <w:rPr>
          <w:rFonts w:ascii="Arial" w:hAnsi="Arial" w:cs="Arial"/>
          <w:b/>
          <w:bCs/>
        </w:rPr>
        <w:t>Шифр 1715Д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Курстак, И. А. </w:t>
      </w:r>
      <w:r w:rsidRPr="00F350E3">
        <w:rPr>
          <w:rFonts w:ascii="Arial" w:hAnsi="Arial" w:cs="Arial"/>
        </w:rPr>
        <w:t>Прогнозирование риска развития и особенностей течения рака молочной железы на основании разработанного скринингового метода выявления мутаций в генах BRCA и показателей интратуморального иммунного ответа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14.03.10 / И. А. Курстак ; Гродненский государственный медицинский университет. - Гродно, 2015. - 124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рис., табл. - Библиогр.: с. 107-124. </w:t>
      </w:r>
      <w:r w:rsidRPr="00F350E3">
        <w:rPr>
          <w:rFonts w:ascii="Arial" w:hAnsi="Arial" w:cs="Arial"/>
          <w:b/>
          <w:bCs/>
        </w:rPr>
        <w:t>Шифр 1731д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Махров, М. В. </w:t>
      </w:r>
      <w:r w:rsidRPr="00F350E3">
        <w:rPr>
          <w:rFonts w:ascii="Arial" w:hAnsi="Arial" w:cs="Arial"/>
        </w:rPr>
        <w:t>Комплексное лечение пациентов с эпилепсией и психическими расстройствами с применением импульсной магнитотерапии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14.01.06; 14.01.11 / М. В. Махров ; Республиканский научно-практический центр психического здоровья. - Минск, 2015. - 108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табл. - Библиогр.: с. 87-108. </w:t>
      </w:r>
      <w:r w:rsidRPr="00F350E3">
        <w:rPr>
          <w:rFonts w:ascii="Arial" w:hAnsi="Arial" w:cs="Arial"/>
          <w:b/>
          <w:bCs/>
        </w:rPr>
        <w:t>Шифр 1729д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Нестерович, А. Н. </w:t>
      </w:r>
      <w:r w:rsidRPr="00F350E3">
        <w:rPr>
          <w:rFonts w:ascii="Arial" w:hAnsi="Arial" w:cs="Arial"/>
        </w:rPr>
        <w:t>Синдром дезорганизации на этапе клинического исхода шизофрении: клинико-биологическое исследование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14.01.06 / А. Н. Нестерович ; Белорусский государственный медицинский университет. - Минск, 2016. - 138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табл. - Библиогр.: с. 115-138. </w:t>
      </w:r>
      <w:r w:rsidRPr="00F350E3">
        <w:rPr>
          <w:rFonts w:ascii="Arial" w:hAnsi="Arial" w:cs="Arial"/>
          <w:b/>
          <w:bCs/>
        </w:rPr>
        <w:t>Шифр 1733д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Никулина, Н. А. </w:t>
      </w:r>
      <w:r w:rsidRPr="00F350E3">
        <w:rPr>
          <w:rFonts w:ascii="Arial" w:hAnsi="Arial" w:cs="Arial"/>
        </w:rPr>
        <w:t xml:space="preserve">Обоснование оптимальных режимов гипербарической </w:t>
      </w:r>
      <w:r w:rsidRPr="00F350E3">
        <w:rPr>
          <w:rFonts w:ascii="Arial" w:hAnsi="Arial" w:cs="Arial"/>
        </w:rPr>
        <w:lastRenderedPageBreak/>
        <w:t>оксигенации в остром периоде инфаркта миокарда (экспериментальное исследование)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14.01.05 / Н. А. Никулина ; Белорусский государственный медицинский университет. - Минск, 2016. - 139 с. : ил</w:t>
      </w:r>
      <w:proofErr w:type="gramStart"/>
      <w:r w:rsidRPr="00F350E3">
        <w:rPr>
          <w:rFonts w:ascii="Arial" w:hAnsi="Arial" w:cs="Arial"/>
        </w:rPr>
        <w:t xml:space="preserve">., </w:t>
      </w:r>
      <w:proofErr w:type="gramEnd"/>
      <w:r w:rsidRPr="00F350E3">
        <w:rPr>
          <w:rFonts w:ascii="Arial" w:hAnsi="Arial" w:cs="Arial"/>
        </w:rPr>
        <w:t xml:space="preserve">табл. - Библиогр.: с. 114-139. </w:t>
      </w:r>
      <w:r w:rsidRPr="00F350E3">
        <w:rPr>
          <w:rFonts w:ascii="Arial" w:hAnsi="Arial" w:cs="Arial"/>
          <w:b/>
          <w:bCs/>
        </w:rPr>
        <w:t>Шифр 1734д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Печенкин, А. А. </w:t>
      </w:r>
      <w:r w:rsidRPr="00F350E3">
        <w:rPr>
          <w:rFonts w:ascii="Arial" w:hAnsi="Arial" w:cs="Arial"/>
        </w:rPr>
        <w:t>Клинико-экспериментальное обоснование применения бедренной вены в качестве пластического материала для реконструкции брахиоцефальных артерий (клинико-экспериментальное исследование)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14.01.17 / А. А. Печенкин ; Гомельский государственный медицинский университет. - Гомель, 2015. - 104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рис., табл. - Библиогр.: с. 87-104. </w:t>
      </w:r>
      <w:r w:rsidRPr="00F350E3">
        <w:rPr>
          <w:rFonts w:ascii="Arial" w:hAnsi="Arial" w:cs="Arial"/>
          <w:b/>
          <w:bCs/>
        </w:rPr>
        <w:t>Шифр 1716д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Сакович, А. Р. </w:t>
      </w:r>
      <w:r w:rsidRPr="00F350E3">
        <w:rPr>
          <w:rFonts w:ascii="Arial" w:hAnsi="Arial" w:cs="Arial"/>
        </w:rPr>
        <w:t>Острый гнойный синусит: локальная и системная реактивность, клинико-прогностическая оценка, выбор тактики лечения : дис. ... д-ра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14.01.03 / А. Р. Сакович ; Белорусский государственный медицинский университет. - Минск, 2015. - 152 с. : граф</w:t>
      </w:r>
      <w:proofErr w:type="gramStart"/>
      <w:r w:rsidRPr="00F350E3">
        <w:rPr>
          <w:rFonts w:ascii="Arial" w:hAnsi="Arial" w:cs="Arial"/>
        </w:rPr>
        <w:t xml:space="preserve">., </w:t>
      </w:r>
      <w:proofErr w:type="gramEnd"/>
      <w:r w:rsidRPr="00F350E3">
        <w:rPr>
          <w:rFonts w:ascii="Arial" w:hAnsi="Arial" w:cs="Arial"/>
        </w:rPr>
        <w:t xml:space="preserve">табл. - Библиогр.: с. 126-152. </w:t>
      </w:r>
      <w:r w:rsidRPr="00F350E3">
        <w:rPr>
          <w:rFonts w:ascii="Arial" w:hAnsi="Arial" w:cs="Arial"/>
          <w:b/>
          <w:bCs/>
        </w:rPr>
        <w:t>Шифр 1724д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Семак, Л. И. </w:t>
      </w:r>
      <w:r w:rsidRPr="00F350E3">
        <w:rPr>
          <w:rFonts w:ascii="Arial" w:hAnsi="Arial" w:cs="Arial"/>
        </w:rPr>
        <w:t>Осложнения острого гнойного среднего отита: особенности клиники, диагностики, лечения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14.01.03 / Л. И. Семак ; Белорусская медицинская академия последипломного образования. - Минск, 2015. - 158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табл. - Библиогр.: с. 136-158. </w:t>
      </w:r>
      <w:r w:rsidRPr="00F350E3">
        <w:rPr>
          <w:rFonts w:ascii="Arial" w:hAnsi="Arial" w:cs="Arial"/>
          <w:b/>
          <w:bCs/>
        </w:rPr>
        <w:t>Шифр 1725д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 xml:space="preserve">Тукало, М. И. </w:t>
      </w:r>
      <w:r w:rsidRPr="00F350E3">
        <w:rPr>
          <w:rFonts w:ascii="Arial" w:hAnsi="Arial" w:cs="Arial"/>
        </w:rPr>
        <w:t>Клинико-электронейромиографическое обоснование применения полирегионарной магнитной стимуляции при алкогольной и диабетической полиневропатиях : дис. ... канд.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14.01.11 / М. И. Тукало ; Белорусская медицинская академия последипломного образования. - Минск, 2015. - 122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табл. - Библиогр.: с. 106-122. </w:t>
      </w:r>
      <w:r w:rsidRPr="00F350E3">
        <w:rPr>
          <w:rFonts w:ascii="Arial" w:hAnsi="Arial" w:cs="Arial"/>
          <w:b/>
          <w:bCs/>
        </w:rPr>
        <w:t>Шифр 1732д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Чернышевич, Ю. Н. </w:t>
      </w:r>
      <w:r w:rsidRPr="00F350E3">
        <w:rPr>
          <w:rFonts w:ascii="Arial" w:hAnsi="Arial" w:cs="Arial"/>
        </w:rPr>
        <w:t>Структурные и цитохимические показатели тонкой кишки у крыс, развивавшихся в условиях экспериментального холестаза матери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дис. ... канд. биол. наук : 03.03.04 / Ю. Н. Чернышевич ; Гродненский государственный медицинский университет. - Гродно, 2015. - 181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рис. - Библиогр.: с. 160-181. </w:t>
      </w:r>
      <w:r w:rsidRPr="00F350E3">
        <w:rPr>
          <w:rFonts w:ascii="Arial" w:hAnsi="Arial" w:cs="Arial"/>
          <w:b/>
          <w:bCs/>
        </w:rPr>
        <w:t>Шифр 1712Д</w:t>
      </w: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 xml:space="preserve">Шахрай, С. В. </w:t>
      </w:r>
      <w:r w:rsidRPr="00F350E3">
        <w:rPr>
          <w:rFonts w:ascii="Arial" w:hAnsi="Arial" w:cs="Arial"/>
        </w:rPr>
        <w:t>Малоинвазивные и стационарозамещающие технологии в аноректальной хирургии (экспериментально-клиническое исследование) : дис. ... д-ра мед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н</w:t>
      </w:r>
      <w:proofErr w:type="gramEnd"/>
      <w:r w:rsidRPr="00F350E3">
        <w:rPr>
          <w:rFonts w:ascii="Arial" w:hAnsi="Arial" w:cs="Arial"/>
        </w:rPr>
        <w:t>аук : 14.01.17 / С. В. Шахрай ; Белорусская медицинская академия последипломного образования. - Минск, 2015. - 238 с.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рис., табл. - Библиогр.: с. 195-238. </w:t>
      </w:r>
      <w:r w:rsidRPr="00F350E3">
        <w:rPr>
          <w:rFonts w:ascii="Arial" w:hAnsi="Arial" w:cs="Arial"/>
          <w:b/>
          <w:bCs/>
        </w:rPr>
        <w:t>Шифр 1718д</w:t>
      </w:r>
    </w:p>
    <w:p w:rsidR="00F350E3" w:rsidRPr="00F350E3" w:rsidRDefault="00F350E3" w:rsidP="0038041A">
      <w:pPr>
        <w:pStyle w:val="a6"/>
        <w:ind w:firstLine="709"/>
      </w:pPr>
      <w:bookmarkStart w:id="46" w:name="_Toc465691183"/>
      <w:r w:rsidRPr="00F350E3">
        <w:t>Электронные документы</w:t>
      </w:r>
      <w:bookmarkEnd w:id="46"/>
    </w:p>
    <w:p w:rsidR="00F350E3" w:rsidRPr="00F350E3" w:rsidRDefault="00F350E3" w:rsidP="0038041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Актуальные проблемы современной</w:t>
      </w:r>
      <w:r w:rsidRPr="00F350E3">
        <w:rPr>
          <w:rFonts w:ascii="Arial" w:hAnsi="Arial" w:cs="Arial"/>
        </w:rPr>
        <w:t xml:space="preserve"> медицины и фармации - 2016 [Электронный ресурс] : сб. материалов Междунар. науч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практ. конф. студентов и молодых ученых / под ред.: А. В. Сикорского, О. К. Дорониной. - Электрон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т</w:t>
      </w:r>
      <w:proofErr w:type="gramEnd"/>
      <w:r w:rsidRPr="00F350E3">
        <w:rPr>
          <w:rFonts w:ascii="Arial" w:hAnsi="Arial" w:cs="Arial"/>
        </w:rPr>
        <w:t>екстовые дан. - Минск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БГМУ, 2016. - 1 эл. опт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 xml:space="preserve">иск (CD-ROM). </w:t>
      </w:r>
      <w:r w:rsidRPr="00F350E3">
        <w:rPr>
          <w:rFonts w:ascii="Arial" w:hAnsi="Arial" w:cs="Arial"/>
          <w:b/>
          <w:bCs/>
        </w:rPr>
        <w:t>Шифр ЭД1504</w:t>
      </w:r>
    </w:p>
    <w:p w:rsidR="00F350E3" w:rsidRPr="00F350E3" w:rsidRDefault="00F350E3" w:rsidP="0038041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Актуальные проблемы современной</w:t>
      </w:r>
      <w:r w:rsidRPr="00F350E3">
        <w:rPr>
          <w:rFonts w:ascii="Arial" w:hAnsi="Arial" w:cs="Arial"/>
        </w:rPr>
        <w:t xml:space="preserve"> медицины и фармации 2016 [Электронный ресурс] : сб. тез. докл. 70 Междунар. науч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 xml:space="preserve">практ. конф. студентов </w:t>
      </w:r>
      <w:r w:rsidRPr="00F350E3">
        <w:rPr>
          <w:rFonts w:ascii="Arial" w:hAnsi="Arial" w:cs="Arial"/>
        </w:rPr>
        <w:lastRenderedPageBreak/>
        <w:t>и молодых ученых / под ред.: А. В. Сикорского, О. К. Дорониной. - Электрон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т</w:t>
      </w:r>
      <w:proofErr w:type="gramEnd"/>
      <w:r w:rsidRPr="00F350E3">
        <w:rPr>
          <w:rFonts w:ascii="Arial" w:hAnsi="Arial" w:cs="Arial"/>
        </w:rPr>
        <w:t>екстовые дан. - Минск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БГМУ, 2016. - 1 эл. опт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 xml:space="preserve">иск (CD-ROM). </w:t>
      </w:r>
      <w:r w:rsidRPr="00F350E3">
        <w:rPr>
          <w:rFonts w:ascii="Arial" w:hAnsi="Arial" w:cs="Arial"/>
          <w:b/>
          <w:bCs/>
        </w:rPr>
        <w:t>Шифр ЭД1503</w:t>
      </w:r>
    </w:p>
    <w:p w:rsidR="00F350E3" w:rsidRPr="00F350E3" w:rsidRDefault="00F350E3" w:rsidP="0038041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F350E3">
        <w:rPr>
          <w:rFonts w:ascii="Arial" w:hAnsi="Arial" w:cs="Arial"/>
          <w:b/>
          <w:bCs/>
        </w:rPr>
        <w:t>Библиотека в XXI</w:t>
      </w:r>
      <w:r w:rsidRPr="00F350E3">
        <w:rPr>
          <w:rFonts w:ascii="Arial" w:hAnsi="Arial" w:cs="Arial"/>
        </w:rPr>
        <w:t xml:space="preserve"> веке: аспекты развития [Электронный ресурс] = Library in the XXI centure: aspects of development : материалы 7 Междунар. науч</w:t>
      </w:r>
      <w:proofErr w:type="gramStart"/>
      <w:r w:rsidRPr="00F350E3">
        <w:rPr>
          <w:rFonts w:ascii="Arial" w:hAnsi="Arial" w:cs="Arial"/>
        </w:rPr>
        <w:t>.-</w:t>
      </w:r>
      <w:proofErr w:type="gramEnd"/>
      <w:r w:rsidRPr="00F350E3">
        <w:rPr>
          <w:rFonts w:ascii="Arial" w:hAnsi="Arial" w:cs="Arial"/>
        </w:rPr>
        <w:t>практ. конф. молодых ученых и специалистов, Минск, 29-30 окт. 2015 г. / Национальная академия наук Беларуси, Центральная научная библиотека им. Якуба Коласа ; ред. Л. А. Авгуль [и др.]. - Электрон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т</w:t>
      </w:r>
      <w:proofErr w:type="gramEnd"/>
      <w:r w:rsidRPr="00F350E3">
        <w:rPr>
          <w:rFonts w:ascii="Arial" w:hAnsi="Arial" w:cs="Arial"/>
        </w:rPr>
        <w:t>екстовые дан. - Минск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Ковчег, 2016. - 1 эл. опт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 xml:space="preserve">иск (CD-ROM). </w:t>
      </w:r>
      <w:r w:rsidRPr="00F350E3">
        <w:rPr>
          <w:rFonts w:ascii="Arial" w:hAnsi="Arial" w:cs="Arial"/>
          <w:b/>
          <w:bCs/>
        </w:rPr>
        <w:t>Шифр ЭД1502</w:t>
      </w:r>
    </w:p>
    <w:p w:rsidR="00F350E3" w:rsidRPr="00F350E3" w:rsidRDefault="00F350E3" w:rsidP="0038041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350E3" w:rsidRPr="00F350E3" w:rsidRDefault="00F350E3" w:rsidP="0038041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50E3">
        <w:rPr>
          <w:rFonts w:ascii="Arial" w:hAnsi="Arial" w:cs="Arial"/>
          <w:b/>
          <w:bCs/>
        </w:rPr>
        <w:t>Студенты и молодые</w:t>
      </w:r>
      <w:r w:rsidRPr="00F350E3">
        <w:rPr>
          <w:rFonts w:ascii="Arial" w:hAnsi="Arial" w:cs="Arial"/>
        </w:rPr>
        <w:t xml:space="preserve"> ученые Белорусского государственного медицинского университета - медицинской науке и здравоохранению Республики Беларусь [Электронный ресурс]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сб. науч. тр. студентов и молодых ученых / под ред.: А. В. Сикорского, О. К. Дорониной. - Электрон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т</w:t>
      </w:r>
      <w:proofErr w:type="gramEnd"/>
      <w:r w:rsidRPr="00F350E3">
        <w:rPr>
          <w:rFonts w:ascii="Arial" w:hAnsi="Arial" w:cs="Arial"/>
        </w:rPr>
        <w:t>екстовые дан. - Минск</w:t>
      </w:r>
      <w:proofErr w:type="gramStart"/>
      <w:r w:rsidRPr="00F350E3">
        <w:rPr>
          <w:rFonts w:ascii="Arial" w:hAnsi="Arial" w:cs="Arial"/>
        </w:rPr>
        <w:t xml:space="preserve"> :</w:t>
      </w:r>
      <w:proofErr w:type="gramEnd"/>
      <w:r w:rsidRPr="00F350E3">
        <w:rPr>
          <w:rFonts w:ascii="Arial" w:hAnsi="Arial" w:cs="Arial"/>
        </w:rPr>
        <w:t xml:space="preserve"> БГМУ, 2016. - 1 эл. опт</w:t>
      </w:r>
      <w:proofErr w:type="gramStart"/>
      <w:r w:rsidRPr="00F350E3">
        <w:rPr>
          <w:rFonts w:ascii="Arial" w:hAnsi="Arial" w:cs="Arial"/>
        </w:rPr>
        <w:t>.</w:t>
      </w:r>
      <w:proofErr w:type="gramEnd"/>
      <w:r w:rsidRPr="00F350E3">
        <w:rPr>
          <w:rFonts w:ascii="Arial" w:hAnsi="Arial" w:cs="Arial"/>
        </w:rPr>
        <w:t xml:space="preserve"> </w:t>
      </w:r>
      <w:proofErr w:type="gramStart"/>
      <w:r w:rsidRPr="00F350E3">
        <w:rPr>
          <w:rFonts w:ascii="Arial" w:hAnsi="Arial" w:cs="Arial"/>
        </w:rPr>
        <w:t>д</w:t>
      </w:r>
      <w:proofErr w:type="gramEnd"/>
      <w:r w:rsidRPr="00F350E3">
        <w:rPr>
          <w:rFonts w:ascii="Arial" w:hAnsi="Arial" w:cs="Arial"/>
        </w:rPr>
        <w:t xml:space="preserve">иск (CD-ROM). </w:t>
      </w:r>
      <w:r w:rsidRPr="00F350E3">
        <w:rPr>
          <w:rFonts w:ascii="Arial" w:hAnsi="Arial" w:cs="Arial"/>
          <w:b/>
          <w:bCs/>
        </w:rPr>
        <w:t>Шифр ЭД1505</w:t>
      </w:r>
    </w:p>
    <w:p w:rsidR="00F350E3" w:rsidRPr="00EB478A" w:rsidRDefault="00F350E3" w:rsidP="00F350E3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  <w:r w:rsidRPr="00EB478A">
        <w:rPr>
          <w:rFonts w:ascii="Arial" w:hAnsi="Arial" w:cs="Arial"/>
          <w:b/>
          <w:bCs/>
        </w:rPr>
        <w:br w:type="page"/>
      </w:r>
      <w:r w:rsidRPr="00EB478A">
        <w:rPr>
          <w:rFonts w:ascii="Arial CYR" w:hAnsi="Arial CYR" w:cs="Arial CYR"/>
          <w:b/>
          <w:bCs/>
        </w:rPr>
        <w:lastRenderedPageBreak/>
        <w:t>Содержание</w:t>
      </w:r>
    </w:p>
    <w:p w:rsidR="00F350E3" w:rsidRPr="00EB478A" w:rsidRDefault="00F350E3" w:rsidP="00F350E3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BE75F2" w:rsidRPr="00BE75F2" w:rsidRDefault="00F350E3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b/>
          <w:bCs/>
          <w:caps/>
          <w:smallCaps/>
          <w:sz w:val="20"/>
          <w:szCs w:val="20"/>
        </w:rPr>
        <w:fldChar w:fldCharType="begin"/>
      </w:r>
      <w:r w:rsidRPr="00BE75F2">
        <w:rPr>
          <w:rFonts w:ascii="Arial" w:hAnsi="Arial" w:cs="Arial"/>
          <w:b/>
          <w:bCs/>
          <w:caps/>
          <w:smallCaps/>
          <w:sz w:val="20"/>
          <w:szCs w:val="20"/>
        </w:rPr>
        <w:instrText xml:space="preserve"> TOC \f \t "мед.издания;1" </w:instrText>
      </w:r>
      <w:r w:rsidRPr="00BE75F2">
        <w:rPr>
          <w:rFonts w:ascii="Arial" w:hAnsi="Arial" w:cs="Arial"/>
          <w:b/>
          <w:bCs/>
          <w:caps/>
          <w:smallCaps/>
          <w:sz w:val="20"/>
          <w:szCs w:val="20"/>
        </w:rPr>
        <w:fldChar w:fldCharType="separate"/>
      </w:r>
      <w:r w:rsidR="00BE75F2" w:rsidRPr="00BE75F2">
        <w:rPr>
          <w:rFonts w:ascii="Arial" w:hAnsi="Arial" w:cs="Arial"/>
          <w:noProof/>
        </w:rPr>
        <w:t>Акушерство. Гинекология</w:t>
      </w:r>
      <w:r w:rsidR="00BE75F2" w:rsidRPr="00BE75F2">
        <w:rPr>
          <w:rFonts w:ascii="Arial" w:hAnsi="Arial" w:cs="Arial"/>
          <w:noProof/>
        </w:rPr>
        <w:tab/>
      </w:r>
      <w:r w:rsidR="00BE75F2" w:rsidRPr="00BE75F2">
        <w:rPr>
          <w:rFonts w:ascii="Arial" w:hAnsi="Arial" w:cs="Arial"/>
          <w:noProof/>
        </w:rPr>
        <w:fldChar w:fldCharType="begin"/>
      </w:r>
      <w:r w:rsidR="00BE75F2" w:rsidRPr="00BE75F2">
        <w:rPr>
          <w:rFonts w:ascii="Arial" w:hAnsi="Arial" w:cs="Arial"/>
          <w:noProof/>
        </w:rPr>
        <w:instrText xml:space="preserve"> PAGEREF _Toc465691139 \h </w:instrText>
      </w:r>
      <w:r w:rsidR="00BE75F2" w:rsidRPr="00BE75F2">
        <w:rPr>
          <w:rFonts w:ascii="Arial" w:hAnsi="Arial" w:cs="Arial"/>
          <w:noProof/>
        </w:rPr>
      </w:r>
      <w:r w:rsidR="00BE75F2"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3</w:t>
      </w:r>
      <w:r w:rsidR="00BE75F2"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Биология. Генетика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_Toc465691140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4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Биологическая химия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_Toc465691141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5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Болезни костно-мышечной системы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_Toc465691142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5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Внутренние болезни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_Toc465691143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5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Военная медицина и медицинская служба гражданской обороны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_Toc465691144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6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Гастроэнтерология и гепатология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_Toc465691145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6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Гематология и трансфузиология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_Toc465691146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8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Гигиена и эпидемиология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_Toc465691147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8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Дерматология и венерология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_Toc465691148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9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Диагностика (медицинские комплексы, системы и приборы для функциональной диагностики)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_Toc465691149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10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Инфекционные болезни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_Toc465691150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11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Кардиология и ангиология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_Toc465691151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14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Клиническая аллергология. Медицинская иммунология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_Toc465691152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17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Клиническая фармакология. Фармация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_Toc465691153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17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Курортология и физиотерапия. Лечебная физкультура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_Toc465691154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20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Математика. Физика. Химия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_Toc465691155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22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Микробиология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_Toc465691156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22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Морфология человека и животных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_Toc465691157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23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Народная и нетрадиционная медицина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_Toc465691158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24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Неврология. Нейрохирургия. Психиатрия. Психотерапия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_Toc465691159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25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Общие вопросы медицины и здравоохранения. История медицины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_Toc465691160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28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Онкология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_Toc465691161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32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Ортопедия и травматология. Медицинские аспекты протезирования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_Toc465691162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34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Оториноларингология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_Toc465691163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36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Офтальмология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_Toc465691164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36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Патологическая анатомия. Патологическая физиология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_Toc465691165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37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Педиатрия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_Toc465691166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37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Профессиональные болезни и их профилактика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_Toc465691167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41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Пульмонология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_Toc465691168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41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Реабилитация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_Toc465691169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42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Рентгенология и медицинская радиология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_Toc465691170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43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Санитария (условия труда, охрана труда, техника безопасности). Охрана окружающей среды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_Toc465691171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43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Спортивная медицина и врачебный контроль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_Toc465691172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44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Стихийные бедствия и катастрофы антропогенного происхождения. Экологическая безопасность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_Toc465691173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45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Стоматология и челюстно-лицевая хирургия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_Toc465691174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45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Судебная медицина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_Toc465691175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49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Токсикология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_Toc465691176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49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Трудоспособность. Экспертиза трудоспособности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_Toc465691177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50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Урология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_Toc465691178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50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Физиология человека и животных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_Toc465691179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51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Хирургия. Анестезиология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_Toc465691180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52</w:t>
      </w:r>
      <w:r w:rsidRPr="00BE75F2">
        <w:rPr>
          <w:rFonts w:ascii="Arial" w:hAnsi="Arial" w:cs="Arial"/>
          <w:noProof/>
        </w:rPr>
        <w:fldChar w:fldCharType="end"/>
      </w:r>
      <w:bookmarkStart w:id="47" w:name="_GoBack"/>
      <w:bookmarkEnd w:id="47"/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Эндокринология медицинская. Расстройства питания и нарушения обмена веществ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_Toc465691181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54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Диссертации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_Toc465691182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55</w:t>
      </w:r>
      <w:r w:rsidRPr="00BE75F2">
        <w:rPr>
          <w:rFonts w:ascii="Arial" w:hAnsi="Arial" w:cs="Arial"/>
          <w:noProof/>
        </w:rPr>
        <w:fldChar w:fldCharType="end"/>
      </w:r>
    </w:p>
    <w:p w:rsidR="00BE75F2" w:rsidRPr="00BE75F2" w:rsidRDefault="00BE75F2" w:rsidP="00BE75F2">
      <w:pPr>
        <w:pStyle w:val="1"/>
        <w:tabs>
          <w:tab w:val="right" w:leader="dot" w:pos="9062"/>
        </w:tabs>
        <w:spacing w:after="0"/>
        <w:rPr>
          <w:rFonts w:ascii="Arial" w:eastAsiaTheme="minorEastAsia" w:hAnsi="Arial" w:cs="Arial"/>
          <w:noProof/>
          <w:sz w:val="22"/>
          <w:szCs w:val="22"/>
        </w:rPr>
      </w:pPr>
      <w:r w:rsidRPr="00BE75F2">
        <w:rPr>
          <w:rFonts w:ascii="Arial" w:hAnsi="Arial" w:cs="Arial"/>
          <w:noProof/>
        </w:rPr>
        <w:t>Электронные документы</w:t>
      </w:r>
      <w:r w:rsidRPr="00BE75F2">
        <w:rPr>
          <w:rFonts w:ascii="Arial" w:hAnsi="Arial" w:cs="Arial"/>
          <w:noProof/>
        </w:rPr>
        <w:tab/>
      </w:r>
      <w:r w:rsidRPr="00BE75F2">
        <w:rPr>
          <w:rFonts w:ascii="Arial" w:hAnsi="Arial" w:cs="Arial"/>
          <w:noProof/>
        </w:rPr>
        <w:fldChar w:fldCharType="begin"/>
      </w:r>
      <w:r w:rsidRPr="00BE75F2">
        <w:rPr>
          <w:rFonts w:ascii="Arial" w:hAnsi="Arial" w:cs="Arial"/>
          <w:noProof/>
        </w:rPr>
        <w:instrText xml:space="preserve"> PAGEREF _Toc465691183 \h </w:instrText>
      </w:r>
      <w:r w:rsidRPr="00BE75F2">
        <w:rPr>
          <w:rFonts w:ascii="Arial" w:hAnsi="Arial" w:cs="Arial"/>
          <w:noProof/>
        </w:rPr>
      </w:r>
      <w:r w:rsidRPr="00BE75F2">
        <w:rPr>
          <w:rFonts w:ascii="Arial" w:hAnsi="Arial" w:cs="Arial"/>
          <w:noProof/>
        </w:rPr>
        <w:fldChar w:fldCharType="separate"/>
      </w:r>
      <w:r w:rsidR="00CC619E">
        <w:rPr>
          <w:rFonts w:ascii="Arial" w:hAnsi="Arial" w:cs="Arial"/>
          <w:noProof/>
        </w:rPr>
        <w:t>58</w:t>
      </w:r>
      <w:r w:rsidRPr="00BE75F2">
        <w:rPr>
          <w:rFonts w:ascii="Arial" w:hAnsi="Arial" w:cs="Arial"/>
          <w:noProof/>
        </w:rPr>
        <w:fldChar w:fldCharType="end"/>
      </w:r>
    </w:p>
    <w:p w:rsidR="00F350E3" w:rsidRPr="00BE75F2" w:rsidRDefault="00F350E3" w:rsidP="00BE75F2">
      <w:pPr>
        <w:rPr>
          <w:rFonts w:ascii="Arial" w:hAnsi="Arial" w:cs="Arial"/>
          <w:b/>
          <w:bCs/>
          <w:caps/>
          <w:smallCaps/>
          <w:sz w:val="20"/>
          <w:szCs w:val="20"/>
        </w:rPr>
      </w:pPr>
      <w:r w:rsidRPr="00BE75F2">
        <w:rPr>
          <w:rFonts w:ascii="Arial" w:hAnsi="Arial" w:cs="Arial"/>
          <w:b/>
          <w:bCs/>
          <w:caps/>
          <w:smallCaps/>
          <w:sz w:val="20"/>
          <w:szCs w:val="20"/>
        </w:rPr>
        <w:fldChar w:fldCharType="end"/>
      </w:r>
    </w:p>
    <w:p w:rsidR="00BE75F2" w:rsidRPr="00BE75F2" w:rsidRDefault="00BE75F2" w:rsidP="00BE75F2">
      <w:pPr>
        <w:rPr>
          <w:rFonts w:ascii="Arial" w:hAnsi="Arial" w:cs="Arial"/>
          <w:sz w:val="22"/>
          <w:szCs w:val="22"/>
        </w:rPr>
      </w:pPr>
    </w:p>
    <w:p w:rsidR="00F350E3" w:rsidRPr="00EB478A" w:rsidRDefault="00F350E3" w:rsidP="00F350E3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F350E3" w:rsidRPr="00EB478A" w:rsidRDefault="00F350E3" w:rsidP="00F350E3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БИБЛИОГРАФИЧЕСКИЙ УКАЗАТЕЛЬ НОВЫХ ПОСТУПЛЕНИЙ В РНМБ</w:t>
      </w:r>
    </w:p>
    <w:p w:rsidR="00F350E3" w:rsidRPr="00EB478A" w:rsidRDefault="00F350E3" w:rsidP="00F350E3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(</w:t>
      </w:r>
      <w:r w:rsidR="00BE75F2">
        <w:rPr>
          <w:rFonts w:ascii="Arial" w:hAnsi="Arial" w:cs="Arial"/>
        </w:rPr>
        <w:t>сентябрь</w:t>
      </w:r>
      <w:r>
        <w:rPr>
          <w:rFonts w:ascii="Arial" w:hAnsi="Arial" w:cs="Arial"/>
        </w:rPr>
        <w:t xml:space="preserve"> </w:t>
      </w:r>
      <w:r w:rsidRPr="00EB478A">
        <w:rPr>
          <w:rFonts w:ascii="Arial" w:hAnsi="Arial" w:cs="Arial"/>
        </w:rPr>
        <w:t xml:space="preserve">– </w:t>
      </w:r>
      <w:r w:rsidR="00BE75F2">
        <w:rPr>
          <w:rFonts w:ascii="Arial" w:hAnsi="Arial" w:cs="Arial"/>
        </w:rPr>
        <w:t>октябрь</w:t>
      </w:r>
      <w:r w:rsidRPr="00EB478A">
        <w:rPr>
          <w:rFonts w:ascii="Arial" w:hAnsi="Arial" w:cs="Arial"/>
        </w:rPr>
        <w:t>) 2016 г.</w:t>
      </w:r>
    </w:p>
    <w:p w:rsidR="00F350E3" w:rsidRPr="00EB478A" w:rsidRDefault="00F350E3" w:rsidP="00F350E3">
      <w:pPr>
        <w:jc w:val="both"/>
        <w:rPr>
          <w:rFonts w:ascii="Arial" w:hAnsi="Arial" w:cs="Arial"/>
        </w:rPr>
      </w:pPr>
    </w:p>
    <w:p w:rsidR="00F350E3" w:rsidRPr="00EB478A" w:rsidRDefault="00F350E3" w:rsidP="00F350E3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3393"/>
        <w:gridCol w:w="5361"/>
      </w:tblGrid>
      <w:tr w:rsidR="00F350E3" w:rsidRPr="00EB478A" w:rsidTr="00090E68">
        <w:tc>
          <w:tcPr>
            <w:tcW w:w="3402" w:type="dxa"/>
          </w:tcPr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Составители:</w:t>
            </w:r>
          </w:p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автоматизатор</w:t>
            </w:r>
          </w:p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каталогизатор</w:t>
            </w:r>
          </w:p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предметизатор</w:t>
            </w:r>
          </w:p>
        </w:tc>
        <w:tc>
          <w:tcPr>
            <w:tcW w:w="5386" w:type="dxa"/>
          </w:tcPr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</w:p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О.А. Лаппо</w:t>
            </w:r>
          </w:p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Л.И. Подорская</w:t>
            </w:r>
          </w:p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В.А. Поляк</w:t>
            </w:r>
          </w:p>
        </w:tc>
      </w:tr>
      <w:tr w:rsidR="00F350E3" w:rsidRPr="00EB478A" w:rsidTr="00090E68">
        <w:tc>
          <w:tcPr>
            <w:tcW w:w="3402" w:type="dxa"/>
          </w:tcPr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Редактор</w:t>
            </w:r>
          </w:p>
        </w:tc>
        <w:tc>
          <w:tcPr>
            <w:tcW w:w="5386" w:type="dxa"/>
          </w:tcPr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В.В. Шутова</w:t>
            </w:r>
          </w:p>
        </w:tc>
      </w:tr>
      <w:tr w:rsidR="00F350E3" w:rsidRPr="00EB478A" w:rsidTr="00090E68">
        <w:tc>
          <w:tcPr>
            <w:tcW w:w="3402" w:type="dxa"/>
          </w:tcPr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Компьютерная верстка</w:t>
            </w:r>
          </w:p>
        </w:tc>
        <w:tc>
          <w:tcPr>
            <w:tcW w:w="5386" w:type="dxa"/>
          </w:tcPr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О.А. Лаппо</w:t>
            </w:r>
          </w:p>
        </w:tc>
      </w:tr>
      <w:tr w:rsidR="00F350E3" w:rsidRPr="00EB478A" w:rsidTr="00090E68">
        <w:tc>
          <w:tcPr>
            <w:tcW w:w="3402" w:type="dxa"/>
          </w:tcPr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Оформление обложки</w:t>
            </w:r>
          </w:p>
        </w:tc>
        <w:tc>
          <w:tcPr>
            <w:tcW w:w="5386" w:type="dxa"/>
          </w:tcPr>
          <w:p w:rsidR="00F350E3" w:rsidRPr="00EB478A" w:rsidRDefault="00F350E3" w:rsidP="00090E68">
            <w:pPr>
              <w:jc w:val="both"/>
              <w:rPr>
                <w:rFonts w:ascii="Arial" w:hAnsi="Arial" w:cs="Arial"/>
              </w:rPr>
            </w:pPr>
            <w:r w:rsidRPr="00EB478A">
              <w:rPr>
                <w:rFonts w:ascii="Arial" w:hAnsi="Arial" w:cs="Arial"/>
              </w:rPr>
              <w:t>О.А. Лаппо</w:t>
            </w:r>
          </w:p>
        </w:tc>
      </w:tr>
    </w:tbl>
    <w:p w:rsidR="00F350E3" w:rsidRPr="00EB478A" w:rsidRDefault="00F350E3" w:rsidP="00F350E3">
      <w:pPr>
        <w:jc w:val="both"/>
        <w:rPr>
          <w:rFonts w:ascii="Arial" w:hAnsi="Arial" w:cs="Arial"/>
        </w:rPr>
      </w:pPr>
    </w:p>
    <w:p w:rsidR="00F350E3" w:rsidRPr="00EB478A" w:rsidRDefault="00F350E3" w:rsidP="00F350E3">
      <w:pPr>
        <w:jc w:val="both"/>
        <w:rPr>
          <w:rFonts w:ascii="Arial" w:hAnsi="Arial" w:cs="Arial"/>
        </w:rPr>
      </w:pPr>
    </w:p>
    <w:p w:rsidR="00F350E3" w:rsidRPr="00EB478A" w:rsidRDefault="00F350E3" w:rsidP="00F350E3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 xml:space="preserve">Подписано в печать           </w:t>
      </w:r>
      <w:r w:rsidR="00BE75F2">
        <w:rPr>
          <w:rFonts w:ascii="Arial" w:hAnsi="Arial" w:cs="Arial"/>
        </w:rPr>
        <w:t>.11</w:t>
      </w:r>
      <w:r w:rsidRPr="00EB478A">
        <w:rPr>
          <w:rFonts w:ascii="Arial" w:hAnsi="Arial" w:cs="Arial"/>
        </w:rPr>
        <w:t>.2016 г.</w:t>
      </w:r>
    </w:p>
    <w:p w:rsidR="00F350E3" w:rsidRPr="00EB478A" w:rsidRDefault="00F350E3" w:rsidP="00F350E3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>Формат 60x84/16. Бумага офсетная. Гарнитура Arial.</w:t>
      </w:r>
    </w:p>
    <w:p w:rsidR="00F350E3" w:rsidRPr="00EB478A" w:rsidRDefault="00F350E3" w:rsidP="00F350E3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 xml:space="preserve">Печать офсетная. Усл. печ. л. </w:t>
      </w:r>
    </w:p>
    <w:p w:rsidR="00F350E3" w:rsidRPr="00EB478A" w:rsidRDefault="00F350E3" w:rsidP="00F350E3">
      <w:pPr>
        <w:jc w:val="both"/>
        <w:rPr>
          <w:rFonts w:ascii="Arial" w:hAnsi="Arial" w:cs="Arial"/>
        </w:rPr>
      </w:pPr>
      <w:r w:rsidRPr="00EB478A">
        <w:rPr>
          <w:rFonts w:ascii="Arial" w:hAnsi="Arial" w:cs="Arial"/>
        </w:rPr>
        <w:t xml:space="preserve">Тираж 40 экз. Заказ № </w:t>
      </w:r>
    </w:p>
    <w:p w:rsidR="00F350E3" w:rsidRPr="00EB478A" w:rsidRDefault="00F350E3" w:rsidP="00F350E3">
      <w:pPr>
        <w:jc w:val="both"/>
        <w:rPr>
          <w:rFonts w:ascii="Arial" w:hAnsi="Arial" w:cs="Arial"/>
        </w:rPr>
      </w:pPr>
    </w:p>
    <w:p w:rsidR="00F350E3" w:rsidRPr="00EB478A" w:rsidRDefault="00F350E3" w:rsidP="00F350E3">
      <w:pPr>
        <w:jc w:val="both"/>
        <w:rPr>
          <w:rFonts w:ascii="Arial" w:hAnsi="Arial" w:cs="Arial"/>
        </w:rPr>
      </w:pPr>
    </w:p>
    <w:p w:rsidR="00F350E3" w:rsidRPr="00EB478A" w:rsidRDefault="00F350E3" w:rsidP="00F350E3">
      <w:pPr>
        <w:rPr>
          <w:rFonts w:ascii="Arial" w:hAnsi="Arial" w:cs="Arial"/>
          <w:b/>
          <w:sz w:val="26"/>
          <w:szCs w:val="26"/>
        </w:rPr>
      </w:pPr>
      <w:r w:rsidRPr="00EB478A">
        <w:rPr>
          <w:rFonts w:ascii="Arial" w:hAnsi="Arial" w:cs="Arial"/>
          <w:b/>
          <w:sz w:val="26"/>
          <w:szCs w:val="26"/>
        </w:rPr>
        <w:t>Государственное учреждение</w:t>
      </w:r>
      <w:r w:rsidRPr="00EB478A">
        <w:rPr>
          <w:rFonts w:ascii="Arial" w:hAnsi="Arial" w:cs="Arial"/>
          <w:b/>
          <w:sz w:val="26"/>
          <w:szCs w:val="26"/>
        </w:rPr>
        <w:br/>
        <w:t>«Республиканская научная медицинская библиотека»</w:t>
      </w:r>
    </w:p>
    <w:p w:rsidR="00F350E3" w:rsidRPr="00EB478A" w:rsidRDefault="00F350E3" w:rsidP="00F350E3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x-none"/>
        </w:rPr>
      </w:pPr>
      <w:r w:rsidRPr="00EB478A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изготовителя, распространителя печатных изданий от 2 июня 2014 г. № 1/340</w:t>
      </w:r>
    </w:p>
    <w:p w:rsidR="00F350E3" w:rsidRPr="00EB478A" w:rsidRDefault="00F350E3" w:rsidP="00F350E3">
      <w:pPr>
        <w:rPr>
          <w:rFonts w:ascii="Arial" w:hAnsi="Arial" w:cs="Arial"/>
          <w:sz w:val="26"/>
          <w:szCs w:val="26"/>
        </w:rPr>
      </w:pP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F350E3" w:rsidRPr="00EB478A" w:rsidRDefault="00F350E3" w:rsidP="00F350E3">
      <w:pPr>
        <w:outlineLvl w:val="6"/>
        <w:rPr>
          <w:rFonts w:ascii="Arial" w:hAnsi="Arial" w:cs="Arial"/>
          <w:sz w:val="26"/>
          <w:szCs w:val="26"/>
          <w:lang w:eastAsia="en-US"/>
        </w:rPr>
      </w:pPr>
      <w:r w:rsidRPr="00EB478A">
        <w:rPr>
          <w:rFonts w:ascii="Arial" w:hAnsi="Arial" w:cs="Arial"/>
          <w:sz w:val="26"/>
          <w:szCs w:val="26"/>
          <w:lang w:eastAsia="en-US"/>
        </w:rPr>
        <w:t>Тел. +375 (17) 226-22-25, +375 (17) 222-04-21</w:t>
      </w: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  <w:lang w:val="en-US"/>
        </w:rPr>
      </w:pPr>
      <w:proofErr w:type="gramStart"/>
      <w:r w:rsidRPr="00EB478A">
        <w:rPr>
          <w:rFonts w:ascii="Arial" w:hAnsi="Arial" w:cs="Arial"/>
          <w:sz w:val="26"/>
          <w:szCs w:val="26"/>
          <w:lang w:val="en-US"/>
        </w:rPr>
        <w:t>e-mail</w:t>
      </w:r>
      <w:proofErr w:type="gramEnd"/>
      <w:r w:rsidRPr="00EB478A">
        <w:rPr>
          <w:rFonts w:ascii="Arial" w:hAnsi="Arial" w:cs="Arial"/>
          <w:sz w:val="26"/>
          <w:szCs w:val="26"/>
          <w:lang w:val="en-US"/>
        </w:rPr>
        <w:t>: rsml@rsml.med.by</w:t>
      </w: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  <w:lang w:val="en-US"/>
        </w:rPr>
        <w:t>http</w:t>
      </w:r>
      <w:r w:rsidRPr="00EB478A">
        <w:rPr>
          <w:rFonts w:ascii="Arial" w:hAnsi="Arial" w:cs="Arial"/>
          <w:sz w:val="26"/>
          <w:szCs w:val="26"/>
        </w:rPr>
        <w:t>://</w:t>
      </w:r>
      <w:r w:rsidRPr="00EB478A">
        <w:rPr>
          <w:rFonts w:ascii="Arial" w:hAnsi="Arial" w:cs="Arial"/>
          <w:sz w:val="26"/>
          <w:szCs w:val="26"/>
          <w:lang w:val="en-US"/>
        </w:rPr>
        <w:t>www</w:t>
      </w:r>
      <w:r w:rsidRPr="00EB478A">
        <w:rPr>
          <w:rFonts w:ascii="Arial" w:hAnsi="Arial" w:cs="Arial"/>
          <w:sz w:val="26"/>
          <w:szCs w:val="26"/>
        </w:rPr>
        <w:t>.</w:t>
      </w:r>
      <w:r w:rsidRPr="00EB478A">
        <w:rPr>
          <w:rFonts w:ascii="Arial" w:hAnsi="Arial" w:cs="Arial"/>
          <w:sz w:val="26"/>
          <w:szCs w:val="26"/>
          <w:lang w:val="en-US"/>
        </w:rPr>
        <w:t>rsml</w:t>
      </w:r>
      <w:r w:rsidRPr="00EB478A">
        <w:rPr>
          <w:rFonts w:ascii="Arial" w:hAnsi="Arial" w:cs="Arial"/>
          <w:sz w:val="26"/>
          <w:szCs w:val="26"/>
        </w:rPr>
        <w:t>.</w:t>
      </w:r>
      <w:r w:rsidRPr="00EB478A">
        <w:rPr>
          <w:rFonts w:ascii="Arial" w:hAnsi="Arial" w:cs="Arial"/>
          <w:sz w:val="26"/>
          <w:szCs w:val="26"/>
          <w:lang w:val="en-US"/>
        </w:rPr>
        <w:t>med</w:t>
      </w:r>
      <w:r w:rsidRPr="00EB478A">
        <w:rPr>
          <w:rFonts w:ascii="Arial" w:hAnsi="Arial" w:cs="Arial"/>
          <w:sz w:val="26"/>
          <w:szCs w:val="26"/>
        </w:rPr>
        <w:t>.</w:t>
      </w:r>
      <w:r w:rsidRPr="00EB478A">
        <w:rPr>
          <w:rFonts w:ascii="Arial" w:hAnsi="Arial" w:cs="Arial"/>
          <w:sz w:val="26"/>
          <w:szCs w:val="26"/>
          <w:lang w:val="en-US"/>
        </w:rPr>
        <w:t>by</w:t>
      </w: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</w:p>
    <w:p w:rsidR="00F350E3" w:rsidRPr="00EB478A" w:rsidRDefault="00F350E3" w:rsidP="00F350E3">
      <w:pPr>
        <w:rPr>
          <w:rFonts w:ascii="Arial" w:hAnsi="Arial" w:cs="Arial"/>
          <w:sz w:val="26"/>
          <w:szCs w:val="26"/>
        </w:rPr>
      </w:pP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Отпечатано в отделе оперативной полиграфии</w:t>
      </w:r>
    </w:p>
    <w:p w:rsidR="00F350E3" w:rsidRPr="00EB478A" w:rsidRDefault="00F350E3" w:rsidP="00F350E3">
      <w:pPr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ГУ «Республиканская научная медицинская библиотека»</w:t>
      </w: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</w:t>
      </w:r>
      <w:r>
        <w:rPr>
          <w:rFonts w:ascii="Arial" w:hAnsi="Arial" w:cs="Arial"/>
          <w:sz w:val="26"/>
          <w:szCs w:val="26"/>
        </w:rPr>
        <w:t xml:space="preserve">, </w:t>
      </w:r>
      <w:r w:rsidRPr="00EB478A">
        <w:rPr>
          <w:rFonts w:ascii="Arial" w:hAnsi="Arial" w:cs="Arial"/>
          <w:sz w:val="26"/>
          <w:szCs w:val="26"/>
          <w:lang w:val="x-none"/>
        </w:rPr>
        <w:t>распространителя печатных изданий</w:t>
      </w:r>
      <w:r>
        <w:rPr>
          <w:rFonts w:ascii="Arial" w:hAnsi="Arial" w:cs="Arial"/>
          <w:sz w:val="26"/>
          <w:szCs w:val="26"/>
        </w:rPr>
        <w:t xml:space="preserve"> от 12.07.2016 г. №2/186</w:t>
      </w:r>
      <w:r w:rsidRPr="00EB478A">
        <w:rPr>
          <w:rFonts w:ascii="Arial" w:hAnsi="Arial" w:cs="Arial"/>
          <w:sz w:val="26"/>
          <w:szCs w:val="26"/>
        </w:rPr>
        <w:t>.</w:t>
      </w:r>
    </w:p>
    <w:p w:rsidR="00F350E3" w:rsidRPr="00EB478A" w:rsidRDefault="00F350E3" w:rsidP="00F350E3">
      <w:pPr>
        <w:jc w:val="both"/>
        <w:rPr>
          <w:rFonts w:ascii="Arial" w:hAnsi="Arial" w:cs="Arial"/>
          <w:sz w:val="26"/>
          <w:szCs w:val="26"/>
        </w:rPr>
      </w:pPr>
      <w:r w:rsidRPr="00EB478A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F350E3" w:rsidRPr="00F350E3" w:rsidRDefault="00F350E3" w:rsidP="00F350E3">
      <w:pPr>
        <w:widowControl w:val="0"/>
        <w:tabs>
          <w:tab w:val="left" w:pos="9639"/>
        </w:tabs>
        <w:autoSpaceDE w:val="0"/>
        <w:autoSpaceDN w:val="0"/>
        <w:adjustRightInd w:val="0"/>
        <w:ind w:left="600" w:firstLine="709"/>
        <w:jc w:val="both"/>
        <w:rPr>
          <w:rFonts w:ascii="Arial" w:hAnsi="Arial" w:cs="Arial"/>
        </w:rPr>
      </w:pPr>
    </w:p>
    <w:sectPr w:rsidR="00F350E3" w:rsidRPr="00F350E3" w:rsidSect="00F350E3">
      <w:pgSz w:w="11907" w:h="16727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68" w:rsidRDefault="00090E68" w:rsidP="00090E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E68" w:rsidRDefault="00090E68" w:rsidP="00090E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68" w:rsidRDefault="00090E6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C619E">
      <w:rPr>
        <w:noProof/>
      </w:rPr>
      <w:t>60</w:t>
    </w:r>
    <w:r>
      <w:fldChar w:fldCharType="end"/>
    </w:r>
  </w:p>
  <w:p w:rsidR="00090E68" w:rsidRPr="007C16B3" w:rsidRDefault="00090E68" w:rsidP="00090E6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B8"/>
    <w:rsid w:val="000533CA"/>
    <w:rsid w:val="00090E68"/>
    <w:rsid w:val="001154B9"/>
    <w:rsid w:val="00167F1A"/>
    <w:rsid w:val="00172320"/>
    <w:rsid w:val="00184286"/>
    <w:rsid w:val="001D2FB2"/>
    <w:rsid w:val="001F7E7A"/>
    <w:rsid w:val="0023232C"/>
    <w:rsid w:val="00247E03"/>
    <w:rsid w:val="00295D65"/>
    <w:rsid w:val="002B633B"/>
    <w:rsid w:val="002C30D4"/>
    <w:rsid w:val="002C61FD"/>
    <w:rsid w:val="002D0794"/>
    <w:rsid w:val="002F7675"/>
    <w:rsid w:val="00314327"/>
    <w:rsid w:val="00332306"/>
    <w:rsid w:val="003627E6"/>
    <w:rsid w:val="00373ECF"/>
    <w:rsid w:val="0038041A"/>
    <w:rsid w:val="00382ED9"/>
    <w:rsid w:val="00384413"/>
    <w:rsid w:val="00391B4F"/>
    <w:rsid w:val="00452ADA"/>
    <w:rsid w:val="0047010D"/>
    <w:rsid w:val="005C75EF"/>
    <w:rsid w:val="00674BF0"/>
    <w:rsid w:val="00690D23"/>
    <w:rsid w:val="006D4AA1"/>
    <w:rsid w:val="007017AF"/>
    <w:rsid w:val="00725F22"/>
    <w:rsid w:val="007569B7"/>
    <w:rsid w:val="00786B15"/>
    <w:rsid w:val="007A2381"/>
    <w:rsid w:val="007A3131"/>
    <w:rsid w:val="007B5B3D"/>
    <w:rsid w:val="007B75B8"/>
    <w:rsid w:val="007C10E1"/>
    <w:rsid w:val="00823CA8"/>
    <w:rsid w:val="0085097F"/>
    <w:rsid w:val="00897E67"/>
    <w:rsid w:val="008B728D"/>
    <w:rsid w:val="008C3333"/>
    <w:rsid w:val="008E1953"/>
    <w:rsid w:val="008F3D22"/>
    <w:rsid w:val="009315A9"/>
    <w:rsid w:val="00936DA7"/>
    <w:rsid w:val="009438B8"/>
    <w:rsid w:val="00967607"/>
    <w:rsid w:val="00973176"/>
    <w:rsid w:val="009A0361"/>
    <w:rsid w:val="009F256C"/>
    <w:rsid w:val="00A236CE"/>
    <w:rsid w:val="00A32241"/>
    <w:rsid w:val="00A35C70"/>
    <w:rsid w:val="00AF0C0F"/>
    <w:rsid w:val="00B41B11"/>
    <w:rsid w:val="00B54B85"/>
    <w:rsid w:val="00BE75F2"/>
    <w:rsid w:val="00C117A0"/>
    <w:rsid w:val="00C279B2"/>
    <w:rsid w:val="00CC619E"/>
    <w:rsid w:val="00CC7E5D"/>
    <w:rsid w:val="00D05EFB"/>
    <w:rsid w:val="00D223BC"/>
    <w:rsid w:val="00D45187"/>
    <w:rsid w:val="00D454C8"/>
    <w:rsid w:val="00D63632"/>
    <w:rsid w:val="00DC76A0"/>
    <w:rsid w:val="00E07C89"/>
    <w:rsid w:val="00E235DA"/>
    <w:rsid w:val="00E327C7"/>
    <w:rsid w:val="00E4548F"/>
    <w:rsid w:val="00EB6A75"/>
    <w:rsid w:val="00EF12B1"/>
    <w:rsid w:val="00EF6EA3"/>
    <w:rsid w:val="00F00026"/>
    <w:rsid w:val="00F03DEA"/>
    <w:rsid w:val="00F07FB6"/>
    <w:rsid w:val="00F350E3"/>
    <w:rsid w:val="00F61631"/>
    <w:rsid w:val="00F84A36"/>
    <w:rsid w:val="00F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50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50E3"/>
    <w:rPr>
      <w:sz w:val="24"/>
      <w:szCs w:val="24"/>
    </w:rPr>
  </w:style>
  <w:style w:type="character" w:styleId="a5">
    <w:name w:val="page number"/>
    <w:rsid w:val="00F350E3"/>
  </w:style>
  <w:style w:type="paragraph" w:styleId="1">
    <w:name w:val="toc 1"/>
    <w:basedOn w:val="a"/>
    <w:next w:val="a"/>
    <w:autoRedefine/>
    <w:uiPriority w:val="39"/>
    <w:rsid w:val="00F350E3"/>
    <w:pPr>
      <w:spacing w:after="100"/>
    </w:pPr>
  </w:style>
  <w:style w:type="paragraph" w:customStyle="1" w:styleId="a6">
    <w:name w:val="мед.издания"/>
    <w:basedOn w:val="a"/>
    <w:link w:val="a7"/>
    <w:qFormat/>
    <w:rsid w:val="00F350E3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7">
    <w:name w:val="мед.издания Знак"/>
    <w:link w:val="a6"/>
    <w:rsid w:val="00F350E3"/>
    <w:rPr>
      <w:rFonts w:ascii="Arial" w:hAnsi="Arial" w:cs="Arial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50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50E3"/>
    <w:rPr>
      <w:sz w:val="24"/>
      <w:szCs w:val="24"/>
    </w:rPr>
  </w:style>
  <w:style w:type="character" w:styleId="a5">
    <w:name w:val="page number"/>
    <w:rsid w:val="00F350E3"/>
  </w:style>
  <w:style w:type="paragraph" w:styleId="1">
    <w:name w:val="toc 1"/>
    <w:basedOn w:val="a"/>
    <w:next w:val="a"/>
    <w:autoRedefine/>
    <w:uiPriority w:val="39"/>
    <w:rsid w:val="00F350E3"/>
    <w:pPr>
      <w:spacing w:after="100"/>
    </w:pPr>
  </w:style>
  <w:style w:type="paragraph" w:customStyle="1" w:styleId="a6">
    <w:name w:val="мед.издания"/>
    <w:basedOn w:val="a"/>
    <w:link w:val="a7"/>
    <w:qFormat/>
    <w:rsid w:val="00F350E3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7">
    <w:name w:val="мед.издания Знак"/>
    <w:link w:val="a6"/>
    <w:rsid w:val="00F350E3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61</Pages>
  <Words>21786</Words>
  <Characters>124186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каталогизации</Company>
  <LinksUpToDate>false</LinksUpToDate>
  <CharactersWithSpaces>145681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 РНМБ</dc:creator>
  <cp:lastModifiedBy>Ольга Лаппо</cp:lastModifiedBy>
  <cp:revision>10</cp:revision>
  <dcterms:created xsi:type="dcterms:W3CDTF">2016-10-31T12:38:00Z</dcterms:created>
  <dcterms:modified xsi:type="dcterms:W3CDTF">2016-10-31T13:43:00Z</dcterms:modified>
</cp:coreProperties>
</file>